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52B3" w:rsidRDefault="00BB52B3" w:rsidP="00BB52B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</w:rPr>
        <w:t>Сумський державний університет</w:t>
      </w:r>
    </w:p>
    <w:p w:rsidR="00BB52B3" w:rsidRDefault="00BB52B3" w:rsidP="00BB52B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Бібліотека. Інформаційно-бібліографічний відділ</w:t>
      </w:r>
    </w:p>
    <w:p w:rsidR="00BB52B3" w:rsidRDefault="00BB52B3" w:rsidP="00BB52B3">
      <w:pPr>
        <w:numPr>
          <w:ilvl w:val="4"/>
          <w:numId w:val="1"/>
        </w:num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library.sumdu.edu.ua | </w:t>
      </w:r>
      <w:hyperlink r:id="rId7" w:history="1">
        <w:r>
          <w:rPr>
            <w:rStyle w:val="a3"/>
            <w:b/>
            <w:bCs/>
            <w:sz w:val="24"/>
            <w:szCs w:val="24"/>
            <w:lang w:val="en-US"/>
          </w:rPr>
          <w:t>library@sumdu.edu.ua</w:t>
        </w:r>
      </w:hyperlink>
    </w:p>
    <w:p w:rsidR="00BB52B3" w:rsidRDefault="00BB52B3" w:rsidP="00BB52B3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651510</wp:posOffset>
            </wp:positionH>
            <wp:positionV relativeFrom="paragraph">
              <wp:posOffset>88265</wp:posOffset>
            </wp:positionV>
            <wp:extent cx="695325" cy="1038225"/>
            <wp:effectExtent l="0" t="0" r="9525" b="9525"/>
            <wp:wrapNone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376"/>
        <w:gridCol w:w="5440"/>
      </w:tblGrid>
      <w:tr w:rsidR="00BB52B3" w:rsidTr="00D55C15"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</w:tcPr>
          <w:p w:rsidR="00BB52B3" w:rsidRDefault="00BB52B3" w:rsidP="00D55C15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BB52B3" w:rsidRDefault="00BB52B3" w:rsidP="00D55C15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BB52B3" w:rsidRDefault="00BB52B3" w:rsidP="00D55C15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B52B3" w:rsidRDefault="00446E26" w:rsidP="00D55C15">
            <w:pPr>
              <w:autoSpaceDE w:val="0"/>
              <w:autoSpaceDN w:val="0"/>
              <w:spacing w:after="0" w:line="240" w:lineRule="auto"/>
              <w:ind w:firstLine="34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1" locked="0" layoutInCell="1" allowOverlap="1" wp14:anchorId="2CCB8328" wp14:editId="1673628F">
                  <wp:simplePos x="0" y="0"/>
                  <wp:positionH relativeFrom="column">
                    <wp:posOffset>2818765</wp:posOffset>
                  </wp:positionH>
                  <wp:positionV relativeFrom="paragraph">
                    <wp:posOffset>6985</wp:posOffset>
                  </wp:positionV>
                  <wp:extent cx="552450" cy="552450"/>
                  <wp:effectExtent l="0" t="0" r="0" b="0"/>
                  <wp:wrapTight wrapText="bothSides">
                    <wp:wrapPolygon edited="0">
                      <wp:start x="0" y="0"/>
                      <wp:lineTo x="0" y="20855"/>
                      <wp:lineTo x="20855" y="20855"/>
                      <wp:lineTo x="20855" y="0"/>
                      <wp:lineTo x="0" y="0"/>
                    </wp:wrapPolygon>
                  </wp:wrapTight>
                  <wp:docPr id="3" name="Рисунок 3" descr="http://qrcoder.ru/code/?goo.gl%2F9mPJow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qrcoder.ru/code/?goo.gl%2F9mPJow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B52B3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Сучасна економіка: </w:t>
            </w:r>
          </w:p>
          <w:p w:rsidR="00BB52B3" w:rsidRDefault="00BB52B3" w:rsidP="00D55C15">
            <w:pPr>
              <w:autoSpaceDE w:val="0"/>
              <w:autoSpaceDN w:val="0"/>
              <w:spacing w:after="0" w:line="240" w:lineRule="auto"/>
              <w:ind w:firstLine="34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проблеми та перспективи</w:t>
            </w:r>
            <w:r>
              <w:t xml:space="preserve"> </w:t>
            </w:r>
          </w:p>
          <w:p w:rsidR="00BB52B3" w:rsidRDefault="00BB52B3" w:rsidP="00D55C1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Поточний інформаційний список</w:t>
            </w:r>
            <w:r>
              <w:t xml:space="preserve"> </w:t>
            </w:r>
          </w:p>
          <w:p w:rsidR="00BB52B3" w:rsidRDefault="00BB52B3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за 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>червень-серпень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 2017 року </w:t>
            </w:r>
          </w:p>
        </w:tc>
      </w:tr>
    </w:tbl>
    <w:p w:rsidR="00BE0D6B" w:rsidRDefault="00BE0D6B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E0D6B" w:rsidRPr="0052180D" w:rsidRDefault="00BE0D6B" w:rsidP="0052180D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55C15" w:rsidRDefault="00D55C15" w:rsidP="00D55C1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Економіка. Економічна наука</w:t>
            </w:r>
          </w:p>
          <w:p w:rsidR="00BE0D6B" w:rsidRDefault="00BE0D6B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Андриенко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Методологии, методы и инструменты исследования финансово-экономических кризисов / В. М. Андриенко // Глобальні та національні проблеми економіки. – 2017. – № 17. – С. 3-7.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Андрущенко 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"Людина" в історії економічної думки / Н. О. Андрущенко // Глобальні та національні проблеми економіки. – 2017. – № 17. – С. 193-196.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Білоус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Економічні системи: ієрархія та мережі / О. Г. Білоус, Т. І. Єфименко // Фінанси України. – 2017. – № 6. – С. 122-124.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Гернего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Обґрунтування джерел фінансування інноватизації виробництва / Ю. Гернего // Банківська справа. – 2017. – № 2. – С. 120-126.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3204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Гладченко А.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Наднаціональні інструменти державного управління у забезпеченні економічної рівноваги / А. Ю. Гладченко // Інвестиції: практика та досвід. – 2017. – № 7. – С. 93-98.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Гончарова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От экономического человека к личности / В. А. Гончарова // Глобальні та національні проблеми економіки. – 2017. – № 17. – С. 8-11.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Денисенко 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Здоров'я як економічна категорія / М. П. Денисенко, В. Д. Долот // Економіка та держава. – 2017. – № 4. – С. 29-31.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Економіка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України за січень-травень 2017 року // Урядовий кур'єр. – 2017. – № 126.- 11 липня. – С. 6.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Капраль О.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Теоретико-методичні підходи до вивчення сутності поняття "Державна політика стимулювання інвестиційної діяльності комерційних банків" / О. Р. Капраль // Вісник Національного університету "Львівська політехніка". Логістика. – 2016. – № 846. – С. 73-78.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Крилова І.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Гендерні характеристики економічно активного населення України у європейському вимірі / І. Г. Крилова // Глобальні та національні проблеми економіки. – 2017. – № 16. – С. 597-603.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Лопа 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інформаційного суспільства у світі та місце економіки знань у цьому процесі / Л. В. Лопа, В. А. Козирєв // Глобальні та національні проблеми економіки. – 2017. – № 17. – С. 18-22.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Макеєва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сучасних економічних прогнозів на якість реформування економіки і стимулювання зростання / О. А. Макеєва // Вісник Одеського національного університету. Економіка. – 2017. – Т. 22, Вип. 4 (57). – С. 12-16.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Л.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Парадигмальне моделювання дослідження формування економіки знань в інформаційному суспільстві / Л. Ю. Мельник // Маркетинг і менеджмент інновацій. – 2017. – № 2. – С. 269-279.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Мишенин Е.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Перспективы и механизмы развития "циркулярной" экономики в глобальной среде / Е. В. Мишенин, И. И. Коблянская // Маркетинг і менеджмент інновацій. – 2017. – № 2. – С. 329-343.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3204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Овчарова Л.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Корпоративний сектор і його роль у сфері досліджень і розробок / Л. П. Овчарова, В. П. Бодеко, Ю. В. Хоменко // Сучасні проблеми економіки і підприємництво. – 2016. – Вип. 18. – С. 71-80.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Отрошко 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Типологія економічних систем: критичний аналіз традиційних підходів / О. Отрошко // Банківська справа. – 2017. – № 2. – С. 55-60.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Полуяктова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Прискорення соціально-економічного розвитку суспільства: економіко-політичні аспекти / О. В. Полуяктова // Глобальні та національні проблеми економіки. – 2017. – № 16. – С. 16-19.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Поляков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інформаційної інфраструктури як передумова становлення економіки знань в Україні в контексті світового досвіду / М. В. Поляков // Вісник Одеського національного університету. Економіка. – 2017. – Т.22, Вип. 4 (57). – С. 31-36.</w:t>
            </w:r>
          </w:p>
        </w:tc>
      </w:tr>
      <w:tr w:rsidR="0066554A" w:rsidRPr="0088157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Сірко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Чинники та наслідки деформації інституту власності в квазіринковій економіці / А. В. Сірко // Вісник Одеського національного університету. Економіка. – 2017. – Т. 22, Вип. 4 (57). – С. 58-62.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Тимофеев Д.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Использование динамических факторов рыночной среды для определения эффективности коммерциализации технических инноваций / Д. В. Тимофеев // Глобальні та національні проблеми економіки. – 2017. – № 16. – С. 480-484.</w:t>
            </w:r>
          </w:p>
        </w:tc>
      </w:tr>
      <w:tr w:rsidR="0066554A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32040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Ткачук І.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складова теоретичних досліджень громадянського суспільства / І. Я. Ткачук // Економіка та держава. – 2017. – № 4. – С. 94-96.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BB5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Уголькова О. З.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Існування середнього класу як одна з передумов функціонування краудфандингу / О. З. Уголькова, Н. Ю. Реверенда // Вісник Національного університету "Львівська політехніка". Проблеми економіки та управління. – 2016. – № 847. – С. 164-169.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Patlatoy O. Y.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Problems of socio-economic inequality under the innovation-based economy = Проблеми соціально-економічної нерівності в умовах інноваційної економіки / O.Ye. Patlatoy // Ефективна економіка. – 2017. – № 6.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Syvertsen C.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Towards a regional-global organizational model for leading research driven business schools. Findings from a longitudinal study in China, Europe and the USA from 2010 until 2016 = Про регіональну та глобальну організаційну модель для досліджень у сфері глобальної економіки знань провідними бізнес-школами. Результати довгострокового дослідження у Китаї, Європі та США з 2010 по 2016 рр. / C. M. Syvertsen // Problems and Perspectives in Management. – 2017. – Vol. 15, № 2. – Р. 36-45.</w:t>
            </w:r>
          </w:p>
        </w:tc>
      </w:tr>
    </w:tbl>
    <w:p w:rsidR="0052180D" w:rsidRPr="00446E26" w:rsidRDefault="0052180D">
      <w:pPr>
        <w:rPr>
          <w:lang w:val="uk-UA"/>
        </w:rPr>
      </w:pPr>
      <w:r w:rsidRPr="00446E26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Ризик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Берч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Риск - аппетит: "Не откусывайте больше, чем можете проглотить" / К. Берч // Банковский менеджмент. – 2016. – № 2. – С. 25-31.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Вдовин М.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Статистичне моделювання інвестиційних ризиків в умовах ринку / М. Л. Вдовин, А. Р. Брода // Глобальні та національні проблеми економіки. – 2017. – № 17. – С. 903-908.</w:t>
            </w:r>
          </w:p>
        </w:tc>
      </w:tr>
      <w:tr w:rsidR="0066554A" w:rsidRPr="008450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Кльоба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вдосконалення управління банківськими ризиками / Л. Г. Кльоба // Економіка та держава. – 2017. – № 6. – С. 80-85.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Кочетигова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та класифікація банківського ризику / Т. В. Кочетигова, А. Ю. Алейнік // Глобальні та національні проблеми економіки. – 2017. – № 16. – С. 715-718.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Круш П.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Методики оцінювання фінансових ризиків / П. В. Круш, Ю. В. Орлюк // Сучасні проблеми економіки і підприємництво. – 2016. –Вип. 18. – С. 89-94.</w:t>
            </w:r>
          </w:p>
        </w:tc>
      </w:tr>
      <w:tr w:rsidR="0066554A" w:rsidRPr="008450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Масіна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Інструменти підвищення ефективності управління ризиками сільськогосподарських підприємств / Л. О. Масіна, І. І. Вечтомова // Вісник Одеського національного університету. Економіка. – 2017. – Т. 22, Вип. 4 (57). – С. 84-87.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Ріщук Л.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Методичний підхід до оцінки внутрішніх ризиків підприємства / Л. І. Ріщук // Глобальні та національні проблеми економіки. – 2017. – № 16. – С. 442-446.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Nikitina A.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Risks control in the system of enterprises risk-management under conditions of world economy globalization = Управління ризиками в системі ризик-менеджменту підприємств в умовах глобалізації світового господарства / A. V. Nikitina // Глобальні та національні проблеми економіки. – 2017. – № 16. – С. 64-67.</w:t>
            </w:r>
          </w:p>
        </w:tc>
      </w:tr>
    </w:tbl>
    <w:p w:rsidR="0052180D" w:rsidRPr="00446E26" w:rsidRDefault="0052180D">
      <w:pPr>
        <w:rPr>
          <w:lang w:val="uk-UA"/>
        </w:rPr>
      </w:pPr>
      <w:r w:rsidRPr="00446E26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Капітал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8450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Єрмакова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Соціальний капітал як важливий фактор економічного розвитку України та її регіонів / О. А. Єрмакова // Вісник Національного університету "Львівська політехніка". Проблеми економіки та управління. – 2016. – № 847. – С. 88-96.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Панасюк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підходи до еволюції визначень поняття "капітал" у контексті його домінантних характеристик як економічної категорії / І. П. Панасюк // Економіка та держава. – 2017. – № 5. – С. 29-32.</w:t>
            </w:r>
          </w:p>
        </w:tc>
      </w:tr>
      <w:tr w:rsidR="0066554A" w:rsidRPr="008450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Економіка природокористування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F302D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Карташов Є.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Інструментарій підвищення ефективності природокористування / Є. Г. Карташов // Економіка та держава. – 2017. – № 6. – С. 10-12.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Попик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ефективності впровадження екологоорієнтованих заходів та технологій / О. В. Попик // Глобальні та національні проблеми економіки. – 2017. – № 16. – С. 571-575.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Сухіна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Екологізація гірничодобувного виробництва порубіжжя як засіб запобігання транскордонним економічним збиткам від забруднення НПС / О. М. Сухіна // Глобальні та національні проблеми економіки. – 2017. – № 16. – С. 580-589.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Shevchenko I.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Implementation of ecosystematic approach of environmental policy = Реалізація екосистемного підходу в екологічній політиці / I. V. Shevchenko // Economic Processes Management. – 2017. – № 2.</w:t>
            </w:r>
          </w:p>
        </w:tc>
      </w:tr>
    </w:tbl>
    <w:p w:rsidR="0052180D" w:rsidRPr="00446E26" w:rsidRDefault="0052180D">
      <w:pPr>
        <w:rPr>
          <w:lang w:val="en-US"/>
        </w:rPr>
      </w:pPr>
      <w:r w:rsidRPr="00446E26">
        <w:rPr>
          <w:lang w:val="en-US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Динаміка економіки. Інвестиції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внесення змін до Податкового кодексу України щодо покращення інвестиційного клімату в Україні : Закон України від 21 грудня 2016 р. № 1797-VIII / Україна. Закони // Відомості Верховної Ради України. – 2017. – № 5-6. – С. 5-108.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Алексєєнко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факторів впливу на інвестиційну привабливість підприємства / І. І. Алексєєнко // Глобальні та національні проблеми економіки. – 2017. – № 17. – С. 593-598.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Бесараб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сутності інвестицій / С. О. Бесараб // Ефективна економіка. – 2017. – № 5.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Бирка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тенденції інвестиційної активності промисловості України / М. І. Бирка // Інвестиції: практика та досвід. – 2017. – № 7. – С. 25-31.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 Ю.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Диверсифікація інвестиційного портфелю / Ю. А. Бондар // Глобальні та національні проблеми економіки. – 2017. – № 16. – С. 270-273.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Вакалюк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Правове регулювання інвестиційної діяльності в Україні / В. А. Вакалюк // Глобальні та національні проблеми економіки. – 2017. – № 16. – С. 122-126.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Великий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 регулювання інноваційної діяльності машинобудівних підприємств / Ю. В. Великий // Інвестиції: практика та досвід. – 2017. – № 8. – С. 5-8.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Веремієнко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Місце та сутність венчурних інвестиційних фондів серед інститутів спільного інвестування в Україні / А. С. Веремієнко // Економіка та держава. – 2017. – № 6. – С. 90-93.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Гуляєва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Системна єдність фінансування і використання фінансових ресурсів в інвестиційному процесі / Н. М. Гуляєва, П. М. Бедрековський // Інвестиції: практика та досвід. – 2017. – № 7. – С. 32-36.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Дзюбенко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Інвестиційно-інноваційне забезпечення розвитку деревообробного виробництва: еколого-економічні аспекти / О. М. Дзюбенко // Інвестиції: практика та досвід. – 2017. – № 10. – С. 17-21.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Завадських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до оцінки інвестиційної привабливості регіону / Г. М. Завадських // Глобальні та національні проблеми економіки. – 2017. – № 17. – С. 152-155.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Зінчук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Еволюційність пріоритетів інвестування розвитку сільських територій України / Т. О. Зінчук, Н. М. Котенко, О. А. Прокопчук // Глобальні та національні проблеми економіки. – 2017. – № 16. – С. 139-144.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Коць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підвищення інвестиційної привабливості через здійснення капітальних інвестицій / О. О. Коць, Л. П. Бондаренко, Н. Б. Хоркава // Глобальні та національні проблеми економіки. – 2017. – № 16. – С. 160-165.</w:t>
            </w:r>
          </w:p>
        </w:tc>
      </w:tr>
      <w:tr w:rsidR="0066554A" w:rsidRPr="0077408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Лайко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засади забезпечення сприятливого інституціонального середовища інвестиційної діяльності регіонів / О. І. Лайко // Вісник Національного університету "Львівська політехніка". Проблеми економіки та управління. – 2016. – № 847. – С. 114-123.</w:t>
            </w:r>
          </w:p>
        </w:tc>
      </w:tr>
      <w:tr w:rsidR="0066554A" w:rsidRPr="008450C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Манжура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Структурного розвитку національної економіки: механізм, елементи, взаємозв`язки / О. В. Манжура // Економіка. Фінанси. Право. – 2017. – № 3. – С. 37-41.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Назарова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необхідності формування інвестиційної привабливості підприємств аграрного сектору / Л. В. Назарова // Глобальні та національні проблеми економіки. – 2017. – № 16. – С. 404-411.</w:t>
            </w:r>
          </w:p>
        </w:tc>
      </w:tr>
      <w:tr w:rsidR="0066554A" w:rsidRPr="006073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Облік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реальних інвестицій та методичні основи аналізування інвестиційного процесу: проблемні питання / О. В. Мороз, Н. П. Карачина, А. В. Вітюк, О. П. Жгун // Інвестиції: практика та досвід. – 2017. – № 8. – С. 9-14.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Попова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Світовий досвід регулювання міжнародної інвестиційної діяльності / Ю. М. Попова, О. В. Тарасенко // Глобальні та національні проблеми економіки. – 2017. – № 16. – С. 77-80.</w:t>
            </w:r>
          </w:p>
        </w:tc>
      </w:tr>
      <w:tr w:rsidR="0066554A" w:rsidRPr="0077408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Ситников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прямого іноземного інвестування на активізацію регіонального соціально-економічного розвитку / М. М. Ситников, І. О. Лазнева, А. О. Єгоров // Глобальні та національні проблеми економіки. – 2017. – № 16. – С. 81-85.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Сіпайло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Інвестиційний потенціал підприємств України в кризових умовах / Л. Г. Сіпайло, А. М. Ляшук // Інвестиції: практика та досвід. – 2017. – № 8. – С. 29-33.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Скиба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держави на удосконалення інституційного середовища в процесі структурно-інноваційних змін в економіці: теоретичний аспект / М. В. Скиба // Економіка та держава. – 2017. – № 6. – С. 34-38.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Слободянюк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Інвестиційні стратегії розвитку національної економіки на основі програмно-цільового методу / Н. О. Слободянюк // Інвестиції: практика та досвід. – 2017. – № 10. – С. 22-25.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Слободянюк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засади удосконалення інвестиційних стратегій розвитку національної економіки та механізмів їх реалізації / Н. О. Слободянюк // Економіка та держава. – 2017. – № 5. – С. 85-88.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Суханова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Інвестиційна діяльність підприємств в Україні / А. В. Суханова // Глобальні та національні проблеми економіки. – 2017. – № 17. – С. 750-754.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Фльонц О.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Необхідність залучення іноземних інвестицій в економіку України / О. Б. Фльонц // Глобальні та національні проблеми економіки. – 2017. – № 16. – С. 245-248.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Швець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Функціонування спеціальних економічних зон як засобу налагодження інвестиційної діяльності: проблеми та перспективи / Ю. О. Швець, В. В. Шайтанова // Інвестиції: практика та досвід. – 2017. – № 9. – С. 54-58.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Ященко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Інвестиції в промисловість України / Т. В. Ященко, О. А. Підлісна // Сучасні проблеми економіки і підприємництво. – 2016. – Вип. 17. – С. 92-97.</w:t>
            </w:r>
          </w:p>
        </w:tc>
      </w:tr>
    </w:tbl>
    <w:p w:rsidR="0052180D" w:rsidRPr="00446E26" w:rsidRDefault="0052180D">
      <w:pPr>
        <w:rPr>
          <w:lang w:val="uk-UA"/>
        </w:rPr>
      </w:pPr>
      <w:r w:rsidRPr="00446E26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Економічний розвиток. Інновації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Боковець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Політика державної підтримки інноваційної діяльності підприємства / В. В. Боковець // Глобальні та національні проблеми економіки. – 2017. – № 17. – С. 211-214.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Вашків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Галузеві структурні трансформації в Україні у контексті постіндустріального економічного розвитку / О. П. Вашків // Глобальні та національні проблеми економіки. – 2017. – № 16. – С. 127-132.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Гетьман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Інноваційні методи розвитку персоналу / О. О. Гетьман, А. О. Білодід // Глобальні та національні проблеми економіки. – 2017. – № 17. – С. 556-561.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Даниленко А.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проблеми інноваційної перебудови та фінансові аспекти її забезпечення в Україні / А. І. Даниленко // Фінанси України. – 2017. – № 5. – С. 7-23.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Колесник М.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Анализ показателей инновационной деятельности стран Европы и Украины / М. Е. Колесник // Маркетинг і менеджмент інновацій. – 2017. – № 2. – С. 172-181.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Котельбан С.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Сутність, методи та інструменти державного регулювання інноваційної діяльності / С. В. Котельбан // Економіка та держава. – 2017. – № 4. – С. 115-118.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Лавриненко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кластеру як напряму активізації інноваційної діяльності регіону / С. О. Лавриненко // Глобальні та національні проблеми економіки. – 2017. – № 16. – С. 354-360.</w:t>
            </w:r>
          </w:p>
        </w:tc>
      </w:tr>
      <w:tr w:rsidR="0066554A" w:rsidRPr="0011372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Матвій І.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Інноваційна активність малого бізнесу в Україні: стан та перспективи / І. Є. Матвій // Вісник Національного університету "Львівська політехніка". Проблеми економіки та управління. – 2016. – № 847. – С. 124-129.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Матвій І.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Інноваційна діяльність підприємств: тенденції, чинники впливу та шляхи активізації / І. Є. Матвій // Глобальні та національні проблеми економіки. – 2017. – № 17. – С. 375-379.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Матюк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Знання та освіта в економічній системі суспільства / Т. В. Матюк // Глобальні та національні проблеми економіки. – 2017. – № 16. – С. 11-15.</w:t>
            </w:r>
          </w:p>
        </w:tc>
      </w:tr>
      <w:tr w:rsidR="0066554A" w:rsidRPr="0011372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Мірошник Р.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фінансовою сферою в процесі впровадження інноваційного проекту / Р. О. Мірошник, У. О. Наливайко // Вісник Національного університету "Львівська політехніка". Проблеми економіки та управління. – 2016. – № 847. – С. 225-231.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Пєскова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Інноваційна компонента економіки знань в Україні / Н. В. Пєскова, О. В. Дзяд // Ефективна економіка. – 2017. – № 7.</w:t>
            </w:r>
          </w:p>
        </w:tc>
      </w:tr>
      <w:tr w:rsidR="0066554A" w:rsidRPr="00AD7A9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Прямухіна Н. В.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Обгрунтування підходів до адаптаційного управління трансформаціями економічної системи / Н. В. Прямухіна // Економіка. Фінанси. Право. – 2017. – № 4. – С. 15-19.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Савченко О.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Інновації - основна діюча сила науково-технічного прогресу для збереження природного середовища / О. Ф. Савченко, О. І. Дацій // Економіка та держава. – 2017. – № 5. – С. 4-9.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Сєркова Б.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основи дослідження процесу управління інноваційним розвитком підприємства / Б. М. Сєркова // Інвестиції: практика та досвід. – 2017. – № 11. – С. 83-86.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Сливінська О.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Інноваційні процеси в розвитку аграрного сектору України / О. Б. Сливінська // Глобальні та національні проблеми економіки. – 2017. – № 17. – С. 185-187.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Смерічевська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Еволюція методологічних підходів до оцінки та формування інноваційного потенціалу національної економіки як стратегічної передумови її логістизації / С. В. Смерічевська // Глобальні та національні проблеми економіки. – 2017. – № 16. – С. 232-238.</w:t>
            </w:r>
          </w:p>
        </w:tc>
      </w:tr>
      <w:tr w:rsidR="0066554A" w:rsidRPr="00B939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Юринець З.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Теоретико-ігровий підхід до оптимізації інноваційної діяльності суб'єктів господарювання / З. В. Юринець, Р. В. Юринець // Вісник Національного університету "Львівська політехніка". Інформаційні системи та мережі. – 2016. – № 854. – С. 298-306.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Kraus K.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Innovative habs as a platform of economic growth: foreign experience and new opportunities for Ukraine = Інноваційні хаби як площадки економічного росту: закордонний досвід та нові можливості для України / K. Kraus // Маркетинг і менеджмент інновацій. – 2017. – № 2. – C. 196-203.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Mrykhina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Research of the transfer of technologies developed in higher educational institutions, based on the system approach = Дослідження трансферу технологій, розроблених у вищих навчальних закладах, на засадах системного підходу / О. Mrykhina // Інвестиції: практика та досвід. – 2017. – № 8. – С. 34-37.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Proskurnina N.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Ukraine on the way to sustainable development: the experience of European countries = Україна на шляху до сталого розвитку: досвід європейських країн / N. V. Proskurnina // Глобальні та національні проблеми економіки. – 2017. – № 17. – С. 72-78.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Shevtsova G. Z.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Challenges of green chemistry in Ukraine = Проблеми розвитку "зеленої" хімії в Україні / G. Z. Shevtsova, O. V. Maslosh // Economic Processes Management. – 2017. – № 2.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Vasyltsiv T.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Realization of institutional mechanisms of providing innovative security in Ukraine / T. Vasyltsiv, V. Voloshyn, A. Shekhlovych // Стратегічні пріоритети. – 2017. – № 2 (43) : Серія Політика. – С. 26-31.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B026EB" w:rsidRDefault="0066554A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Економічне зростання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Адамович М.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Соціокультурні чинники динамічного розвитку країн Південно-Східної Азії / М. П. Адамович // Глобальні та національні проблеми економіки. – 2017. – № 16. – С. 20-26.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Колмакова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Розрахунок коефіцієнта сезонних коливань для адаптації виробничої функції до особливостей підприємств сільського господарства / О. М. Колмакова, М. М. Білоножко // Глобальні та національні проблеми економіки. – 2017. – № 16. – С. 337-340.</w:t>
            </w:r>
          </w:p>
        </w:tc>
      </w:tr>
      <w:tr w:rsidR="0066554A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Решетило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Регіональні аспекти теорій економічного зростання / В. П. Решетило, І. А. Островський, Н. В. Можайкіна // Ефективна економіка. – 2017. – № 6.</w:t>
            </w:r>
          </w:p>
        </w:tc>
      </w:tr>
      <w:tr w:rsidR="0066554A" w:rsidRPr="001C5FA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Штань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Макроструктурні детермінанти відновлення стійкого економічного зростання в Україні / М. В. Штань // Економіка та держава. – 2017. – № 6. – С. 46-50.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Ayman M. K. A.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Does banking sector performance promote economic growth? Case study of Jordanian commercial banks = Чи сприяють показники функціонування банківського сектору економічному зростанню: практичний приклад комерційних банків Йорданії / M. K. Ayman // Problems and Perspectives in Management. – 2017. – Vol. 15, № 2. – Р. 55-64.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B026EB" w:rsidRDefault="0066554A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Математична економіка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Войтко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механізму формування економічної стійкості машинобудівних підприємств (неосистемний підхід) / С. В. Войтко, М. О. Кравченко // Маркетинг і менеджмент інновацій. – 2017. – № 2. – С. 211-221.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Іванов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 оцінювання економічної ефективності в управлінні Інтернет-проектом / С. М. Іванов // Економіка та держава. – 2017. – № 6. – С. 75-79.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Іванов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інтернет-бізнесу за допомогою проактивного управління / С. М. Іванов, В. О. Біленко // Інвестиції: практика та досвід. – 2017. – № 12. – С. 51-54.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Кім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основи дослідження проблем економічної ефективності та розподілу доходів / О. О. Кім // Ефективна економіка. – 2017. – № 7.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Літошенко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Хмарні обчислення як своєрідний вид аутсорсингу комп'ютерних сервісів та його перевага / А. В. Літошенко // Економіка та держава. – 2017. – № 6. – С. 86-89.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Павленко Т.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Информационная поддержка процессов межцехового технико-экономического планирования на машиностроительных предприятиях с многономенклатурным характером производства / Т. Ю. Павленко, О. И. Морозова // Глобальні та національні проблеми економіки. – 2017. – № 16. – С. 982-987.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Прус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Систематизація методів аналізу прибутковості підприємства / К. В. Прус, В. М. Марченко // Сучасні проблеми економіки і підприємництво. – 2016. – Вип. 18. – С. 230-235.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Роїк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Огляд програмних засобів статистичного аналізу даних / М. В. Роїк, О. І. Присяжнюк, В. О. Денисюк // Ефективна економіка. – 2017. – № 7.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Янішевський 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 збурень в моделі ціноутворення конвертованої облігації / В. С. Янішевський // Ефективна економіка. – 2017. – № 5.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Begun S.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Concept of econometrics and main stages of econometric analysis = Поняття економетрії та основні етапи економетричного аналізу / S. Begun, A. Levchuk // Глобальні та національні проблеми економіки. – 2017. – № 17. – С. 909-912.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Omelyanenko V.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Basics of technological systems analysis using neural networks = Основи аналізу розвитку технологічних систем на основі нейронних мереж / V. A. Omelyanenko, D. V. Volodin // Economic Processes Management. – 2017. – № 2.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B026EB" w:rsidRDefault="0066554A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Національна власність. Рівень життя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Балюнов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Регресійний аналіз у моделюванні регіонального валового продукту України / О. О. Балюнов // Глобальні та національні проблеми економіки. – 2017. – № 16. – С. 965-971.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рівня та якості життя населення України в умовах економічної та політичної нестабільності / О. О. Кравченко // Глобальні та національні проблеми економіки. – 2017. – № 17. – С. 572-578.</w:t>
            </w:r>
          </w:p>
        </w:tc>
      </w:tr>
      <w:tr w:rsidR="0066554A" w:rsidRPr="002D54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Рикованова 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підходи до формування стратегічних рішень при плануванні системи постачання основних фондів підприємства / І. С. Рикованова, Д. М. Донець // Вісник Національного університету "Львівська політехніка". Проблеми економіки та управління. – 2016. – № 847. – С. 151-156.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Сенів 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Міграційні "дивіденди" як джерело інвестиційного потенціалу населення / Л. А. Сенів // Глобальні та національні проблеми економіки. – 2017. – № 17. – С. 589-592.</w:t>
            </w:r>
          </w:p>
        </w:tc>
      </w:tr>
    </w:tbl>
    <w:p w:rsidR="00B026EB" w:rsidRPr="00446E26" w:rsidRDefault="00B026EB">
      <w:pPr>
        <w:rPr>
          <w:lang w:val="uk-UA"/>
        </w:rPr>
      </w:pPr>
      <w:r w:rsidRPr="00446E26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B026EB" w:rsidRDefault="0066554A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Історія економічних теорій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Краус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Інноваційний ландшафт у координатах світ-економіки / Н. М. Краус, К. М. Краус, О. С. Криворучко // Глобальні та національні проблеми економіки. – 2017. – № 16. – С. 3-10.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Матузка Я.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Інституціонально-еволюційний контент формування "нової" якості бюджетних інститутів / Я. В. Матузка, В. І. Горбатюк // Фінанси України. – 2017. – № 5. – С. 110-124.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Сардак С.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Трансформація когнітивних підходів до пізнання / С. Е. Сардак, Ю. К. Братчікова // Глобальні та національні проблеми економіки. – 2017. – № 17. – С. 27-29.</w:t>
            </w:r>
          </w:p>
        </w:tc>
      </w:tr>
      <w:tr w:rsidR="0066554A" w:rsidRPr="00FF317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Сторожчук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лібералізація: системний аспект дослідження / В. М. Сторожчук // Економіка. Фінанси. Право. – 2017. – № 3. – С. 55-58.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Pilipenko V.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Globalization: for and against in the context of the modern technological revolution = Глобалізація: за і проти в контексті сучасної технологічної революції / V. V. Pilipenko, N. M. Pilipenko // Глобальні та національні проблеми економіки. – 2017. – № 16. – С. 228-231.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B026EB" w:rsidRDefault="0066554A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Організація праці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Андрійчук Ю.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мотивації персоналу в розрізі японської моделі / Ю. А. Андрійчук // Вісник Національного університету "Львівська політехніка". Логістика. – 2016. – № 846. – С. 11-15.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Аніщенко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мотиваційної диференціації в мультинаціональному колективі / Л. О. Аніщенко, С. М. Дунайчук // Глобальні та національні проблеми економіки. – 2017. – № 16. – С. 254-258.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Більська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Системно-соціалізаційне структурування економічної системи як метологічна основа виокремлення сфер соціального інновування / О. В. Більська // Глобальні та національні проблеми економіки. – 2017. – № 16. – С. 114-118.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Біндюженко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набору та відбору персоналу організації та формування кадрової політики / В. М. Біндюженко // Ефективна економіка. – 2017. – № 5.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Власенко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Мотивація персоналу в умовах кризи / О. С. Власенко, Ю. В. Чарикова // Глобальні та національні проблеми економіки. – 2017. – № 17. – С. 224-229.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Вороніна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Вдосконалення системи контролю якості навчання персоналу виробничої організації / А. В. Вороніна, К. М. Ніколаєва // Глобальні та національні проблеми економіки. – 2017. – № 16. – С. 412-417.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Галайда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Ефективна система оцінювання персоналу підприємства як напрям розвитку корпоративної соціальної відповідальності в Україні / Т. О. Галайда, О. М. Соломаха // Глобальні та національні проблеми економіки. – 2017. – № 17. – С. 239-242.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Гірман А.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Організаційно-економічний механізм управління ефективністю праці (на прикладі машинобудівної промисловості) / А. П. Гірман, О. С. Хоменко // Глобальні та національні проблеми економіки. – 2017. – № 17. – С. 253-258.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Гірман А.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праці в Україні і закордоном / А. П. Гірман, Ю. Р. Михалко // Глобальні та національні проблеми економіки. – 2017. – № 17. – С. 249-252.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Гончаров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кадрової політики підприємства / Ю. В. Гончаров, Р. М. Федоряк, Ю. Б. Бережна // Ефективна економіка. – 2017. – № 6.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Гуляк Р.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ділової оцінки персоналу як фактор підвищення ефективності діяльності підприємства / Р. Е. Гуляк // Глобальні та національні проблеми економіки. – 2017. – № 16. – С. 297-300.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Гусаров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методів адаптивного управління в системі розвитку керівного персоналу підприємства / О. О. Гусаров // Глобальні та національні проблеми економіки. – 2017. – № 16. – С. 301-304.</w:t>
            </w:r>
          </w:p>
        </w:tc>
      </w:tr>
      <w:tr w:rsidR="0066554A" w:rsidRPr="0071101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Данильчук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Обстоюємо свої трудові права / П. Данильчук // Пенсійний кур'єр. – 2017. – № 22.- 2 червня. – С. 2.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Данілова І.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трудовими ресурсами в інноваційно орієнтованих підприємствах / І. С. Данілова, Л. М. Могильна // Глобальні та національні проблеми економіки. – 2017. – № 16. – С. 305-309.</w:t>
            </w:r>
          </w:p>
        </w:tc>
      </w:tr>
      <w:tr w:rsidR="0066554A" w:rsidRPr="0047605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Денисенко М.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персоналу на підприємстві / М. П. Денисенко, Л. В. Терещук // Інвестиції: практика та досвід. – 2017. – № 7. – С. 53-57.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Жибак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Матеріальні фактори системи трудової мотивації як основний чинник мотиваційного механізму аграрних підприємств / М. М. Жибак, В. І. Літвінов // Економіка та держава. – 2017. – № 4. – С. 38-40.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Житкова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Тимчасова робота і строковий трудовий договір: як вибрати і не помилитися / І. Житкова // Головбух: БЮДЖЕТ. – 2017. – № № 20. – С. 13-19.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Мотивація персоналу підприємств готельно-ресторанного господарства / Л. Г. Коваленко // Глобальні та національні проблеми економіки. – 2017. – № 16. – С. 323-326.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Махначова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"Soft Skills" керівника підприємства / Н. М. Махначова, А. К. Мідляр // Глобальні та національні проблеми економіки. – 2017. – № 17. – С. 380-383.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Мордовець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Методичний підхід до сценарного моделювання та прогнозування партнерських відносин під час реалізації проектів соціально-економічного розвитку / А. В. Мордовець // Глобальні та національні проблеми економіки. – 2017. – № 16. – С. 192-198.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Носік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робочого місця на сучасному підприємстві / В. В. Носік, О. А. Підлісна // Сучасні проблеми економіки і підприємництво. – 2016. – Вип. 17. – С. 123-127.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Полоус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управління розвитком людського капіталу в умовах інноваційної економіки / О. В. Полоус // Глобальні та національні проблеми економіки. – 2017. – № 17. – С. 579-583.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Сільвай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Особа з інвалідністю - вигідний працівник : про особливості працевлаштування інвалідів / Н. Сільвай // Охорона праці. – 2017. – № 6. – С. 51-53.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Усенко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Вивільнення працівника у разі скорочення / О. Усенко // Головбух: БЮДЖЕТ. – 2017. – № 20. – С. 20-21.</w:t>
            </w:r>
          </w:p>
        </w:tc>
      </w:tr>
      <w:tr w:rsidR="0066554A" w:rsidRPr="0071101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Усенко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Робота у вихідні дні / О. Усенко // Вісник. Право знати все про податки і збори. – 2017. – № 25 : Нерухомість. – С. 27-28.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Федоряк Р.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професійного розвитку на результати діяльності підприємства / Р. М. Федоряк, М. Б. Качанович // Ефективна економіка. – 2017. – № 7.</w:t>
            </w:r>
          </w:p>
        </w:tc>
      </w:tr>
      <w:tr w:rsidR="0066554A" w:rsidRPr="009B267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Хондока Т.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ділових якостей приватного власника / Т. А. Хондока, І. П. Петровська // Сучасні проблеми економіки і підприємництво. – 2016. – Вип. 17. – С. 140-147.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 В.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підвищення корпоративної культури підприємства / В. С. Шевченко // Глобальні та національні проблеми економіки. – 2017. – № 16. – С. 514-519.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Шильнікова З.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кадрової політики в процесі антикризового управління підприємством / З. М. Шильнікова, І. М. Гонцова // Глобальні та національні проблеми економіки. – 2017. – № 16. – С. 621-625.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Щетініна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Метапрограмний портрет фахівця: значення, алгоритм розробки та результати використання / Л. В. Щетініна, С. Г. Рудакова, М. В. Глазунова // Ефективна економіка. – 2017. – № 6.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Bakanauskiene I.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Organizational attractiveness: an empirical study on employees attitudes in lithuanian business sector = Привабливість організацій: емпіричне дослідження ставлення працівників у бізнес-секторі Литви  / I. Bakanauskiene, R. Bendaraviciene, L. Barkauske // Problems and Perspectives in Management. – 2017. – Vol. 15, № 2. – P. 4-18.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Job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motivation and management implications: a case of teachers in Nigeria = Аналіз управління мотивацією праці викладачів у Нігерії / G. I. Chux, O. E. Ikechukwu, C. I. Ita [et al.] // Problems and Perspectives in Management. – 2017. – Vol. 15, № 2 (cont.). – P. 277-287.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Kosar S. T.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Creativity in practice in the context of applied management methods and tools = Творчість в практиці в контексті прикладних методів та інструментів управління / S. T. Kosar, R. Machova, M. Simonova // Маркетинг і менеджмент інновацій. – 2017. – № 2. – С. 182-195.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Mendryk I.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Polish employees. sex vs. employees' engagement - a comparative analysis based on research results = Стать і заангажованість працівника - порівняльний аналіз на основі результатів досліджень польських працівників / I. Mendryk // Вісник Національного університету "Львівська політехніка". Проблеми економіки та управління. – 2016. – № 847. – С. 220-224.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Salun M.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Trust at the workplace: experience of Ukrainian IT-companies = Довіра на робочому місті: досвід українських IT-компаній / M. Salun, M. Dominic, K. Zaslavska // Глобальні та національні проблеми економіки. – 2017. – № 17. – С. 306-313.</w:t>
            </w:r>
          </w:p>
        </w:tc>
      </w:tr>
      <w:tr w:rsidR="0066554A" w:rsidRPr="0071101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B026EB" w:rsidRDefault="0066554A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Заробітна плата. Оплата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Кабінет Міністрів.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внесення зміни до пункту 4 Порядку надання щорічної грошової винагороди педагогічним працівникам навчальних закладів державної та комунальної форми власності за сумлінну працю, зразкове виконання службових обов'язків : постанова Кабінету Міністрів України від 8 лютого 2017 р. № 67 / Україна. Кабінет Міністрів // Інформаційний збірник та коментарі Міністерства освіти і науки України. – 2017. – № 6. – С. 3.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B026EB" w:rsidRDefault="0066554A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Бакуменко П.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Ефективність оплати праці на торгівельному підприємстві / П. С. Бакуменко, Т. П. Ткаченко // Сучасні проблеми економіки і підприємництво. – 2016. – Вип. 17. – С. 166-173.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Балацкий Е.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Повышение заработков научных работников: итоги реформы 2014-2016 годов / Е. В. Балацкий // Наука. Инновации. Образование. – 2017. – Вып. 1 (23). – С. 6-24.</w:t>
            </w:r>
          </w:p>
        </w:tc>
      </w:tr>
      <w:tr w:rsidR="0066554A" w:rsidRPr="0071101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Іванова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Порівняння та використання сучасних методів організації оплати праці / М. І. Іванова, О. В. Варяниченко // Ефективна економіка. – 2017. – № 5.</w:t>
            </w:r>
          </w:p>
        </w:tc>
      </w:tr>
      <w:tr w:rsidR="0066554A" w:rsidRPr="00462FE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Лаговський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Статистичний аналіз динаміки рівня заробітної плати в Україні / В. В. Лаговський // Ефективна економіка. – 2017. – № 6.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Пономаренко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Прогнозування середньомісячної заробітної плати в Україні / І. В. Пономаренко // Глобальні та національні проблеми економіки. – 2017. – № 16. – С. 961-964.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Сіренко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Прогнозування рівня заробітної плати на сільськогосподарських підприємствах методами економіко-математичного моделювання / Н. М. Сіренко, Ю. О. Щербина, О. Г. Юрченко // Глобальні та національні проблеми економіки. – 2017. – № 16. – С. 453-457.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 Т.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безтарифної системи оплати праці на виробничо-торгівельному підприємстві / Т. П. Ткаченко, П. С. Бакуменко // Сучасні проблеми економіки і підприємництво. – 2016. – Вип. 17. – С. 127-136.</w:t>
            </w:r>
          </w:p>
        </w:tc>
      </w:tr>
      <w:tr w:rsidR="0066554A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52180D" w:rsidRDefault="0066554A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Юрчук Н.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Методика формування інформаційного забезпечення інформаційної системи обліку оплати праці у аграрних підприємствах / Н. П. Юрчук // Ефективна економіка. – 2017. – № 5.</w:t>
            </w:r>
          </w:p>
        </w:tc>
      </w:tr>
      <w:tr w:rsidR="0066554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B026EB" w:rsidRDefault="0066554A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Відпустка. Охорона праці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Левадський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Мікс відпусток: основна, соціальна на дітей, без збереження зарплати / І. Левадський // Головбух: БЮДЖЕТ. – 2017. – № 20. – С. 22-25.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Усенко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Робота за сумісництвом в період декретної відпустки / О. Усенко // Головбух: БЮДЖЕТ. – 2017. – № 24. – С. 12-13.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Цогла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Економічні методи управління охороною праці на промисловому підприємстві / О. О. Цогла // Вісник Національного університету "Львівська політехніка". Проблеми економіки та управління. – 2016. – № 847. – С. 178-182.</w:t>
            </w:r>
          </w:p>
        </w:tc>
      </w:tr>
    </w:tbl>
    <w:p w:rsidR="00B026EB" w:rsidRDefault="00B026EB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6554A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B026EB" w:rsidRDefault="0066554A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Ринок праці. Працевлаштування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Блага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Ґендерний аналіз українського ринку праці / В. В. Блага, К. А. Доломан, Є. А. Гордієнко // Глобальні та національні проблеми економіки. – 2017. – № 17. – С. 132-135.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Зелінська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та тенденції розвитку ринку праці в Україні / А. М. Зелінська, І. В. Копитова // Глобальні та національні проблеми економіки. – 2017. – № 17. – С. 562-565.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Ільїч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Взаємодія ринків праці та освіти: сутність, характерні риси та модель функціонування / Л. М. Ільїч // Економіка та держава. – 2017. – № 4. – С. 69-74.</w:t>
            </w:r>
          </w:p>
        </w:tc>
      </w:tr>
      <w:tr w:rsidR="00FA0DF5" w:rsidRPr="007208A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320409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Мартиненко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і напрями вдосконалення державного регулювання зайнятості населення в ринкових умовах / В. О. Мартиненко, М. Л. Оніщенко // Глобальні та національні проблеми економіки. – 2017. – № 16. – С. 177-180.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Мартиненко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Економічні, соціальні та демографічні передумови розвитку системи організаційних знань у структурі професійної освіти працівників / М. В. Мартиненко // Ефективна економіка. – 2017. – № 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Пивоварчук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Зайнятість як основний чинник забезпечення реалізації соціальних гарантій держави / Л. В. Пивоварчук // Глобальні та національні проблеми економіки. – 2017. – № 16. – С. 224-227.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Чакалова К.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засади становлення внутрішнього ринку праці / К. О. Чакалова // Глобальні та національні проблеми економіки. – 2017. – № 16. – С. 614-620.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Чупілко Т.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Ринок праці та безробіття як відображення соціально-економічної ситуації в країні / Т. А. Чупілко, Т. А. Клокова // Ефективна економіка. – 2017. – № 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Шумейко О.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стан, перспективи розвитку ринку праці України та його вплив на формування її підприємницького середовища / О. Ю. Шумейко, А. М. Грибова // Глобальні та національні проблеми економіки. – 2017. – № 16. – С. 626-630.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Chernobay L. I.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Evaluation of the level of social responsibility of the state in the field of employment = Оцінювання рівня соціальної відповідальності держави у сфері зайнятості населення / L. I. Chernobay, S. B. Malibroda, T. V. Yasinska // Economic Processes Management. – 2017. – № 2.</w:t>
            </w:r>
          </w:p>
        </w:tc>
      </w:tr>
      <w:tr w:rsidR="0066554A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554A" w:rsidRPr="00B026EB" w:rsidRDefault="0066554A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6554A" w:rsidRDefault="0066554A" w:rsidP="0066554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Міграція</w:t>
            </w:r>
          </w:p>
          <w:p w:rsidR="0066554A" w:rsidRDefault="0066554A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Мухамедова Д.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Трудова міграція України як складова економічних процесів / Д. Р. Мухамедова, К. В. Антоненко // Глобальні та національні проблеми економіки. – 2017. – № 17. – С. 55-57.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Павліха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Становлення освітньої міграції в умовах глобалізації / Н. В. Павліха, Н. А. Степанюк // Глобальні та національні проблеми економіки. – 2017. – № 16. – С. 219-223.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Смутчак З.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Нелегальна міграція в Україні: передумови, особливості та можливі наслідки / З. В. Смутчак // Глобальні та національні проблеми економіки. – 2017. – № 16. – С. 609-613.</w:t>
            </w:r>
          </w:p>
        </w:tc>
      </w:tr>
      <w:tr w:rsidR="00FA0DF5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Стаканов Р.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Міграційна політика в регіоні Океанії / Р. Д. Стаканов // Ефективна економіка. – 2017. – № 6.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66554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Шиманська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Посилення значення економічних та політико-безпекових детермінант у формуванні міграційних мотивів студентської молоді / К. В. Шиманська // Глобальні та національні проблеми економіки. – 2017. – № 16. – С. 86-91.</w:t>
            </w:r>
          </w:p>
        </w:tc>
      </w:tr>
      <w:tr w:rsidR="00FA0DF5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Bondos I.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E-channel migration strategy – a double-edged sword? = Е-канал стратегія міграції – двосічний меч? / I. Bondos // Вісник Національного університету "Львівська політехніка". Проблеми економіки та управління. – 2016. – № 847. – С. 10-15.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Illiashenko S.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Current state of labor migration from Ukraine in the EU prospects and its regulation = Поточний стан трудової міграції з України в перспективі ЄС та її регулювання / S. M. Illiashenko, T. Adamets // Economic Processes Management. – 2017. – № 2.</w:t>
            </w:r>
          </w:p>
        </w:tc>
      </w:tr>
    </w:tbl>
    <w:p w:rsidR="00B026EB" w:rsidRPr="00446E26" w:rsidRDefault="00B026EB">
      <w:pPr>
        <w:rPr>
          <w:lang w:val="en-US"/>
        </w:rPr>
      </w:pPr>
      <w:r w:rsidRPr="00446E26">
        <w:rPr>
          <w:lang w:val="en-US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Регіональна економіка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Територіальна економіка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Вахович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рівня соціальної безпеки регіонів України в умовах модернізації економіки / І. М. Вахович, М. І. Купира // Глобальні та національні проблеми економіки. – 2017. – № 16. – С. 534-537.</w:t>
            </w:r>
          </w:p>
        </w:tc>
      </w:tr>
      <w:tr w:rsidR="00FA0DF5" w:rsidRPr="00F302D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Войцеховська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Спеціальні економічні зони: зарубіжний досвід та перспективи в Україні / Ю. В. Войцеховська, А. О. Мавріна, В. В. Войцеховська // Вісник Національного університету "Львівська політехніка". Проблеми економіки та управління. – 2016. – № 847. – С. 42-48.</w:t>
            </w:r>
          </w:p>
        </w:tc>
      </w:tr>
      <w:tr w:rsidR="00FA0DF5" w:rsidRPr="004C3DA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Вороніна Р.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Адаптація найкращого досвіду міської логістики для українських міст (аналіз досліджень та проектів міської логістики країн ЄС) / Р. М. Вороніна // Вісник Національного університету "Львівська політехніка". Логістика. – 2016. – № 846. – С. 214-221.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Гаман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Планування у процесі реалізації стратегії соціально-економічного розвитку регіону / М. В. Гаман // Інвестиції: практика та досвід. – 2017. – № 11. – С. 91-94.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Зубков Р.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інвестиційно-інноваційного розвитку регіону / Р. С. Зубков // Інвестиції: практика та досвід. – 2017. – № 10. – С. 11-16.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Карташов Є.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проектів відтворення екологічного потенціалу регіону / Є. Г. Карташов // Інвестиції: практика та досвід. – 2017. – № 11. – С. 87-90.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Клименко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Регіональна інноваційна система як критично необхідний складник для формування інноваційно орієнтованої економіки регіону / Ю. М. Клименко, М. П. Мартьянов // Глобальні та національні проблеми економіки. – 2017. – № 17. – С. 515-519.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Кнуренко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Можливості використання штучних нейронних мереж у прогнозуванні екологічного благополуччя економічних суб’єктів / В. М. Кнуренко // Глобальні та національні проблеми економіки. – 2017. – № 16. – С. 977-981.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Лупак Р.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Регіональна політика зміцнення конкурентних позицій вітчизняного виробника: досвід Латинської Америки / Р. Л. Лупак // Економіка та держава. – 2017. – № 5. – С. 40-43.</w:t>
            </w:r>
          </w:p>
        </w:tc>
      </w:tr>
      <w:tr w:rsidR="00FA0DF5" w:rsidRPr="00F302D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Осипенко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Фактори розвитку міжнародної конкурентоспроможності туристичних регіонів світу / К. В. Осипенко // Вісник Одеського національного університету. Економіка. – 2017. – Т. 22, Вип. 4 (57). – С. 49-53.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Полчанов А.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Постконфліктне відновлення як система / А. Ю. Полчанов // Економіка та держава. – 2017. – № 5. – С. 33-39.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Романко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Управлінська інфраструктура регіону інноваційно-інвестиційного орієнтування / О. П. Романко // Ефективна економіка. – 2017. – № 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Турський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впливу економіки знань на соціо-гуманітарний розвиток підприємництва регіонів / І. В. Турський // Ефективна економіка. – 2017. – № 7.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Harkava V. F.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improved utilization of the potential of the region = Підвищення ефективності використання потенціалу регіону / V. F. Harkava // Глобальні та національні проблеми економіки. – 2017. – № 17. – С. 511-514.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Omelyanenko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Conceptual principles of development resources security analysis = Концептуальні засади аналізу безпеки ресурсів розвитку / V. Omelyanenko, O. Kudrina, D. Volodin // Маркетинг і менеджмент інновацій. – 2017. – № 2. – С. 280-287.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Yevtushenko N.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Methodological principles for establishment of consulting cooperation organizational and economic mechanism = Методологічні засади формування організаційно-економічного механізму консалтингової взаємодії / N. А. Yevtushenko // Economic Processes Management. – 2017. – № 2.</w:t>
            </w:r>
          </w:p>
        </w:tc>
      </w:tr>
    </w:tbl>
    <w:p w:rsidR="00B026EB" w:rsidRPr="00446E26" w:rsidRDefault="00B026EB">
      <w:pPr>
        <w:rPr>
          <w:lang w:val="uk-UA"/>
        </w:rPr>
      </w:pPr>
      <w:r w:rsidRPr="00446E26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FA0DF5" w:rsidRPr="00F302D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Економіка землі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A0DF5" w:rsidRPr="00F302D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Альбещенко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Теоретико-методичні аспекти раціонального використання земельно-ресурсного потенціалу сільських територій / О. С. Альбещенко // Глобальні та національні проблеми економіки. – 2017. – № 16. – С. 98-102.</w:t>
            </w:r>
          </w:p>
        </w:tc>
      </w:tr>
      <w:tr w:rsidR="00FA0DF5" w:rsidRPr="00F302D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Біловицька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Скасувати не можна продовжити : що дасть Україні запровадження ринку землі / Н. Біловицька // Урядовий кур'єр. – 2017. – № 135.- 22 липня. – С. 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Бутрим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Науково-методологічні основи формування низьковуглецевого розвитку аграрного виробництва як фактор агроекологічної безпеки України / О. В. Бутрим // Інвестиції: практика та досвід. – 2017. – № 10. – С. 51-55.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Домбровська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Ведення галузевих кадастрів в Україні / О. А. Домбровська // Глобальні та національні проблеми економіки. – 2017. – № 16. – С. 551-557.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Масленнікова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Підвищення ефективності використання земельних угідь у сільському господарстві / В. В. Масленнікова // Глобальні та національні проблеми економіки. – 2017. – № 17. – С. 544-549.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Паляничко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Еколого-економічні імперативи ринкових трансформацій у забезпеченні збалансованого сільськогосподарського землекористування / Н. І. Паляничко // Інвестиції: практика та досвід. – 2017. – № 7. – С. 42-46.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Davydenko N.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Financial support of agricultural land in Ukraine = Фінансове забезпечення земель сільськогосподарського призначення в Україні / N. M. Davydenko // Economic Processes Management. – 2017. – № 2.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Land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fragmentation in Ukraine: agricultural land-use management and jurisprudence issues = Фрагментація землі в Україні: юридичні питання та управління використанням сільськогосподарської землі / V. Kurylo, P. Pantaliienko, V. Bogdanets, S. Ovcharuk // Problems and Perspectives in Management. – 2017. – Vol. 15, № 2. – Р. 102-109.</w:t>
            </w:r>
          </w:p>
        </w:tc>
      </w:tr>
    </w:tbl>
    <w:p w:rsidR="00B026EB" w:rsidRPr="00446E26" w:rsidRDefault="00B026EB">
      <w:pPr>
        <w:rPr>
          <w:lang w:val="uk-UA"/>
        </w:rPr>
      </w:pPr>
      <w:r w:rsidRPr="00446E26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FA0DF5" w:rsidRPr="00F302D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Економіка житла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Вєтрогон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забудови мікрорайонів у сучасний період / О. В. Вєтрогон // Глобальні та національні проблеми економіки. – 2017. – № 17. – С. 507-510.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Волгіна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програмно-цільового підходу до оцінки ефективності капітального ремонту багатоквартирних будинків / Н. О. Волгіна, О. І. Славута // Глобальні та національні проблеми економіки. – 2017. – № 17. – С. 235-238.</w:t>
            </w:r>
          </w:p>
        </w:tc>
      </w:tr>
      <w:tr w:rsidR="00FA0DF5" w:rsidRPr="00F302D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Гончарова З.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Новий тренд на українському ринку житлової нерухомості / З. В. Гончарова // Вісник Одеського національного університету. Економіка. – 2017. – Т. 22, Вип. 4 (57). – С. 88-92.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Славута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оцінки ефективності модернізації багатоквартирних будинків / О. І. Славута, Н. О. Волгіна // Інвестиції: практика та досвід. – 2017. – № 7. – С. 62-65.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Форми органiзацiї та співробітництва в економiцi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A0DF5" w:rsidRPr="00666D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Баришполь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Підходи до оцінки конкурентоспроможності підприємства / Н. С. Баришполь, С. М. Бондаренко // Ефективна економіка. – 2017. – № 5.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Беликова Е.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Регуляторно-правовое обеспечение деятельности акционерных обществ: исторический фрагмент / Е. Ю. Беликова // Глобальні та національні проблеми економіки. – 2017. – № 16. – С. 259-263.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Буковел Д.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проблеми малого та середнього бізнесу хімічних підприємств України / Д. І. Буковел, П. П. Круш // Сучасні проблеми економіки і підприємництво. – 2016. – Вип. 17. – С. 98-101.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Гавриш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оцінка ефективності підвищення конкурентоспроможності видавничо-поліграфічних підприємств / Ю. О. Гавриш // Сучасні проблеми економіки і підприємництво. – 2016. – Вип. 18. – С. 165-172.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Гордей О.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стратегії розвитку підприємництва в Україні / О. Д. Гордей, Ю. Л. Черевко // Глобальні та національні проблеми економіки. – 2017. – № 17. – С. 266-270.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Діденко Є.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управління конкурентоспроможністю підприємства / Є. О. Діденко, П. І. Жураківський // Ефективна економіка. – 2017. – № 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Заровна Н.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Конкурентоспроможність малих підприємств як складник соціально-економічної стабілізації / Н. П. Заровна // Глобальні та національні проблеми економіки. – 2017. – № 17. – С. 301-305.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вершинам вместе с лидером : АО "НПАО "ВНИИкомпрессормаш" - это компания № 1 по решению инжиниринговых задач своих клиентов" // Панорама. – 2017. – № 31.- 26 июля-2 августа. – С. А16.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Касперович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Фіскальні аспекти функціонування державних підприємств у контексті фінансово-економічної стратегії України / Ю. В. Касперович // Стратегічні пріоритети. – 2017. – № 2 (43) : Серія Економіка. – С. 61-72.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Кир'язова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розвитку малого підприємництва в Україні / Т. О. Кир'язова // Глобальні та національні проблеми економіки. – 2017. – № 16. – С. 145-149.</w:t>
            </w:r>
          </w:p>
        </w:tc>
      </w:tr>
      <w:tr w:rsidR="00FA0DF5" w:rsidRPr="00666D1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Кобилюх О.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Тенденції та перспективи розвитку формату self storage в Україні / О. Я. Кобилюх // Вісник Національного університету "Львівська політехніка". Логістика. – 2016. – № 846. – С. 197-203.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Коваленко-Марченкова Є.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Прогнозування конкурентоспроможності потенціалу будівельної галузі України / Є. В. Коваленко-Марченкова // Інвестиції: практика та досвід. – 2017. – № 9. – С. 87-90.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Кравець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розвитку малого та середнього підприємництва України / О. В. Кравець // Інвестиції: практика та досвід. – 2017. – № 12. – С. 91-97.</w:t>
            </w:r>
          </w:p>
        </w:tc>
      </w:tr>
      <w:tr w:rsidR="00FA0DF5" w:rsidRPr="003F448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Крамарчук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Президент закликав іноземний бізнес вкладати гроші в Україну : італійський інвестор запустив новий завод з виготовлення упаковки для харчової та фармацевтичної промисловості у Сумах / О. Крамарчук // Урядовий кур'єр. – 2017. – № 128.- 13 липня. – С. 3.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Кучерова Г.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тенденції розвитку малого підприємництва України в умовах кризи / Г. Ю. Кучерова, О. В. Кравець // Економіка та держава. – 2017. – № 5. – С. 19-23.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Морщенок Т.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підвищення ефективності діяльності підприємств малого та середнього бізнесу / Т. С. Морщенок, П. І. Польчик // Глобальні та національні проблеми економіки. – 2017. – № 16. – С. 390-395.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Очеретний Д.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інноваційного підприємництва як креативного процесу / Д. С. Очеретний // Ефективна економіка. – 2017. – № 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Паливода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Галузеві мережеві структури: критерії ідентифікації та оцінювання міжфірмових взаємовідносин / О. М. Паливода // Економіка та держава. – 2017. – № 5. – С. 75-78.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Петер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Засади регіональної економічної політики Франції щодо розвитку сільськогосподарської кооперації: уроки для України / М. В. Петер // Ефективна економіка. – 2017. – № 6.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Построй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карьеру с "ВНИИкомпрессормаш" : стабильная работа, постоянный личностный и профессиональный рост, полный социальный пакет - все это гарантирует своим сотрудникам АО "НПАО "ВНИИкомпрессормаш" // Панорама. – 2017. – № 24.- 7-14 червня. – С. А6.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Рябоконь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корпорацій у класичних та сучасних теоріях науково-технологічного розвитку / М. В. Рябоконь // Інвестиції: практика та досвід. – 2017. – № 12. – С. 81-84.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Салатюк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Економічні наслідки та проблеми функціонування ТНК в Україні в умовах глобалізації світової економіки / Н. М. Салатюк // Глобальні та національні проблеми економіки. – 2017. – № 17. – С. 23-26.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Скорина Т.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Державно-приватне партнерство у прогнозуванні міжнародної конкурентоспроможності готельних підприємств / Т. М. Скорина // Глобальні та національні проблеми економіки. – 2017. – № 16. – С. 458-462.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Стахова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Конкурентний потенціал як основа формування конкурентоспроможності підприємства / М. В. Стахова, О. В. Малик // Глобальні та національні проблеми економіки. – 2017. – № 16. – С. 468-473.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Тарасевич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міжнародного досвіду банківського кредитування суб'єктів малого бізнесу / Н. В. Тарасевич, А. В. Марковський // Глобальні та національні проблеми економіки. – 2017. – № 17. – С. 755-758.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 Т.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розвитку малого підприємництва в Україні / Т. П. Ткаченко, І. І. Коляденко // Сучасні проблеми економіки і підприємництво. – 2016. – Вип. 18. – С. 152-158.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Фурик В.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Інтегральна оцінка конкурентоспроможності підприємств / В. Г. Фурик, К. С. Тітова, В. М. Тямушева // Глобальні та національні проблеми економіки. – 2017. – № 17. – С. 467-472.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Gottardo P.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Family firms, risk-taking and financial distress = Сімейні фірми, ризиковані та фінансові труднощі / P. Gottardo, A. M. Moisello // Problems and Perspectives in Management. – 2017. – Vol. 15, № 2 (cont.). – P. 168-177.</w:t>
            </w:r>
          </w:p>
        </w:tc>
      </w:tr>
      <w:tr w:rsidR="00FA0DF5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Ivashchenko A.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Theoretical aspects of implementation of the innovation component evaluating model for small business enterprises = Теоретичні аспекти впровадження моделі оцінки інноваційної компоненти підприємств малого бізнесу / A. Ivashchenko, Ye. Polischuk, Yu. Sybirianska // Маркетинг і менеджмент інновацій. – 2017. – № 2. – C. 160-171.</w:t>
            </w:r>
          </w:p>
        </w:tc>
      </w:tr>
      <w:tr w:rsidR="00FA0DF5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Nowacki R.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Innovative business services in creating competitiveness of small and medium-sized enterprises in Poland = Інноваційні бізнес-послуги у формуванні конкурентоспроможності малих і середніх підприємств в Польщі / R. Nowacki, K. Wasilik // Вісник Національного університету "Львівська політехніка". Проблеми економіки та управління. – 2016. – № 847. – С. 130-138.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Tvaronaviciene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Clusters, innovations and energy efficiency: if relationship could be traced = Кластери, інновації та енергоефективність: чи є взаємозв'язок / M. Tvaronaviciene // Маркетинг і менеджмент інновацій. – 2017. – № 2. – С. 382-391.</w:t>
            </w:r>
          </w:p>
        </w:tc>
      </w:tr>
    </w:tbl>
    <w:p w:rsidR="00B026EB" w:rsidRPr="00446E26" w:rsidRDefault="00B026EB">
      <w:pPr>
        <w:rPr>
          <w:lang w:val="uk-UA"/>
        </w:rPr>
      </w:pPr>
      <w:r w:rsidRPr="00446E26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FA0DF5" w:rsidRPr="000C7D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0C7D4D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C7D4D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Фінанси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Андрійченко Ж.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напрямів інституційних змін для забезпечення ефективного функціонування ризик-орієнтованого підходу у сфері фінансового моніторингу / Ж. О. Андрійченко // Глобальні та національні проблеми економіки. – 2017. – № 17. – С. 599-603.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Білоусова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Підвищення ролі державних інвестицій у модернізації реального сектору економіки України / О. С. Білоусова // Фінанси України. – 2017. – № 5. – С. 63-75.</w:t>
            </w:r>
          </w:p>
        </w:tc>
      </w:tr>
      <w:tr w:rsidR="00FA0DF5" w:rsidRPr="00AB7E6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Бойко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Іноземний фінансовий капітал та економічне зростання / Т. Бойко // Ринок цінних паперів України. – 2016. – № 9-10. – С. 59-69.</w:t>
            </w:r>
          </w:p>
        </w:tc>
      </w:tr>
      <w:tr w:rsidR="00FA0DF5" w:rsidRPr="00966A9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Бороденко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Таксономанія інститутів спільного інвестування / Т. Бороденко // Ринок цінних паперів України. – 2016. – № 1-2. – С. 109-117.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Бурденко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грошовими потоками як основа забезпечення фінансової рівноваги суб'єктів господарювання / І. М. Бурденко // Глобальні та національні проблеми економіки. – 2017. – № 16. – С. 661-665.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Буряченко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Матрична структура фінансового потенціалу та її вплив на соціально-економічний розвиток регіону / А. Буряченко // Ринок цінних паперів України. – 2016. – № 1-2. – С. 3-21.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Вербіцька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Моніторинг співпраці України з Міжнародним валютним фондом / І. І. Вербіцька // Глобальні та національні проблеми економіки. – 2017. – № 16. – С. 33-37.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Внукова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міжнародного досвіду застосування ризик-орієнтованого підходу у сфері протидії відмиванню коштів, фінансуванню тероризму та фінансування розповсюдження зброї масового знищення / Н. М. Внукова, О. М. Колодізєв, І. М. Чмутова // Глобальні та національні проблеми економіки. – 2017. – № 17. – С. 610-617.</w:t>
            </w:r>
          </w:p>
        </w:tc>
      </w:tr>
      <w:tr w:rsidR="00FA0DF5" w:rsidRPr="00966A9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Волкова Н.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до аналізу кризового стану та схильності до банкрутства / Н. А. Волкова, І. А. Сніткіна // Глобальні та національні проблеми економіки. – 2017. – № 17. – С. 798-800.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Гавриляка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Макроекономічні питання у призмі сучасності / Г. В. Гавриляка, Л. П. Сєрова, Г. В. Еатон // Ефективна економіка. – 2017. – № 6.</w:t>
            </w:r>
          </w:p>
        </w:tc>
      </w:tr>
      <w:tr w:rsidR="00FA0DF5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Гальків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Фінансове забезпечення ринку освітніх послуг як чинник розвитку людського потенціалу / Л. В. Гальків, Г. В. Миськів // Вісник Національного університету "Львівська політехніка". Логістика. – 2016. – № 846. – С. 42-47.</w:t>
            </w:r>
          </w:p>
        </w:tc>
      </w:tr>
      <w:tr w:rsidR="00FA0DF5" w:rsidRPr="004A300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Глущенко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Інституційне забезпечення фінансової інфраструктури: шляхи зменшення уразливості / О. В. Глущенко // Економіка та держава. – 2017. – № 5. – С. 44-49.</w:t>
            </w:r>
          </w:p>
        </w:tc>
      </w:tr>
      <w:tr w:rsidR="00FA0DF5" w:rsidRPr="00966A9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Гранько К.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Встановлення напрямів залучення коштів підприємствами для будівництва житлової нерухомості / К. Б. Гранько // Глобальні та національні проблеми економіки. – 2017. – № 17. – С. 623-628.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Дергалюк Б.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сутність поняття "фінансова політика" та принципи її реалізації на підприємстві / Б. В. Дергалюк, М. В. Парфенюк // Ефективна економіка. – 2017. – № 5.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Дещенко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розвитку інструментів фінансового ринку в Україні / К. Дещенко // Ринок цінних паперів України. – 2016. – № 1-2. – С. 133-143.</w:t>
            </w:r>
          </w:p>
        </w:tc>
      </w:tr>
      <w:tr w:rsidR="00FA0DF5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розвитку концесії в Україні / М. І. Диба // Фінанси України. – 2017. – № 5. – С. 53-62.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Дропа Я.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Фінансові інструменти формування ресурсів у національній економіці в умовах глобалізації / Я. Б. Дропа // Глобальні та національні проблеми економіки. – 2017. – № 16. – С. 682-687.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Запотічна Р.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дослідження впливу діяльності транснаціональних банків на економіку країн-реципієнтів / Р. А. Запотічна // Глобальні та національні проблеми економіки. – 2017. – № 16. – С. 52-57.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Золотухін Є.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Теоретичне підгрунтя виокремлення боргової компоненти фінансової децентралізації / Є. В. Золотухін // Економіка та держава. – 2017. – № 4. – С. 110-114.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Іваницька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та напрями підвищення транспарентності фінансів державних підприємств України / О. М. Іваницька, Т. В. Кощук // Фінанси України. – 2017. – № 5. – С. 24-38.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Карчева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технології "блокчейн" як фактор підвищення ефективності фінансової сфери / Г. Карчева, Р. Лернатович, В. Кавецький // Банківська справа. – 2017. – № 2. – С. 110-119.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Кобзєва Т.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Мета та принципи фінансової системи України / Т. А. Кобзєва // Форум права. – 2016. – № 5. – C. 58-62.</w:t>
            </w:r>
          </w:p>
        </w:tc>
      </w:tr>
      <w:tr w:rsidR="00FA0DF5" w:rsidRPr="00966A9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контрциклічного регулювання в забезпеченні стійкого розвитку фінансового ринку України / В. В. Коваленко // Фінанси України. – 2017. – № 5. – С. 76-94.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Коломієць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політика держави: теоретичні засади та виклики сучасного етапу / В. Коломієць // Ринок цінних паперів України. – 2016. – № 3-4. – С. 29-37.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Корнійчук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теоретичний базис управління фінансовим потенціалом підприємств / Г. В. Корнійчук // Економіка та держава. – 2017. – № 5. – С. 52-55.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Леоненко П.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загальної та національної архітектоніки фінансової науки / П. М. Леоненко, В. М. Федосов, П. І. Юхименко // Фінанси України. – 2017. – № 6. – С. 87-108.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Луніна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втрати доходів бюджету від ПДВ / І. О. Луніна, О. С. Білоусова // Економіка та держава. – 2017. – № 5. – С. 13-18.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Мозговий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індустрії ісламських фінансів: статистика якісного розвитку / О. М. Мозговий, О. В. Субочев, О. М. Юркевич // Інвестиції: практика та досвід. – 2017. – № 7. – С. 8-14.</w:t>
            </w:r>
          </w:p>
        </w:tc>
      </w:tr>
      <w:tr w:rsidR="00FA0DF5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Олексіч Ж.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єдиної системи державного фінансового контролю / Ж. А. Олексіч // Ефективна економіка. – 2017. – № 6.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Олійник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партнерських відносин держав з МВФ у сфері національної валютної безпеки / А. А. Олійник // Глобальні та національні проблеми економіки. – 2017. – № 17. – С. 63-67.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Опарін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Домінанти теорії публічних фінансів у науковій школі КНЕУ / В. Опарін, В. Федосов // Ринок цінних паперів України. – 2016. – № 5-6. – С. 3-15.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Пріхно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Новітні підходи до фінансування соціальної сфери / І. М. Пріхно // Глобальні та національні проблеми економіки. – 2017. – № 17. – С. 725-730.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Сидорчук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Фінанси домогосподарств у фінансовій системі країни: сутність, принципи організації / А. А. Сидорчук // Глобальні та національні проблеми економіки. – 2017. – № 16. – С. 797-801.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Федірко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Інструментарій фінансування інноваційного розвитку в ЄС / О. Федірко // Ринок цінних паперів України. – 2016. – № 5-6. – С. 29-37.</w:t>
            </w:r>
          </w:p>
        </w:tc>
      </w:tr>
      <w:tr w:rsidR="00FA0DF5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Хомутенко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Державний фінансовий контроль за діяльністю суб`єктів господарювання України: аналітичний аспект / А. В. Хомутенко, В. П. Хомутенко // Економіка. Фінанси. Право. – 2017. – № 4. – С. 55-61.</w:t>
            </w:r>
          </w:p>
        </w:tc>
      </w:tr>
      <w:tr w:rsidR="00FA0DF5" w:rsidRPr="00AB7E6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Чернышова Л.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Политика привлечения кредитных ресурсов предприятий – субъектов внешнеэкономической деятельности / Л. А. Чернышова, Е. В. Кот, В. А. Козуб // Глобальні та національні проблеми економіки. – 2017. – № 17. – С. 110-115.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Чобіток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формування і використання міжнародних фінансів / В. І. Чобіток, А. О. Черняєва // Глобальні та національні проблеми економіки. – 2017. – № 17. – С. 120-122.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Чуницька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Регулювання технологічної та інформаційної складових інфраструктурного потенціалу фінансового ринку / І. І. Чуницька // Інвестиції: практика та досвід. – 2017. – № 7. – С. 37-41.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Шелудько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наукового напряму фінансово-монетарного регулювання української економіки / Н. М. Шелудько, В. П. Кудряшов // Фінанси України. – 2017. – № 6. – С. 109-121.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Ясинськa Н.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та наслідки фінансової поведінки й практики фізичних осіб / Н. А. Ясинськa // Ефективна економіка. – 2017. – № 7.</w:t>
            </w:r>
          </w:p>
        </w:tc>
      </w:tr>
      <w:tr w:rsidR="00FA0DF5" w:rsidRPr="007208A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Яструбський М.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Фінансове забезпечення автономних дослідницьких ВНЗ України в умовах реформування / М. Я. Яструбський // Вісник Національного університету "Львівська політехніка". Логістика. – 2016. – № 846. – С. 191-196.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Chernadchuk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notion and content of financial system in the context of financial law of Ukraine = Розуміння і зміст фінансової системи в контексті фінансового права України / V. Chernadchuk, V. Sukhonos, I. Shkolnyk // Problems and Perspectives in Management. – 2017. – Vol. 15, № 2 (cont.). – P. 234-245.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Galtsova O. L.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 ways of improving of financial support of education in Ukraine = Шляхи вдосконалення фінансового забезпечення діяльності закладів освіти в Україні / O. L. Galtsova, Ju.V. Britsyna // Глобальні та національні проблеми економіки. – 2017. – № 16. – С. 666-669.</w:t>
            </w:r>
          </w:p>
        </w:tc>
      </w:tr>
      <w:tr w:rsidR="00FA0DF5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Kotina H.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Vectors of public finance improvement: German experience and Ukrainian realities = Вектори поліпшення державних фінансів: німецький досвід та українські реалії / H. Kotina, M. Stepura // Ринок цінних паперів України. – 2016. – № 3-4. – C. 3-9.</w:t>
            </w:r>
          </w:p>
        </w:tc>
      </w:tr>
      <w:tr w:rsidR="00FA0DF5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Бюджет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A0DF5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Державний бюджет України на 2017 рік : Закон України від 21 грудня 2016 р. № 1801-VIII / Україна. Закони // Відомості Верховної Ради України. – 2017. – № 3. – С. 5-182.</w:t>
            </w:r>
          </w:p>
        </w:tc>
      </w:tr>
      <w:tr w:rsidR="00FA0DF5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26548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Башко В. Й.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Фіскальна стійкість та бюджетні правила в Україні / В. Й. Башко // Фінанси України. – 2017. – № 6. – С. 26-37.</w:t>
            </w:r>
          </w:p>
        </w:tc>
      </w:tr>
      <w:tr w:rsidR="00926548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Бобух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Модернізація державного бюджетування в умовах глобалізації / С. О. Бобух // Економіка. Фінанси. Право. – 2017. – № 3. – С. 13-16.</w:t>
            </w:r>
          </w:p>
        </w:tc>
      </w:tr>
      <w:tr w:rsidR="00926548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Богдан Т.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Середньострокове бюджетне планування в Україні: системна сутність, функції, структурні елементи / Т. П. Богдан // Фінанси України. – 2017. – № 6. – С. 7-25.</w:t>
            </w:r>
          </w:p>
        </w:tc>
      </w:tr>
      <w:tr w:rsidR="00926548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Богма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Теоретична сутність поняття бюджетний інтерес / О. С. Богма // Економіка. Фінанси. Право. – 2017. – № 3. – С. 16-20.</w:t>
            </w:r>
          </w:p>
        </w:tc>
      </w:tr>
      <w:tr w:rsidR="00926548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Вацлавський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функціонування бюджетного контролю на місцевому рівні / О. І. Вацлавський // Вісник Одеського національного університету. Економіка. – 2017. – Т. 22, Вип. 4 (57). – С. 101-106.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Дахно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програмної класифікації при програмно-цільовому методі бюджетного планування / О. Дахно // Казна України. – 2017. – № 4. – С. 32-35.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Зілінська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основи ефективного формування бюджетної політики України / А. С. Зілінська // Ефективна економіка. – 2017. – № 7.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Корень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Бюджетна децентралізація в Україні: результати реформи та пріоритети розвитку / Н. В. Корень // Стратегічні пріоритети. – 2017. – № 2 (43) : Серія Економіка. – С. 81-88.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Коренюк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формування місцевих бюджетів на регіональному рівні / Л. В. Коренюк // Глобальні та національні проблеми економіки. – 2017. – № 17. – С. 662-664.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Кравчук Л.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та адаптація бюджетного федералізму в Україні / Л. С. Кравчук // Глобальні та національні проблеми економіки. – 2017. – № № 16. – С. 738-740.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Макогон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Дефіцит бюджету у системі фінансового регулювання / В. Макогон // Ринок цінних паперів України. – 2016. – № 1-2. – С. 55-63.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Назаренко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Адаптація швейцарського досвіду фіскальної децентралізації до економіки України / Г. В. Назаренко, А. В. Старіков // Глобальні та національні проблеми економіки. – 2017. – № 16. – С. 400-403.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Онуфрійчук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системи раннього попередження фіскальних дисбалансів у бюджетному процесі України / О. П. Онуфрійчук // Глобальні та національні проблеми економіки. – 2017. – № 16. – С. 763-767.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Осіпова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Переформатування бюджетної системи України в умовах децентралізації влади / Л. В. Осіпова, О. Ю. Погребняк // Глобальні та національні проблеми економіки. – 2017. – № 16. – С. 207-211.</w:t>
            </w:r>
          </w:p>
        </w:tc>
      </w:tr>
      <w:tr w:rsidR="00926548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Павлова К.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процесу формування та використання бюджету розвитку міста (на прикладі бюджету м. Дніпро) / К. І. Павлова, А. Г. Павлов // Глобальні та національні проблеми економіки. – 2017. – № 16. – С. 538-542.</w:t>
            </w:r>
          </w:p>
        </w:tc>
      </w:tr>
      <w:tr w:rsidR="00926548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Письменний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Міжбюджетні трансферти як інструмент фінансового вирівнювання територій / В. В. Письменний // Економіка та держава. – 2017. – № 6. – С. 24-30.</w:t>
            </w:r>
          </w:p>
        </w:tc>
      </w:tr>
      <w:tr w:rsidR="00926548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Роменська К.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Контроль за дотриманням бюджетного законодавства та його удосконалення / К. М. Роменська // Глобальні та національні проблеми економіки. – 2017. – № 16. – С. 782-786.</w:t>
            </w:r>
          </w:p>
        </w:tc>
      </w:tr>
      <w:tr w:rsidR="00926548" w:rsidRPr="000D3A2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Собчук С.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неподаткових надходжень бюджету в системі бюджетного регулювання / С. І. Собчук // Інвестиції: практика та досвід. – 2017. – № 7. – С. 79-84.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Соловйова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Класифікація доходів головних розпорядників бюджетних коштів як чинник підвищення ефективності управління діяльністю головних розпорядників бюджетних коштів / Н. В. Соловйова // Ефективна економіка. – 2017. – № 7.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Сушко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Становлення Державної казначейської служби України як складової модернізації управління державними фінансами / Н. І. Сушко // Фінанси України. – 2017. – № 6. – С. 56-73.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Ювженко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підходи до визначення сутності та природи бюджетування / Н. М. Ювженко // Інвестиції: практика та досвід. – 2017. – № 7. – С. 74-78.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Юхименко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Інституціоналізація функціонування місцевих бюджетів в ринковій економіці / Я. Юхименко // Ринок цінних паперів України. – 2016. – № 9-10. – С. 45-59.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Ящук Т.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вищої освіти в Україні та її фінансування / Т. А. Ящук // Глобальні та національні проблеми економіки. – 2017. – № 17. – С. 784-787.</w:t>
            </w:r>
          </w:p>
        </w:tc>
      </w:tr>
    </w:tbl>
    <w:p w:rsidR="00B026EB" w:rsidRPr="00446E26" w:rsidRDefault="00B026EB">
      <w:pPr>
        <w:rPr>
          <w:lang w:val="uk-UA"/>
        </w:rPr>
      </w:pPr>
      <w:r w:rsidRPr="00446E26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Податки. Оподаткування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26548" w:rsidRPr="00962F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Абрамова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Податковий потенціал регіонів України: проблеми та шляхи подолання / А. С. Абрамова // Глобальні та національні проблеми економіки. – 2017. – № 16. – С. 631-636.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Андрющенко І.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Податковий контроль в системі протидії ухиленню від оподаткування / І. Є. Андрющенко, С. С. Шаповал // Ефективна економіка. – 2017. – № 7.</w:t>
            </w:r>
          </w:p>
        </w:tc>
      </w:tr>
      <w:tr w:rsidR="00926548" w:rsidRPr="00962F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Гомон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Реалізація регулятивного потенціалу податкових пільг в інноваційній діяльності підприємства / М. В. Гомон // Вісник Одеського національного університету. Економіка. – 2017. – Т. 22, Вип. 4 (57). – С. 41-45.</w:t>
            </w:r>
          </w:p>
        </w:tc>
      </w:tr>
      <w:tr w:rsidR="00926548" w:rsidRPr="00962F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Городецька Т.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систем прибуткового оподаткування підприємств в зарубіжних країнах / Т. Е. Городецька, Ю. В. Осєніна // Економіка. Фінанси. Право. – 2017. – № 4. – С. 50-55.</w:t>
            </w:r>
          </w:p>
        </w:tc>
      </w:tr>
      <w:tr w:rsidR="00926548" w:rsidRPr="00962F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Городецька Т.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доходи фізичних осіб у системі податків з населення / Т. Е. Городецька, В. О. Корнівська, Ю. В. Ємець // Економіка. Фінанси. Право. – 2017. – № 3. – С. 20-24.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Громова А.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податкових тенденцій в оподаткуванні єдиного податку згідно з податковим кодексом / А. Є. Громова, М. О. Діхтяренко // Глобальні та національні проблеми економіки. – 2017. – № 17. – С. 277-280.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Даценко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прибуток: зарубіжний досвід та сучасний стан, контроль розрахунків зі сплати податку / Г. В. Даценко // Глобальні та національні проблеми економіки. – 2017. – № 17. – С. 629-634.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Демський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з нерухомості: особливості й новели / С. Демський // Голос України. – 2017. – № 115.- 24 червня. – С. 1, 13.</w:t>
            </w:r>
          </w:p>
        </w:tc>
      </w:tr>
      <w:tr w:rsidR="00926548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Дроздовська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Співвідношення прямих та непрямих податків у податковій системі України / О. С. Дроздовська, О. В. Озерчук // Інвестиції: практика та досвід. – 2017. – № 10. – С. 44-50.</w:t>
            </w:r>
          </w:p>
        </w:tc>
      </w:tr>
      <w:tr w:rsidR="00926548" w:rsidRPr="00962F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Єніна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Порушення податкового законодавства як загроза регіональному розвитку України / А. О. Єніна // Глобальні та національні проблеми економіки. – 2017. – № 17. – С. 145-151.</w:t>
            </w:r>
          </w:p>
        </w:tc>
      </w:tr>
      <w:tr w:rsidR="00926548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Іванов Ю.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Нагальні проблеми формування державної податкової політики в Україні / Ю. Б. Іванов, К. І. Швабій // Фінанси України. – 2017. – № 5. – С. 39-52.</w:t>
            </w:r>
          </w:p>
        </w:tc>
      </w:tr>
      <w:tr w:rsidR="00926548" w:rsidRPr="00485C9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Ковалевський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Оподаткування нерухомості: що важливо знати / П. Ковалевський // Вісник. Право знати все про податки і збори. – 2017. – № 25 : Нерухомість. – С. 6-17.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Ковова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Чи готова Україна до європейського податкового простору? Питання по ПДВ / І. Ковова // Бухгалтерський облік і аудит. – 2017. – № 4. – С. 9-19.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Коновалова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Реалізація теорії обміну в оподаткуванні в умовах децентралізації / І. М. Коновалова // Ефективна економіка. – 2017. – № 5.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Коновалова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Теорія обміну в оподаткуванні: генеза та прояв сучасності / І. М. Коновалова, А. Ю. Олійник // Економіка та держава. – 2017. – № 6. – С. 108-111.</w:t>
            </w:r>
          </w:p>
        </w:tc>
      </w:tr>
      <w:tr w:rsidR="00926548" w:rsidRPr="00962F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Королюк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Податкове регулювання розвитку людського потенціалу в Україні / Т. О. Королюк // Ефективна економіка. – 2017. – № 6.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Котляров Є.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застосування та місце непрямих методів визначення податкових зобов'язань у системі адміністрування податків в України / Є. І. Котляров // Ефективна економіка. – 2017. – № 5.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Лебеда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етапи розвитку системи оподаткування фізичних осіб - підприємців в Україні / М. Лебеда // Ринок цінних паперів України. – 2016. – № 1-2. – С. 73-89.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Назаренко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зарубіжного досвіду податкового планування на підприємстві / Г. В. Назаренко, А. С. Маніна // Глобальні та національні проблеми економіки. – 2017. – № 16. – С. 758-762.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Назукова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методичного підходу до оцінки податкового навантаження на інвестиції в основний капітал в умовах податкової конкуренції / Н. М. Назукова // Економіка та держава. – 2017. – № 6. – С. 100-107.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Олійник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факторів впливу на формування податкового потенціалу регіону / Т. О. Олійник, В. Ю. Сліпко // Ефективна економіка. – 2017. – № 6.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Піскова Ж.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новації вивчення організації і методики податкового контролю доходів фізичних осіб для запровадження у навчальний процес / Ж. Піскова // Бухгалтерський облік і аудит. – 2017. – № 4. – С. 41-48.</w:t>
            </w:r>
          </w:p>
        </w:tc>
      </w:tr>
      <w:tr w:rsidR="00926548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Савченко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аналізу фінансово- господарської діяльності підприємства в податковому контролі / А. М. Савченко, М. М. Пастернак // Економіка та держава. – 2017. – № 4. – С. 75-78.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Сидорович О.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Функції і принципи оподаткування в контексті інституціонального ракурсу дослідження / О. Ю. Сидорович // Глобальні та національні проблеми економіки. – 2017. – № 17. – С. 731-738.</w:t>
            </w:r>
          </w:p>
        </w:tc>
      </w:tr>
      <w:tr w:rsidR="00926548" w:rsidRPr="00962F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Сокотенюк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та методичні підходи до вибору системи оподаткування суб'єктами малого підприємництва / С. М. Сокотенюк // Ефективна економіка. – 2017. – № 6.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Хомутенко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стану та тенденцій розвитку податкового адміністрування в Україні / А. В. Хомутенко, В. П. Хомутенко // Економіка. Фінанси. Право. – 2017. – № 3. – С. 24-32.</w:t>
            </w:r>
          </w:p>
        </w:tc>
      </w:tr>
      <w:tr w:rsidR="00926548" w:rsidRPr="00962F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Шабайкович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Реформування податкової системи за новою економічною стратегією / В. А. Шабайкович, Є. В. Перепічка // Вісник Національного університету "Львівська політехніка". Проблеми економіки та управління. – 2016. – № 847. – С. 183-192.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Швець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Оподаткування доходів фізичних осіб: проблеми та перспективи в Україні та ЄС / Ю. О. Швець, Я. Ю. Бахметова // Глобальні та національні проблеми економіки. – 2017. – № 17. – С. 771-775.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Шевчук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використання податкового інструментарію в регулюванні ринку фінансових послуг / К. Шевчук // Ринок цінних паперів України. – 2016. – № 9-10. – С. 83-89.</w:t>
            </w:r>
          </w:p>
        </w:tc>
      </w:tr>
      <w:tr w:rsidR="00926548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Шевчук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податкової політики: теоретичний дискурс сучасного етапу / К. Шевчук // Ринок цінних паперів України. – 2016. – № 3-4. – С. 45-51.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Gudkov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Tax incentives as a factor of effective development of domestic tourism industry in Russia = Податкові стимули як фактор ефективного розвитку індустрії внутрішнього туризму в Росії  / A. Gudkov, E. Dedkova, K. Dudina // Problems and Perspectives in Management. – 2017. – Vol. 15, № 2. – Р. 90-101.</w:t>
            </w:r>
          </w:p>
        </w:tc>
      </w:tr>
      <w:tr w:rsidR="00FA0DF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Державний борг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Алексєєва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Боргові фінанси: французька парадигма розвитку / Н. Алексєєва // Ринок цінних паперів України. – 2016. – № 1-2. – С. 21-43.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Ладюк О. 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забезпечення боргової безпеки України / О. Д. Ладюк, О. В. Баранецька // Ефективна економіка. – 2017. – № 7.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Скрипник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Боргові тенденції в контексті монетарних аспектів макроекономічної динаміки / Ю. В. Скрипник // Глобальні та національні проблеми економіки. – 2017. – № 17. – С. 739-744.</w:t>
            </w:r>
          </w:p>
        </w:tc>
      </w:tr>
      <w:tr w:rsidR="009265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Терещенко В.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управління державним боргом в Україні / В. Л. Терещенко, В. В. Терещенко // Глобальні та національні проблеми економіки. – 2017. – № 17. – С. 759-765.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Державні витрати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Золотухін Є.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Компаративний аналіз зарубіжного досвіду функціонування ринків місцевих запозичень: уроки для України / Є. В. Золотухін // Інвестиції: практика та досвід. – 2017. – № 11. – С. 55-60.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Невінська Г.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Державна політика у сфері венчурного підприємництва в Україні / Г. Б. Невінська // Інвестиції: практика та досвід. – 2017. – № 12. – С. 98-101.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Пєнська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фінансування видатків місцевих бюджетів України / І. О. Пєнська, О. Є. Шмат // Глобальні та національні проблеми економіки. – 2017. – № 17. – С. 721-724.</w:t>
            </w:r>
          </w:p>
        </w:tc>
      </w:tr>
      <w:tr w:rsidR="0092654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26548" w:rsidRPr="0052180D" w:rsidRDefault="0092654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26548" w:rsidRDefault="0092654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Стеценко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соціального ефекту бюджетних видатків соціального спрямування в Україні / Т. В. Стеценко, В. О. Корнівська, Н. В. Назарова // Глобальні та національні проблеми економіки. – 2017. – № 17. – С. 745-749.</w:t>
            </w:r>
          </w:p>
        </w:tc>
      </w:tr>
      <w:tr w:rsidR="00FA0DF5" w:rsidRPr="009942A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Банки. Банківська справа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A0DF5" w:rsidRPr="009942A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спрощення процедур реорганізації та капіталізації банків : Закон України від 23 березня 2017 р. № 1985-VIII / Україна. Закони // Орієнтир. – 2017. – № 25.- 19 липня. – С. 8-9.</w:t>
            </w:r>
          </w:p>
        </w:tc>
      </w:tr>
      <w:tr w:rsidR="00FA0DF5" w:rsidRPr="009942A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Правління Національного банку.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затвердження Інструкції про організацію роботи зі зверненнями громадян у Національному банку України : постанова Правління Національного банку України від 13 квітня 2017 р. № 32 / Україна. Правління Національного банку // Офіційний вісник України. – 2017. – № 40. – С. 120-128.</w:t>
            </w:r>
          </w:p>
        </w:tc>
      </w:tr>
      <w:tr w:rsidR="00FA0DF5" w:rsidRPr="009942A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029D8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Баланчук Д.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Корпоративний сегмент та його роль в діяльності банків / Д. В. Баланчук // Економіка. Фінанси. Право. – 2017. – № 4. – С. 44-50.</w:t>
            </w:r>
          </w:p>
        </w:tc>
      </w:tr>
      <w:tr w:rsidR="00D029D8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Бартош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Депозити фізичних осіб: проблеми сьогодення / О. М. Бартош // Ефективна економіка. – 2017. – № 5.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Бездітко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ризику «залежного розвитку» від присутності іноземного капіталу в банківській системі України / Ю. М. Бездітко // Глобальні та національні проблеми економіки. – 2017. – № 16. – С. 637-641.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Бобиль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Нова концепція антикризового управління банківськими ризиками / В. Бобиль, М. Дронь // Банківська справа. – 2017. – № 2. – С. 87-101.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Бортніков Г.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Прийнятність світового досвіду приватизації державних банків для України / Г. П. Бортніков // Глобальні та національні проблеми економіки. – 2017. – № 16. – С. 655-660.</w:t>
            </w:r>
          </w:p>
        </w:tc>
      </w:tr>
      <w:tr w:rsidR="00D029D8" w:rsidRPr="00F96ED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Буряк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транспарентності банків України / А. В. Буряк, А. О. Цявук, К. Ю. Ємцева // Вісник Одеського національного університету. Економіка. – 2017. – Т. 22, Вип. 4 (57). – С. 97-101.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Василишен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Відтік іноземного капіталу з банківської системи України: сучасні наслідки / Ю. Василишен, Р. Рябий // Ринок цінних паперів України. – 2016. – № 3-4. – С. 51-55.</w:t>
            </w:r>
          </w:p>
        </w:tc>
      </w:tr>
      <w:tr w:rsidR="00D029D8" w:rsidRPr="009942A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Власюк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Банківська криза в Україні: втрати, помилки та пріоритети посткризового відновлення / О. С. Власюк // Стратегічні пріоритети. – 2017. – № 2 (43) : Серія Політика. – С. 45-60.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Волошин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ліквідності банківської системи за допомогою матриць платежів / І. Волошин // Банківська справа. – 2017. – № 2. – С. 102-109.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Гірченко Т.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сучасного стану та перспективи розвитку банків іноземних банківських груп в Україні / Т. Д. Гірченко, О. О. Стороженко, О. П. Шейко // Глобальні та національні проблеми економіки. – 2017. – № 16. – С. 670-675.</w:t>
            </w:r>
          </w:p>
        </w:tc>
      </w:tr>
      <w:tr w:rsidR="00D029D8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трендов мобильных платежей и банкинга // Банковский менеджмент. – 2016. – № 2. – С. 16-18.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Денис О.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удосконалення інституційного забезпечення врегулювання корпоративних конфліктів в банківському секторі України / О. Б. Денис, Ю. Г. Тустановський // Глобальні та національні проблеми економіки. – 2017. – № 16. – С. 676-681.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Есть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ли у необанков будущее? // Банковский менеджмент. – 2016. – № 2. – С. 39-40.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Єгоров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Банківський союз як один із заходів урегулювання макроекономічних дисбалансів та стабілізації Єврозони / А. О. Єгоров, І. О. Лазнева // Глобальні та національні проблеми економіки. – 2017. – № 17. – С. 43-48.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Жаворонок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Банківські послуги: аналіз диверсифікації / А. В. Жаворонок // Глобальні та національні проблеми економіки. – 2017. – № 16. – С. 693-698.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Жердецька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до оцінки витрат на підтримання системної стабільності банківського сектору / Л. В. Жердецька, Д. К. Кореневська, О. Ю. Шестова // Глобальні та національні проблеми економіки. – 2017. – № 17. – С. 643-647.</w:t>
            </w:r>
          </w:p>
        </w:tc>
      </w:tr>
      <w:tr w:rsidR="00D029D8" w:rsidRPr="009942A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Зубова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основних показників розвитку банківської системи України / В. В. Зубова, Т. О. Шевченко // Ефективна економіка. – 2017. – № 5.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Карєлов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сутність та методи оцінки ліквідності банку / М. В. Карєлов // Глобальні та національні проблеми економіки. – 2017. – № 17. – С. 654-657.</w:t>
            </w:r>
          </w:p>
        </w:tc>
      </w:tr>
      <w:tr w:rsidR="00D029D8" w:rsidRPr="0094089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Кльоба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Ефективний ризик-менеджмент - запорука фінансової безпеки банку / Л. Г. Кльоба // Ефективна економіка. – 2017. – № 6.</w:t>
            </w:r>
          </w:p>
        </w:tc>
      </w:tr>
      <w:tr w:rsidR="00D029D8" w:rsidRPr="00F96ED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Достатність капіталу у забезпеченні стабільного розвитку банків України / В. В. Коваленко // Стратегічні пріоритети. – 2017. – № 2 (43) : Серія Економіка. – С. 73-80.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Кондратюк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Главные тренды мобильного банкинга в 2016 году / О. Кондратюк // Банковский менеджмент. – 2016. – № 2. – С. 19-21.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Кочетигова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сутність та необхідність формування фінансових ресурсів комерційного банку / Т. В. Кочетигова, Д. О. Пяничук // Глобальні та національні проблеми економіки. – 2017. – № 16. – С. 726-729.</w:t>
            </w:r>
          </w:p>
        </w:tc>
      </w:tr>
      <w:tr w:rsidR="00D029D8" w:rsidRPr="00E604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Кочетигова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сутність та принципи депозитної політики банку / Т. В. Кочетигова, В. С. Федоренко // Глобальні та національні проблеми економіки. – 2017. – № 16. – С. 734-737.</w:t>
            </w:r>
          </w:p>
        </w:tc>
      </w:tr>
      <w:tr w:rsidR="00D029D8" w:rsidRPr="009942A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Кочетигова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Закордонний досвід регулювання кредитної діяльності в банку / Т. В. Кочетигова, О. М. Старікова // Глобальні та національні проблеми економіки. – 2017. – № 16. – С. 730-733.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Кретов Д.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розвитку кредитування банками України корпоративних клієнтів / Д. Ю. Кретов // Глобальні та національні проблеми економіки. – 2017. – № 17. – С. 665-671.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Куліш Г.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формування капіталу банку в сучасних умовах / Г. П. Куліш, Ю. В. Кірсенко // Глобальні та національні проблеми економіки. – 2017. – № 17. – С. 672-676.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Ларионов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Visa заменит своим сервисом тысячи программ лояльности / А. Ларионов // Банковский менеджмент. – 2016. – № 2. – С. 22-24.</w:t>
            </w:r>
          </w:p>
        </w:tc>
      </w:tr>
      <w:tr w:rsidR="00D029D8" w:rsidRPr="00E604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Литвинюк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до оцінки бізнес-моделей системних банків України на засадах багатовимірного кластерного аналізу / О. В. Литвинюк, М. О. Карпов // Глобальні та національні проблеми економіки. – 2017. – № 17. – С. 677-683.</w:t>
            </w:r>
          </w:p>
        </w:tc>
      </w:tr>
      <w:tr w:rsidR="00D029D8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Ломачинська І.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Експансія банківських установ Франції на глобальному ринку банківських послуг / І. А. Ломачинська, А. В. Ольшевська // Вісник Одеського національного університету. Економіка. – 2017. – Т. 22, Вип. 4 (57). – С. 26-31.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Лук`яненко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Банківська криза в Україні: глобальні фактори і внутрішні причини / Д. Лук`яненко, І. Юшко // Ринок цінних паперів України. – 2016. – № 5-6. – С. 43-55.</w:t>
            </w:r>
          </w:p>
        </w:tc>
      </w:tr>
      <w:tr w:rsidR="00D029D8" w:rsidRPr="00F96ED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Макаренко Ю.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та шляхи удосконалення банківського регулювання та нагляду / Ю. П. Макаренко, А. В. Тригуб // Інвестиції: практика та досвід. – 2017. – № 12. – С. 62-67.</w:t>
            </w:r>
          </w:p>
        </w:tc>
      </w:tr>
      <w:tr w:rsidR="00D029D8" w:rsidRPr="009942A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Максімова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Банківська система України: стан та проблеми / М. В. Максімова // Економіка та держава. – 2017. – № 5. – С. 56-60.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Малахова О.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Регулювання діяльності банків у контексті забезпечення фінансової безпеки держави / О. Л. Малахова // Глобальні та національні проблеми економіки. – 2017. – № 17. – С. 684-691.</w:t>
            </w:r>
          </w:p>
        </w:tc>
      </w:tr>
      <w:tr w:rsidR="00D029D8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Маринюк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Ціни та механізм ціноутворення в сучасних комерційних банках / Л. В. Маринюк // Глобальні та національні проблеми економіки. – 2017. – № 17. – С. 692-697.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Марич М.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фінансової стійкості комерційних банків України на сучасному етапі розвитку / М. Г. Марич, А. В. Марич // Глобальні та національні проблеми економіки. – 2017. – № 17. – С. 698-703.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Мароус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Банковский сектор в 2016 году: тенденции, прогнозы, комментарии экспертов : развитие цифровых платежей / Д. Мароус // Банковский менеджмент. – 2016. – № 2. – С. 8-15.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Медведєва І.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Стрес-тестування кредитного портфеля банку за макроекономічними параметрами / І. Б. Медведєва // Глобальні та національні проблеми економіки. – 2017. – № 16. – С. 752-757.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Новікова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системи управління фінансовим розвитком банку / Т. В. Новікова, Ю. I. Нiконенко // Глобальні та національні проблеми економіки. – 2017. – № 17. – С. 710-714.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Остапенко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ресурсної бази банківської системи України / А. С. Остапенко, Т. М. Повод // Глобальні та національні проблеми економіки. – 2017. – № 16. – С. 768-772.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Піддубна В.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Маркетингові банківські інновації: організаційний та фінансовий аспекти / В. Г. Піддубна // Глобальні та національні проблеми економіки. – 2017. – № 16. – С. 773-777.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Платежи: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смотрим назад и идем вперед : Развитие мобильного банкинга // Банковский менеджмент. – 2016. – № 2. – С. 5-7.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Приходна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ефективності діяльності банку / К. В. Приходна // Глобальні та національні проблеми економіки. – 2017. – № 16. – С. 439-441.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Рац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удосконалення організаційного забезпечення управління економічною безпекою банку / О. М. Рац // Ефективна економіка. – 2017. – № 5.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Селіверстов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реалізації монетарної політики центральними банками Канади, Австралії, Південної Кореї та Ізраїлю / В. В. Селіверстов // Фінанси України. – 2017. – № 5. – С. 95-109.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Сергєєва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Реалізація функцій системи фонду гарантування вкладів фізичних осіб в сучасних умовах / О. С. Сергєєва // Глобальні та національні проблеми економіки. – 2017. – № 16. – С. 793-796.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Серов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Организация работы с приоритетными клиентами / Е. Серов // Банковский менеджмент. – 2016. – № 2. – С. 46-52.</w:t>
            </w:r>
          </w:p>
        </w:tc>
      </w:tr>
      <w:tr w:rsidR="00D029D8" w:rsidRPr="00F96ED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Ситник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Стратегія модернізації банківських платіжних систем в умовах фінансово-економічної кризи / І. П. Ситник, Т. І. Бодарєва // Вісник Одеського національного університету. Економіка. – 2017. – Т. 22, Вип. 4 (57). – С. 110-113.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Сіухіна К.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Методика коефіцієнтного аналізу резервів банку / К. М. Сіухіна // Економіка та держава. – 2017. – № 5. – С. 93-98.</w:t>
            </w:r>
          </w:p>
        </w:tc>
      </w:tr>
      <w:tr w:rsidR="00D029D8" w:rsidRPr="00F96ED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Сянькова В.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капіталізації банківських установ у сучасних умовах / В. Р. Сянькова, Л. А. Аврамчук // Глобальні та національні проблеми економіки. – 2017. – № 16. – С. 806-809.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Тарасевич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міжнародного досвіду банківського кредитування суб'єктів малого бізнесу / Н. В. Тарасевич, А. В. Марковський // Глобальні та національні проблеми економіки. – 2017. – № 17. – С. 755-758.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Худолій Ю.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напрями інноваційного розвитку банківської діяльності: міжнародна практика та перспективи для України / Ю. С. Худолій, В. О. Ільченко // Економіка. Фінанси. Право. – 2017. – № 3. – С. 32-37.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Чад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10 полезных инноваций для банковских отделений / Д. Чад // Банковский менеджмент. – 2016. – № 2. – С. 53-56.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Чмутова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Концепція формування технологій управління фінансами банку в умовах циклічності розвитку / І. М. Чмутова, О. Р. Яременко // Глобальні та національні проблеми економіки. – 2017. – № 16. – С. 810-816.</w:t>
            </w:r>
          </w:p>
        </w:tc>
      </w:tr>
      <w:tr w:rsidR="00D029D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Что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такое необанки и почему за ними будущее? // Банковский менеджмент. – 2016. – № 2. – С. 32-38.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Шептуха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ризиком ліквідності і платоспроможності банку / О. М. Шептуха, М. М. Волвенкова, О. О. Коротка // Глобальні та національні проблеми економіки. – 2017. – № 17. – С. 776-778.</w:t>
            </w:r>
          </w:p>
        </w:tc>
      </w:tr>
      <w:tr w:rsidR="00D029D8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029D8" w:rsidRPr="0052180D" w:rsidRDefault="00D029D8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Ayman M. K. A.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Does banking sector performance promote economic growth? Case study of Jordanian commercial banks = Чи сприяють показники функціонування банківського сектору економічному зростанню: практичний приклад комерційних банків Йорданії / M. K. Ayman // Problems and Perspectives in Management. – 2017. – Vol. 15, № 2. – Р. 55-64.</w:t>
            </w:r>
          </w:p>
        </w:tc>
      </w:tr>
      <w:tr w:rsidR="00FA0DF5" w:rsidRPr="00E604F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Грошово-кредитна політика.</w:t>
            </w:r>
            <w:r w:rsidR="00066DA6" w:rsidRPr="00066DA6"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Гроші. 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>Валюта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Боришкевич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валютного регулювання на економічний розвиток України / О. Боришкевич // Ринок цінних паперів України. – 2016. – № 1-2. – С. 63-73.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Дзюблюк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Монетарна політика як ключовий важіль реалізації антикризових заходів в економіці / О. Дзюблюк // Банківська справа. – 2017. – № 2. – С. 3-26.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управління валютним ризиком та аналіз чинників, які впливають на нього / В. В. Коваленко, Т. В. Шевчук // Глобальні та національні проблеми економіки. – 2017. – № 16. – С. 699-703.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Колесник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становлення та перспективи розвитку електронних грошей в Україні / В. М. Колесник, Д. А. Артеменко // Глобальні та національні проблеми економіки. – 2017. – № 17. – С. 658-661.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Коломієць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Інфляційне таргетування та фінансова стабільність: компаративний аналіз заходів в Україні та Польщі / Г. М. Коломієць, О. М. Синілова // Інвестиції: практика та досвід. – 2017. – № 8. – С. 21-28.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Мацук З.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Фінансово-кредитне забезпечення реального сектору економіки / З. Мацук // Ринок цінних паперів України. – 2016. – № 3-4. – С. 61-67.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Миколаєць А.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основи та особливості здійснення валютного контролю в Україні / А. П. Миколаєць // Інвестиції: практика та досвід. – 2017. – № 11. – С. 123-126.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Павлова К.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впливу валютних ризиків на економічні результати підприємства / К. І. Павлова, К. О. Рудняєва // Глобальні та національні проблеми економіки. – 2017. – № 17. – С. 400-405.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Чирак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впливу монетарної політики на забезпечення довгострокової макроекономічної стабільності в Україні / І. М. Чирак // Ефективна економіка. – 2017. – № 7.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Штефан Л.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напрями вдосконалення грошово-кредитної політики в Україні / Л. Б. Штефан, О. В. Москалюк // Глобальні та національні проблеми економіки. – 2017. – № 17. – С. 779-783.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A0DF5" w:rsidRPr="00AB7E63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Фондовий ринок. Ринок капіталу. 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Цінні папери. Акції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66DA6" w:rsidRPr="003B3CD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Ананьєв М.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Монетарна політика та її вплив на розвиток ринку цінних паперів / М. Ю. Ананьєв // Інвестиції: практика та досвід. – 2017. – № 11. – С. 75-82.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Галущак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формування оптимальної інфраструктури фондового ринку України / В. В. Галущак // Глобальні та національні проблеми економіки. – 2017. – № 17. – С. 618-622.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Копилова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формування акціонерного капіталу в країнах Центрально-Східної Європи / О. В. Копилова, О. О. Борисова // Глобальні та національні проблеми економіки. – 2017. – № 16. – С. 704-709.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Корнєєва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Первинне публічне розміщення акцій як інструмент приватизації великих державних підприємств / Ю. В. Корнєєва // Фінанси України. – 2017. – № 6. – С. 38-55.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Корнєєва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Практика первинного розміщення акцій державних підприємств на міжнародних фінансових ринках / Ю. В. Корнєєва // Глобальні та національні проблеми економіки. – 2017. – № 16. – С. 150-154.</w:t>
            </w:r>
          </w:p>
        </w:tc>
      </w:tr>
      <w:tr w:rsidR="00066DA6" w:rsidRPr="003B3CD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Левкович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Інформаційні сигнали в економічних субсистемах / О. В. Левкович // Ефективна економіка. – 2017. – № 7.</w:t>
            </w:r>
          </w:p>
        </w:tc>
      </w:tr>
      <w:tr w:rsidR="00066DA6" w:rsidRPr="003B3CD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Лисак В.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Види та характеристика вексельних операцій / В. Ю. Лисак, В. М. Семендяк // Глобальні та національні проблеми економіки. – 2017. – № 16. – С. 741-746.</w:t>
            </w:r>
          </w:p>
        </w:tc>
      </w:tr>
      <w:tr w:rsidR="00066DA6" w:rsidRPr="003B3CD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Мехтієв Е.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Еклектика базових понять та визначень сек'юритизації активів / Е. О. Мехтієв // Економіка та держава. – 2017. – № 6. – С. 17-23.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Мехтієв Е.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мотивація учасників сек'юритизації на міжнародних ринках капіталів / Е. О. Мехтієв // Інвестиції: практика та досвід. – 2017. – № 11. – С. 19-25.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Піменова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Фондовий ринок України: проблеми та перспективи розвитку / М. М. Піменова, А. В. Кулініч, О. О. Савва // Глобальні та національні проблеми економіки. – 2017. – № 16. – С. 778-781.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Ройко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Консолідація системи біржового ринку цінних паперів в Україні / І. Ройко // Ринок цінних паперів України. – 2016. – № 1-2. – С. 101-109.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Чуницька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Структурна упорядкованість як концептуальна основа формування інфраструктури стратегічного розвитку фінансового ринку / І. І. Чуницька // Інвестиції: практика та досвід. – 2017. – № 10. – С.67-70.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Кредит. Кредитна справа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52180D" w:rsidRDefault="00FA0DF5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споживче кредитування : Закон України від 15 листопада 2016 р. № 1734-VIII / Україна. Закони // Відомості Верховної Ради України. – 2017. – № 1. – С. 6-25.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66DA6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Білоусова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Засади управління дебіторсько- кредиторською заборгованістю суб'єктів господарювання на рівні держави і підприємств / О. С. Білоусова // Вісник Одеського національного університету. Економіка. – 2017. – Т. 22, Вип. 4 (57). – С. 93-97.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Воронкова Т.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Молодіжне іпотечне кредитування: проблеми та перспективи розвитку в Україні / Т. Є. Воронкова, М. С. Євтушенко // Ефективна економіка. – 2017. – № 5.</w:t>
            </w:r>
          </w:p>
        </w:tc>
      </w:tr>
      <w:tr w:rsidR="00066DA6" w:rsidRPr="00D511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Головіна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Споживчий кредит за новими правилами / С. Головіна // Пенсійний кур'єр. – 2017. – № 26.- 30 червня. – С. 9.</w:t>
            </w:r>
          </w:p>
        </w:tc>
      </w:tr>
      <w:tr w:rsidR="00066DA6" w:rsidRPr="00D511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Драбаніч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Кредиторська заборгованість: поняття, сутність, відображення в обліку / А. В. Драбаніч // Вісник Одеського національного університету. Економіка. – 2017. – Т. 22, Вип. 4 (57). – С. 127-131.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Запорожець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Пріоритетні напрями ефективного функціонування моделі іпотечного ринку в Україні / С. В. Запорожець // Глобальні та національні проблеми економіки. – 2017. – № 17. – С. 648-653.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Кочетигова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Закордонний досвід іпотечного кредитування / Т. В. Кочетигова, В. М. Киричок // Глобальні та національні проблеми економіки. – 2017. – № 16. – С. 719-722.</w:t>
            </w:r>
          </w:p>
        </w:tc>
      </w:tr>
      <w:tr w:rsidR="00066DA6" w:rsidRPr="00D511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Кочетигова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ризику кредитного портфеля банку / Т. В. Кочетигова, М. Е. Лелюк // Глобальні та національні проблеми економіки. – 2017. – № 16. – С. 722-725.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Красножон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іпотечного кредитування в Україні та шляхи її вирішення / С. Красножон // Ринок цінних паперів України. – 2016. – № 1-2. – С. 89-93.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Ліндаєв Д.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кредитних відносин в Україні в умовах трансформаційної економіки / Д. В. Ліндаєв, С. О. Тульчинська // Сучасні проблеми економіки і підприємництво. – 2016. – Вип. 18. – С. 95-103.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Марачевська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державного механізму втручання в систему іпотечного житлового кредитування молоді в Україні / А. В. Марачевська // Глобальні та національні проблеми економіки. – 2017. – № 16. – С. 747-751.</w:t>
            </w:r>
          </w:p>
        </w:tc>
      </w:tr>
      <w:tr w:rsidR="00066DA6" w:rsidRPr="00D511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створення ефективного ринку синдикативного кредитування в Україні / Н. М. Мороз // Глобальні та національні проблеми економіки. – 2017. – № 17. – С. 704-709.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Осадчий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діяльності ломбардів в Україні / Є. Осадчий // Ринок цінних паперів України. – 2016. – № 5-6. – С. 77-85.</w:t>
            </w:r>
          </w:p>
        </w:tc>
      </w:tr>
      <w:tr w:rsidR="00066DA6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Осадчий Є.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міжнародної інфраструктури кредитної кооперації / Є. С. Осадчий // Економіка та держава. – 2017. – № 4. – С. 64-68.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Паєнтко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банківського кредитування фізичних осіб в Україні / Т. В. Паєнтко, З. В. Савельєва // Інвестиції: практика та досвід. – 2017. – № 10. – С. 40-43.</w:t>
            </w:r>
          </w:p>
        </w:tc>
      </w:tr>
      <w:tr w:rsidR="00066DA6" w:rsidRPr="00D5118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Петіна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Кредитування соціальних потреб молоді як засіб сприяння розвитку інноваційного потенціалу / О. М. Петіна // Економіка. Фінанси. Право. – 2017. – № 3. – С. 45-50.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The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potential of conflicts of interest arising in the activities of credit rating agencies in Ukraine = Оцінка ймовірності виникнення конфлікту інтересів у рейтингових кредитних агентствах України / M. Rebryk, Yu. Rebryk, S. Sokol, Ye. Kozmenko // Problems and Perspectives in Management. – 2017. – Vol. 15, № 2 (cont.). – Р. 222-233.</w:t>
            </w:r>
          </w:p>
        </w:tc>
      </w:tr>
      <w:tr w:rsidR="00FA0DF5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A0DF5" w:rsidRPr="00B026EB" w:rsidRDefault="00FA0DF5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A0DF5" w:rsidRDefault="00FA0DF5" w:rsidP="00FA0DF5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Економічне становище. Економічна політика.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Контроль економіки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Планування в економіці</w:t>
            </w:r>
          </w:p>
          <w:p w:rsidR="00FA0DF5" w:rsidRDefault="00FA0DF5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Біла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Регулювання діяльності страховиків: зарубіжний досвід / Д. Біла // Ринок цінних паперів України. – 2016. – № 3-4. – С. 67-77.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Біла 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Бізнес-середовище в Україні / І. С. Біла, Н. І. Насікан // Глобальні та національні проблеми економіки. – 2017. – № 17. – С. 127-131.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Білоус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Теорія і політика структурних трансформацій / О. Г. Білоус, Г. О. П'ятаченко // Фінанси України. – 2017. – № 6. – С. 125-128.</w:t>
            </w:r>
          </w:p>
        </w:tc>
      </w:tr>
      <w:tr w:rsidR="00066DA6" w:rsidRPr="0065092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Бублик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"зеленої" економіки та основні інструменти її трансформування в соціально-орієнтовану систему / М. І. Бублик, М. Р. Бей // Вісник Національного університету "Львівська політехніка". Проблеми економіки та управління. – 2016. – № 847. – С. 29-34.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Варламова С.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Екологічна безпека та сталий розвиток взаємозв'язок та взаємовплив / С. І. Варламова, І. С. Варламова // Ефективна економіка. – 2017. – № 7.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Венцковський Д.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національних інтересів в умовах імпортозалежності внутрішнього товарного ринку / Д. Ю. Венцковський // Стратегічні пріоритети. – 2017. – № 2 (43) : Серія Політика. – С. 32-44.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Войтко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Енергоефективність як драйвер економічного розвитку держави / С. В. Войтко, М. О. Круцяк // Сучасні проблеми економіки і підприємництво. – 2016. – Вип. 18. – С. 12-18.</w:t>
            </w:r>
          </w:p>
        </w:tc>
      </w:tr>
      <w:tr w:rsidR="00066DA6" w:rsidRPr="009D50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Волошенко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Необхідність і методологія розробки моделі антикорупційного дирижизму / А. Волошенко // Банківська справа. – 2017. – № 2. – С. 61-73.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Гавриш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змісту ринкової адаптивності видавничих підприємств / Ю. О. Гавриш, Д. Д. Змітрович, А. Д. Кухарук // Сучасні проблеми економіки і підприємництво. – 2016. – Вип. 18. – С. 110-115.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Голян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Экономика Украины в 2014-2017 годах: кризис управления / В. Голян // Економіст. Український журнал. – 2017. – № 5. – С. 7-12.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Економіка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інформаційної сфери: формування спеціальнонаукового категоріального апарату / Е. П. Семенюк, Я. В. Котляревський, С. І. Князєв, О. В. Мельников // Наука та інновації. – 2017. – Т. 13, № 3. – С. 5-21.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Кальницька М.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Соціальна безпека: поняття та рівні дослідження / М. А. Кальницька // Глобальні та національні проблеми економіки. – 2017. – № 17. – С. 566-571.</w:t>
            </w:r>
          </w:p>
        </w:tc>
      </w:tr>
      <w:tr w:rsidR="00066DA6" w:rsidRPr="005F100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Кара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Види стратегій та оцінювання впливу факторів зовнішнього середовища на діяльність підприємства / Н. І. Кара // Вісник Національного університету "Львівська політехніка". Проблеми економіки та управління. – 2016. – № 847. – С. 97-102.</w:t>
            </w:r>
          </w:p>
        </w:tc>
      </w:tr>
      <w:tr w:rsidR="00066DA6" w:rsidRPr="0035264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Колосок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інвестиційного проектування / А. М. Колосок, І. М. Конюх // Глобальні та національні проблеми економіки. – 2017. – № 17. – С. 323-326.</w:t>
            </w:r>
          </w:p>
        </w:tc>
      </w:tr>
      <w:tr w:rsidR="00066DA6" w:rsidRPr="005B583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Конащук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Фінансові інструменти стимулювання розвитку транспортної інфраструктури / Н. Конащук // Ринок цінних паперів України. – 2016. – № 3-4. – С. 77-84.</w:t>
            </w:r>
          </w:p>
        </w:tc>
      </w:tr>
      <w:tr w:rsidR="00066DA6" w:rsidRPr="009D50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Копець Г.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Інноваційний розвиток у сфері електронного бізнесу / Г. Р. Копець, Г. В. Рачинська, К. О. Дзюбіна // Вісник Національного університету "Львівська політехніка". Проблеми економіки та управління. – 2016. – № 847. – С. 107-113.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Кусакова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Світовий досвід підвищення економічної безпеки держави через діяльність бізнес-інкубаторів / Ю. О. Кусакова, В. О. Костюк // Ефективна економіка. – 2017. – № 6.</w:t>
            </w:r>
          </w:p>
        </w:tc>
      </w:tr>
      <w:tr w:rsidR="00066DA6" w:rsidRPr="005B583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Лелюк Ю.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антициклічного потенціалу вітчизняної фінансової системи: уроки ісламського банкінгу / Ю. М. Лелюк // Вісник Одеського національного університету. Економіка. – 2017. – Т. 22, Вип. 4 (57). – С. 8-12.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Лепетюха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Ринок енергоресурсів України: сучасний стан та проблеми розвитку / Н. В. Лепетюха // Глобальні та національні проблеми економіки. – 2017. – № 17. – С. 537-543.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Можайкіна 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неоіндустріалізації економіки України / Н. В. Можайкіна, А. В. Кущ // Глобальні та національні проблеми економіки. – 2017. – № 16. – С. 186-191.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Мозговий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механізму відтворення соціального капіталу з метою формування умов стійкого економічного зростання / О. Мозговий, О. Юркевич // Ринок цінних паперів України. – 2016. – № 3-4. – С. 9-29.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Сучасність та перспективи дослідження економічної поведінки підприємств / О. В. Мороз, Н. П. Карачина, І. Ф. Острий // Економіка та держава. – 2017. – № 4. – С. 16-20.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Олійник Д.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Системні проблеми в реалізації технічного регулювання та захисту прав споживачів на енергетичному ринку України: вплив на енергетичну безпеку держави / Д. І. Олійник // Стратегічні пріоритети. – 2017. – № 2 (43) : Серія Економіка. – С. 89-98.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Олійник Т.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Тенденції тіньової економіки України та шляхи її детінізації / Т. Г. Олійник, Н. Е. Гуда // Глобальні та національні проблеми економіки. – 2017. – № 16. – С. 203-206.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Опанасенко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Історія "промахів" формування інституту приватної власності в Україні як одна з причин розвитку тіньової економіки / В. М. Опанасенко // Ефективна економіка. – 2017. – № 5.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Пінчук Д.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регулювання сфери торгівлі лікарськими засобами / Д. В. Пінчук // Глобальні та національні проблеми економіки. – 2017. – № 17. – С. 171-174.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Пірникоза П.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Легалізація грального бізнесу в Україні: фіскальний та економічний аспекти / П. В. Пірникоза // Інвестиції: практика та досвід. – 2017. – № 11. – С. 61-69.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Подік 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сучасного стану податкової безпеки України / І. І. Подік // Економіка та держава. – 2017. – № 4. – С. 46-51.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Потапенко В.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«Зелена» модернізація економіки України: соціо-економічне дослідження / В. Г. Потапенко, Р. Б. Корнатовський, О. Л. Шилкіна // Маркетинг і менеджмент інновацій. – 2017. – № 2. – С. 344-358.</w:t>
            </w:r>
          </w:p>
        </w:tc>
      </w:tr>
      <w:tr w:rsidR="00066DA6" w:rsidRPr="0035264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Рикованова І.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Контрверсії розвитку теплової електрогенерації в Україні / І. С. Рикованова, І. П. Таранський, Д. М. Донець // Вісник Національного університету "Львівська політехніка". Логістика. – 2016. – № 846. – С. 142-149.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Рудика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та стратегія запобігання банкрутства суб’єктів господарської діяльності / В. І. Рудика, І. П. Косарєва, Н. В. Величко // Глобальні та національні проблеми економіки. – 2017. – № 17. – С. 431-435.</w:t>
            </w:r>
          </w:p>
        </w:tc>
      </w:tr>
      <w:tr w:rsidR="00066DA6" w:rsidRPr="007530C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Семцов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Квінтесенція неспостережуваних економічних процесів / В. М. Семцов // Ефективна економіка. – 2017. – № 7.</w:t>
            </w:r>
          </w:p>
        </w:tc>
      </w:tr>
      <w:tr w:rsidR="00066DA6" w:rsidRPr="0035264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Совершенна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до оцінювання ефективності трансферу технологій в Україні / І. О. Совершенна // Ефективна економіка. – 2017. – № 5.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Державна служба статистики.</w:t>
            </w:r>
          </w:p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Економіка України за січень-червень 2017 року / Україна. Державна служба статистики // Урядовий кур'єр. – 2017. – № 147.- 9 серпня. – С. 6.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Державна служба статистики.</w:t>
            </w:r>
          </w:p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Економіка України за січень-квітень 2017 року / Україна. Державна служба статистики // Урядовий кур'єр. – 2017. – № 107.- 13 червня. – С. 6.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Штань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стимулювання розвитку національної економіки в умовах глобалізації / М. Штань // Банківська справа. – 2017. – № 2. – С. 44-54.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FA0DF5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Штань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Державна політика неоіндустріалізації в Україні / М. В. Штань // Інвестиції: практика та досвід. – 2017. – № 9. – С. 34-38.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Baldzhy M.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D.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Economic risks management in environmental and economic security development projects = Управління економічними ризиками в проектах розвитку та еколого-економічної безпеки / M. D. Baldzhy // Economic Processes Management. – 2017. – № 2.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Goliuk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Impact of innovations on gdp dynamics = Вплив інновацій на динаміку ВВП / V. Goliuk // Маркетинг і менеджмент інновацій. – 2017. – № 2. – С. 151-159.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Pr="005B583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Main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development drivers of start-up companies within start-up ecosystems: the case of Lithuania = Основні фактори розвитку стартап компаній в стартап екосистемах: приклад Литви / M. Lauzikas, A. Miliute, A. Bilota, D. Bielousovaite // Маркетинг і менеджмент інновацій. – 2017. – № 2. – С. 316-328.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Shevyakova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Assessment of innovative activity of Kazakhstan healthcare organizations = Оцінювання інноваційної діяльності медичних закладів Казахстану / A. Shevyakova, B. Sharip // Маркетинг і менеджмент інновацій. – 2017. – № 2. – С. 288-297.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B026EB" w:rsidRDefault="00066DA6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66DA6" w:rsidRDefault="00066DA6" w:rsidP="00066DA6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 сільського господарства.</w:t>
            </w:r>
          </w:p>
          <w:p w:rsidR="00066DA6" w:rsidRDefault="00066DA6" w:rsidP="00066DA6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 продовольчого виробництва</w:t>
            </w:r>
          </w:p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Артеменко А.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Підвищення ефективності використання мотиваційного механізму у сільськогосподарському підприємстві / А. К. Артеменко, О. А. Булах // Глобальні та національні проблеми економіки. – 2017. – № 17. – С. 123-126.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Бабич 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Понятійно-категоріальна сутність продовольчої безпеки / М. М. Бабич // Економіка та держава. – 2017.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6. – С. 39-45.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Бечко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Ефективність використання оборотних активів сільськогосподарських підприємств / П. Бечко, Л. Барабаш, С. Колотуха // Банківська справа. – 2017. – № 2. – С. 74-86.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Божко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Тенденції зміни обсягів виробництва в сільськогосподарських підприємствах України / М. В. Божко // Глобальні та національні проблеми економіки. – 2017. – № 17. – С. 207-210.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Вініченко 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Ключові чинники впливу на конкурентоспроможність аграрних підприємств / І. І. Вініченко, Ж. В. Крючкова // Економіка та держава. – 2017. – № 4. – С. 32-37.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Григоренко Я.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регіональних особливостей аграрного потенціалу України в системі забезпечення економічної безпеки держави / Я. О. Григоренко // Стратегічні пріоритети. – 2017. – № 2 (43) : Серія Економіка. – С. 137-147.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Дергалюк М.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тенденції змін імпорту сільськогосподарської техніки для суб'єктів агропромислового комплексу регіонів / М. О. Дергалюк // Сучасні проблеми економіки і підприємництво. – 2016. – Вип. 18. – С. 19-24.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Довжик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Організаційно-управлінські трансформації умов функціонування сільськогосподарських підприємств / О. О. Довжик // Глобальні та національні проблеми економіки. – 2017. – № 17. – С. 139-144.</w:t>
            </w:r>
          </w:p>
        </w:tc>
      </w:tr>
      <w:tr w:rsidR="00066DA6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C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Pr="004C3DA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Єременко Д. В.</w:t>
            </w:r>
            <w:r w:rsidRPr="004C3D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Місце фермерських господарств в системі аграрного виробництва / Д. В. Єременко // Глобальні та національні проблеми економіки. – 2017. – № 16. – С. 319-322.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Ковбаса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Планування диверсифікації виробничої діяльності аграрного підприємства / О. М. Ковбаса, С. М. Гужвенко // Глобальні та національні проблеми економіки. – 2017. – № 16. – С. 327-332.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Колеватова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альтернативних джерел енергії в аграрному секторі економіки / А. В. Колеватова // Глобальні та національні проблеми економіки. – 2017. – № 16. – С. 558-563.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4C3DAE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Конєва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Фінансове прогнозування виробничої діяльності сільськогосподарських підприємств / І. І. Конєва // Глобальні та національні проблеми економіки. – 2017. – № 17. – С. 327-331.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Корнійчук Г.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Фінансові ресурси як елемент фінансового потенціалу агроформувань / Г. В. Корнійчук // Інвестиції: практика та досвід. – 2017. – № 8. – С. 44-45.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Косач І.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засади управління синергетичним потенціалом державно-приватного партнерства в контексті розвитку АПК / І. А. Косач // Глобальні та національні проблеми економіки. – 2017. – № 16. – С. 155-159.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Котелевець Д.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конкурентоспроможності переробних підприємств в АПК / Д. О. Котелевець // Економіка та держава. – 2017. – № 6. – С. 115-118.</w:t>
            </w:r>
          </w:p>
        </w:tc>
      </w:tr>
      <w:tr w:rsidR="00066DA6" w:rsidRPr="007208A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Лаврук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виробництва та споживання населенням продукції тваринництва / В. В. Лаврук // Економіка та держава. – 2017. – № 6. – С. 72-74.</w:t>
            </w:r>
          </w:p>
        </w:tc>
      </w:tr>
      <w:tr w:rsidR="00066DA6" w:rsidRPr="004303A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Лук'янова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проблеми згуртованості сільських громад / М. М. Лук'янова // Глобальні та національні проблеми економіки. – 2017. – № 16. – С. 171-176.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Мазуренко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Модернізація тваринництва: напрями та шляхи реалізації / О. В. Мазуренко // Глобальні та національні проблеми економіки. – 2017. – № 16. – С. 365-370.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Мандич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Практичне використання життєвого циклу в умовах функціонування об'єктових ринків / О. В. Мандич // Глобальні та національні проблеми економіки. – 2017. – № 16. – С. 377-380.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Мартиненко 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рентабельністю сільськогосподарських підприємств / В. П. Мартиненко, І. Л. Кушик // Глобальні та національні проблеми економіки. – 2017.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17. – С. 370-374.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Л.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Власність як фактор впливу на прибутковість сільськогосподарських підприємств / Л. Л. Мельник // Інвестиції: практика та досвід. – 2017. – № 8. – С. 38-43.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Науково-методологічні засади відносин власності та їхній зв'язок з відносинами господарювання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r w:rsidRPr="00EF3F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Л. Л. Мельник // Економіка та держава. – 2017. – № 4. – С. 84-89.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Михайлов М.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тенденцій оснащення матеріально-технічної бази аграрних підприємств / М. Г. Михайлов // Інвестиції: практика та досвід. – 2017. – № 9. – С. 39-44.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Могильний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агрохолдингів на розвиток аграрного сектора країни / О. М. Могильний, О. В. Ходаківська // Економіка та держава. – 2017. – № 6. – С. 4-9.</w:t>
            </w:r>
          </w:p>
        </w:tc>
      </w:tr>
      <w:tr w:rsidR="00066DA6" w:rsidRPr="00EE3B3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Холдинги в сучасному сільському господарстві України: наслідки, масштаби та перспективи діяльності / О. В. Мороз, В. М. Семцов, І. Ф. Острий // Ефективна економіка. – 2017. – № 6.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Муляр Т.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Імплементація методик та моделей діагностики кризового стану в практику аграрних підприємств / Т. С. Муляр // Економіка та держава. – 2017. – № 4. – С. 41-45.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Полковниченко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розвитку малого аграрного підприємництва в Україні / С. О. Полковниченко, С. М. Козловська, І. О. Середюк // Глобальні та національні проблеми економіки. – 2017. – № 17. – С. 175-179.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Пугачевська К.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Й.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інфраструктури просторового розвитку / К. Й. Пугачевська, А. Г. Лизанець // Глобальні та національні проблеми економіки. – 2017. – № 16. – С. 543-545.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Рябченко К.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Влияние глобальных факторов на формирование продовольственного рынка в Украине / К. Н. Рябченко // Глобальні та національні проблеми економіки. – 2017. – № 17. – С. 180-184.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Степанчук С.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перспективи розвитку молочного ринку України / С. О. Степанчук, Ю. Ю. Єфісько // Економіка та держава. – 2017. – № 5. – С. 99-102.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Тарасович, Л.В.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Кооперація як інструмент економічного зростання сільських територій та економіки в умовах децентралізації / Л. В. Тарасович // Глобальні та національні проблеми економіки. – 2017. – № 16. – С. 239-244.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Тюленєва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логістичних витрат у підвищенні ефективності управління логістичними процесами підприємств АПК / Ю. В. Тюленєва, Н. В. Майстренко // Глобальні та національні проблеми економіки. – 2017. – № 17. – С. 462-466.</w:t>
            </w:r>
          </w:p>
        </w:tc>
      </w:tr>
      <w:tr w:rsidR="00066DA6" w:rsidRPr="007208A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Ушкаренко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та забезпечення оптимального рівня споживання на ринку продукції харчової промисловості / Ю. В. Ушкаренко // Глобальні та національні проблеми економіки. – 2017. – № 16. – С. 504-508.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Фостолович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аспекти сучасного підходу до системи управління сільськогосподарським підприємством / В. А. Фостолович // Ефективна економіка. – 2017. – № 5.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Шашина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цінової політики аграрного підприємства / М. В. Шашина, С. В. Мельник // Сучасні проблеми економіки і підприємництво. – 2016. – Вип. 18. – С. 236-240.</w:t>
            </w:r>
          </w:p>
        </w:tc>
      </w:tr>
      <w:tr w:rsidR="00066DA6" w:rsidRPr="007208A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Ярема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ефективного використання ресурсного потенціалу аграрних підприємств / Л. В. Ярема, О. І. Замора // Глобальні та національні проблеми економіки. – 2017. – № 16. – С. 546-550.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Sievidova I.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Factors affecting the economic management efficiency of agricultural enterprises in Ukraine = Фактори, що впливають на ефективність управління економікою сільськогосподарських підприємств в Україні / I. A. Sievidova // Problems and Perspectives in Management. – 2017. – Vol. 15, № 2 (cont.). – Р. 203-210.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B026EB" w:rsidRDefault="00066DA6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66DA6" w:rsidRPr="00766A71" w:rsidRDefault="00066DA6" w:rsidP="00066DA6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766A71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номіка промислового виробництва</w:t>
            </w:r>
          </w:p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Біловодська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і чинники активізації інноваційної діяльності промислових підприємств регіонів України / О. А. Біловодська // Молодий вчений. – 2017. – № 4. – С. 592-598.</w:t>
            </w:r>
          </w:p>
        </w:tc>
      </w:tr>
      <w:tr w:rsidR="00066DA6" w:rsidRPr="004C3DA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Вербицька Г.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чинників інвестиційного ризику на розвиток вітчизняних машинобудівних підприємств / Г. Л. Вербицька // Вісник Національного університету "Львівська політехніка". Проблеми економіки та управління. – 2016. – № 847. – С. 35-41.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Верескун 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Організаційна діагностика як фактор розвитку промислових підприємств / М. В. Верескун, С. В. Захаров // Ефективна економіка. – 2017. – № 7.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Довгань Л.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та проблеми розвитку машинобудівних підприємств України: соціально-економічні аспекти / Л. Є. Довгань, Г. А. Мохонько, Л. Л. Ведута // Ефективна економіка. – 2017. – № 5.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Доуртмес П.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інвестиційно-інноваційної діяльності промислового підприємства / П. О. Доуртмес // Глобальні та національні проблеми економіки. – 2017. – № 16. – С. 310-314.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Євтушенко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операційною інфраструктурою промислового підприємства у сучасних умовах / В. А. Євтушенко, М. М. Кудінова, Н. В. Пастухова // Глобальні та національні проблеми економіки. – 2017. – № 17. – С. 296-300.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Єгупов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планів сучасного промислового підприємства / Ю. Єгупов // Економіст. Український журнал. – 2017.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5. – С. 13-21.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Круш П.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процесом реструктуризації промислового підприємства / П. В. Круш, Р. А. Якименко // Сучасні проблеми економіки і підприємництво. – 2016. – Вип. 18. – С. 219-224.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Кулікова 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розвитку будівельних підприємств / Л. В. Кулікова // Інвестиції: практика та досвід. – 2017.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8. – С. 52-55.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Мартиненко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Прогресивні підходи до управління оборотними активами промислових підприємств / В. П. Мартиненко, Н. В. Легеза // Сучасні проблеми економіки і підприємництво. – 2016. – Вип. 18. – С. 224-229.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Мартиненко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методи управлiння виробничою діяльністю промислового підприємства / В. П. Мартиненко, Л. С. Шиманська // Сучасні проблеми економіки і підприємництво. – 2016. – Вип. 17. – С. 112-116.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М'ячин 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Характеристика та основні методи вибору стратегій підвищення інноваційного потенціалу промислових підприємств / В. Г. М'ячин // Глобальні та національні проблеми економіки. – 2017. – № 16. – С. 396-399.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Обидєннова Т.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рівня кваліфікації кадрів промислових підприємств на якість виготовленої продукції / Т. С. Обидєннова // Глобальні та національні проблеми економіки. – 2017. – № 17. – С. 384-387.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Олефіренко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засади оцінювання конкуренції в збутовій політиці інноваційно-активних промислових підприємств України / О. М. Олефіренко, О. Г. Шевлюга // Маркетинг і менеджмент інновацій. – 2017. – № 2. – С. 26-35.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Петренко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складською діяльністю промислових підприємств на логістичних засадах / О. І. Петренко, Д. О. Сичков // Ефективна економіка. – 2017. – № 6.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Петрович Й.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Модернізація промислових підприємств як важлива передумова підвищення їх технічного рівня і ефективності функціонування / Й. М. Петрович // Вісник Національного університету "Львівська політехніка". Логістика. – 2016. – № 846. – С. 126-131.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Петрович Й.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промислових підприємств шляхом модернізації та їх кадрове забезпечення / Й. М. Петрович // Вісник Національного університету "Львівська політехніка". Проблеми економіки та управління. – 2016. – № 847. – С. 3-9.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Положий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Это было круто : с верой в Бога, Украину и людей. ООО "ГУАЛАПАК УКРАИНА" открыло в Сумах новый завод по производству суперсовременной упаковки для детского питания / Е. Положий // Панорама. – 2017. – № 30.- 19-26 июля. – С. 1, 10-11.</w:t>
            </w:r>
          </w:p>
        </w:tc>
      </w:tr>
      <w:tr w:rsidR="00066DA6" w:rsidRPr="0094089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Станасюк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аспекти оцінювання промислового потенціалу / Н. С. Станасюк // Вісник Національного університету "Львівська політехніка". Проблеми економіки та управління. – 2016. – № 847. – С. 261-267.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Сухомлин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та управління ризиками впровадження інформаційних технологій на сучасних промислових підприємствах / Л. В. Сухомлин, А. О. Углава // Глобальні та національні проблеми економіки. – 2017. – № 17. – С. 453-456.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Трач Р.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розвитку стратегічного управління будівельним підприємством / Р. В. Трач // Глобальні та національні проблеми економіки. – 2017. – № 17. – С. 457-461.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Фалович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залучення промислових підприємств України до міжнародних ланцюгів поставок / В. А. Фалович // Вісник Національного університету "Львівська політехніка". Проблеми економіки та управління. – 2016. – № 847. – С. 170-177.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Хринюк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Чинники ефективної політики енергозбереження та енергоефективності промислового підприємства / О. С. Хринюк, І. В. Ковальська // Сучасні проблеми економіки і підприємництво. – 2016. – Вип. 17. – С. 147-152.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Чернов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Економіка по-новому притягує євро та долари : у Сумах став до роботи новий завод, збудований за кошти зарубіжних інвесторів / В. Чернов // Голос України. – 2017. – № 128.- 14 липня. – С. 6.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Чухрай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щодо обґрунтування заходів із покращення використання складових потенціалу промислових підприємств / Н. І. Чухрай, І. Я. Кулиняк, О. І. Глянцева // Маркетинг і менеджмент інновацій. – 2017. – № 2. – С. 233-247.</w:t>
            </w:r>
          </w:p>
        </w:tc>
      </w:tr>
      <w:tr w:rsidR="00066DA6" w:rsidRPr="004C3DA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Шапран Є.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і тенденції розвитку високотехнологічних галузей промисловості України / Є. М. Шапран, О. Б. Білоцерківський // Вісник Одеського національного університету. Економіка. – 2017. – Т. 22, Вип. 4 (57). – С. 146-149.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Шевцова Г. З.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Хімічна промисловість України. У пошуках нової стратегії розвитку / Г. З. Шевцова, О. В. Маслош // Глобальні та національні проблеми економіки. – 2017. – № 16. – С. 249-253.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Яріш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Детермінація внутрішніх факторів неплатоспроможності промислових підприємств України на основі метода головних компонент / О. Яріш // Ринок цінних паперів України. – 2016. – № 9-10. – С. 89-94.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Aminpour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Customer satisfaction model Indsat&amp;Deming and improving customer satisfaction index in industrial marketing (case study: Arya Control company) = Модель задоволеності споживачів Indsat &amp; Deming та особливості підвищення індексу задоволеності споживачів у промисловому секторі (на прикладі компанії Arya Control) / A. Aminpour, S. J. Hosseini, A. S. Zeinolabedin // Маркетинг і менеджмент інновацій. – 2017. – № 2. – С. 67-75.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Karpishchenko O.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Reverse engineering as a key for industry modernization per import substitution = Реверсний інжиніринг як запорука модернізації промислового виробництва на засадах імпортозаміщення / O. Karpishchenko, O. Karpishchenko, T. Vashchenko // Маркетинг і менеджмент інновацій. – 2017. – № 2. – С. 248-258.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Kryvonogova I. G.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Sustainable innovation and investment development of industrial enterprise under conditions of instability of economic environment / I. G. Kryvonogova, V. D. Muzhailo, G. V. Tolkacheva // Глобальні та національні проблеми економіки. – 2017. – № 16. – С. 348-353.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Savchuk Y. O.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problem of choosing the financial strategy of industrial enterprise = Проблема вибору фінансової стратегії промислового підприємства / Y. O. Savchuk // Глобальні та національні проблеми економіки. – 2017. – № 17. – С. 440-444.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Pr="0094089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The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peculiarities and procedures of the transition to outsourcing by construction companies in Ukraine = Особливості та процедура переходу будівельних компаній в Україні на аутсорсинг / T. Danyliuk, L. Lipych, O. Tovsteniuk [et al.] // Problems and Perspectives in Management. – 2017. – Vol. 15, № 2. – Р. 65-73.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B026EB" w:rsidRDefault="00066DA6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66DA6" w:rsidRPr="00766A71" w:rsidRDefault="00066DA6" w:rsidP="00066DA6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Сфера послуг</w:t>
            </w:r>
          </w:p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66DA6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Ворошилова Г.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засади дослідження глобалізації та її впливу на розвиток світового ринку послуг / Г. О. Ворошилова // Глобальні та національні проблеми економіки. – 2017. – № 16. – С. 38-42.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Івашина Л.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та проблеми кейтерингу в Україні / Л. Л. Івашина // Глобальні та національні проблеми економіки. – 2017. – № 17. – С. 314-317.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Кацемір Я.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особливості інноваційної діяльності в сфері побутового обслуговування / Я. В. Кацемір // Вісник Національного університету "Львівська політехніка". Проблеми економіки та управління. – 2016. – № 847. – С. 103-106.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Ковешніков В.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Інноваційні технології в будівництві готелів як чинник конкурентноспроможності / В. С. Ковешніков, Н. М. Стукальська // Інвестиції: практика та досвід. – 2017. – № 9. – С. 66-70.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Лисюк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Інноваційний розвиток ресторанних підприємств України / Т. В. Лисюк, О. С. Терещук // Глобальні та національні проблеми економіки. – 2017. – № 16. – С. 361-364.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Пірус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механізму інноваційного розвитку вищих навчальних закладів / В. О. Пірус // Вісник Одеського національного університету. Економіка. – 2017. – Т. 22, Вип. 4 (57). – С. 54-58.</w:t>
            </w:r>
          </w:p>
        </w:tc>
      </w:tr>
      <w:tr w:rsidR="00066DA6" w:rsidRPr="001B300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Процак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проблеми функціонування об'єднання співвласників багатоквартирних будинків / К. В. Процак, О. П. Просович // Вісник Національного університету "Львівська політехніка". Проблеми економіки та управління. – 2016. – № 847. – С. 145-150.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Сазонець І.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Оціночні параметри якості рекреаційної діяльності санаторно-курортних підприємств / І. Л. Сазонець // Інвестиції: практика та досвід. – 2017. – № 7. – С. 15-18.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B026EB" w:rsidRDefault="00066DA6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66DA6" w:rsidRPr="001F21B1" w:rsidRDefault="00066DA6" w:rsidP="00066DA6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Економіка транспорту. </w:t>
            </w:r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 у сфері туризму</w:t>
            </w:r>
          </w:p>
          <w:p w:rsidR="00066DA6" w:rsidRPr="004A17C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Бакало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Вимоги до працівника туристичної сфери та їх етичні норми поведінки / Н. В. Бакало // Глобальні та національні проблеми економіки. – 2017. – № 17. – С. 197-200.</w:t>
            </w:r>
          </w:p>
        </w:tc>
      </w:tr>
      <w:tr w:rsidR="00066DA6" w:rsidRPr="009D50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Благой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Коворкінг у контексті розвитку бізнес-туризму / В. В. Благой, В. В. Блага, А. О. Тихомирова // Глобальні та національні проблеми економіки. – 2017. – № 16. – С. 119-121.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Вітер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перспективи розвитку туризму в Україні / О. М. Вітер, О. В. Килин // Глобальні та національні проблеми економіки. – 2017. – № 16. – С. 133-138.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Вовк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Теоретико-методичні основи управління прибутковістю транспортних підприємств / О. М. Вовк, Н. М. Кравчук // Глобальні та національні проблеми економіки. – 2017. – № 17. – С. 230-234.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Ганкіна М.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Соціально-комунікативна функція туристичних підприємств на основі розвитку програм міжнародного освітнього туризму / М. С. Ганкіна // Інвестиції: практика та досвід. – 2017. – № 10. – С. 64-66.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Гнаткович О.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привабливості туристичних ресурсів карпатського регіону / О. Д. Гнаткович, Н. В. Гриньох // Глобальні та національні проблеми економіки. – 2017. – № 17. – С. 136-138.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Грицюк Ю.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стратегій поведінки конкурентних фірм на ринку надання туристичних послуг / Ю. І. Грицюк, М. Ю. Грицюк // Вісник Національного університету "Львівська політехніка". Інформаційні системи та мережі. – 2016. – № 854. – С. 50-62.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Заяц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Окремі предметні області контролінгу в автотранспортних підприємствах / О. В. Заяц // Ефективна економіка. – 2017. – № 5.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Калачова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Інтегрована система статистики туризму: структура та напрями використання / І. В. Калачова // Глобальні та національні проблеми економіки. – 2017. – № 16. – С. 955-960.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Кравцов С.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ринку бюджетних засобів розміщення в Україні / С. С. Кравцов // Глобальні та національні проблеми економіки. – 2017. – № 16. – С. 166-170.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Крамарчук С.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інфраструктурою туристичного підприємства: теоретичні аспекти / С. П. Крамарчук, О. Я. Гугул // Глобальні та національні проблеми економіки. – 2017. – № 17. – С. 351-354.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Мандра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метасистеми управління транспортним підприємством / В. В. Мандра // Вісник Одеського національного університету. Економіка. – 2017. – Т. 22, Вип. 4 (57). – С. 150-154.</w:t>
            </w:r>
          </w:p>
        </w:tc>
      </w:tr>
      <w:tr w:rsidR="00066DA6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Мацука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Транснаціоналізація туризму в умовах сучасності / В. М. Мацука // Вісник Одеського національного університету. Економіка. – 2017. – Т. 22, Вип. 4 (57). – С. 21-25.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Мігущенко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Дисбаланси та механізми розвитку національного туристичного ринку в умовах анексії та тимчасової окупації частини території України / Ю. В. Мігущенко // Стратегічні пріоритети. – 2017. – № 2 (43) : Серія Економіка. – С. 129-136.</w:t>
            </w:r>
          </w:p>
        </w:tc>
      </w:tr>
      <w:tr w:rsidR="00066DA6" w:rsidRPr="004A17C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Музиченко-Козловська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Методика оцінювання туристичного брендингу дестинацій / О. В. Музиченко-Козловська // Вісник Національного університету "Львівська політехніка". Логістика. – 2016. – № 846. – С. 120-125.</w:t>
            </w:r>
          </w:p>
        </w:tc>
      </w:tr>
      <w:tr w:rsidR="00066DA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Панасюк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Ключові проблеми та перспективи розвитку туристичного ринку Туреччини / І. П. Панасюк, А. О. Тертична // Економіка та держава. – 2017. – № 4. – С. 55-60.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Парубець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Обгрунтування джерел фінансування транспортного сектору України / О. М. Парубець, Д. О. Сугончко // Інвестиції: практика та досвід. – 2017. – № 10. – С. 56-60.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Романуха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музейної справи як фактор активізації міжнародного туризму / О. М. Романуха // Глобальні та національні проблеми економіки. – 2017. – № 17. – С. 79-83.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Сазонець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Виявлення соціально-комунікативних переваг розвитку напрямів освітнього туризму на підприємствах міжнародного туризму / О. М. Сазонець, М. С. Ганкіна // Інвестиції: практика та досвід. – 2017. – № 12. – С. 5-11.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Сазонець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реалізації соціально-комунікативної функції підприємств міжнародного туризму в практичній діяльності / О. М. Сазонець, М. С. Ганкіна // Інвестиції: практика та досвід. – 2017. – № 11. – С. 38-42.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Слатвінська Л.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екскурсійної діяльності: економічний вектор / Л. А. Слатвінська // Ефективна економіка. – 2017. – № 5.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Харазішвілі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Концепція модернізації сталого розвитку залізничного транспорту з позицій економічної безпеки / Ю. Харазішвілі, А. Шевченко // Банківська справа. – 2017. – № 2. – С. 27-43.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Gudkov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Tax incentives as a factor of effective development of domestic tourism industry in Russia = Податкові стимули як фактор ефективного розвитку індустрії внутрішнього туризму в Росії  / A. Gudkov, E. Dedkova, K. Dudina // Problems and Perspectives in Management. – 2017. – Vol. 15, № 2. – Р. 90-101.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Ilchenko S.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Prospects for the development of waterway transport enterprises in Ukraine = Перспективи розвитку підприємств водного транспорту в Україні  / S. Ilchenko, S. Oneshko // Problems and Perspectives in Management. – 2017. – Vol. 15, № 2. – Р. 46-54.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Kiralova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Local gastronomy as a prerequisite of food tourism development in the Czech Republic = Локальна гастрономія як передумова розвитку харчового туризму в Чеській Республіці / A. Kiralova, I. Hamarneh // Маркетинг і менеджмент інновацій. – 2017. – № 2. – C. 15-25.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B026EB" w:rsidRDefault="00066DA6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66DA6" w:rsidRPr="001F21B1" w:rsidRDefault="00066DA6" w:rsidP="00066DA6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Економічна інфраструктура</w:t>
            </w:r>
          </w:p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66DA6" w:rsidRPr="005B40F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Гвоздь М.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сучасного стану та перспектив модернізації вітчизняних теплоелектроцентралей / М. Я. Гвоздь, У. З. Горін // Вісник Національного університету "Львівська політехніка". Проблеми економіки та управління. – 2016. – № 847. – С. 75-80.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Тулуб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формування та функціонування системи економічної безпеки інституцій бізнесу та підприємництва за видами економічної діяльності / О. М. Тулуб // Глобальні та національні проблеми економіки. – 2017. – № 16. – С. 496-503.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Шемаєв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 Антверпена до Роттердама: європейський досвід управління розвитком портової інфраструктури для морегосподарського комплексу України / В. В. Шемаєв // Стратегічні пріоритети. – 2017. – № 2 (43) : Серія Економіка. – С. 120-128.</w:t>
            </w:r>
          </w:p>
        </w:tc>
      </w:tr>
    </w:tbl>
    <w:p w:rsidR="00B026EB" w:rsidRPr="00446E26" w:rsidRDefault="00B026EB">
      <w:pPr>
        <w:rPr>
          <w:lang w:val="uk-UA"/>
        </w:rPr>
      </w:pPr>
      <w:r w:rsidRPr="00446E26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066DA6" w:rsidRPr="009D50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B026EB" w:rsidRDefault="00066DA6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1F21B1" w:rsidRDefault="00066DA6" w:rsidP="00066DA6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Ціни. Ціноутворення. Витрати</w:t>
            </w:r>
          </w:p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B40F9" w:rsidRPr="005B40F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Ємельянов О.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процесу ціноутворення на машинобудівну продукцію / О. Ю. Ємельянов, А. Л. Висоцький, Т. О. Петрушка // Вісник Національного університету "Львівська політехніка". Проблеми економіки та управління. – 2016. – № 847. – С. 81-87.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Маринюк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Ціни та механізм ціноутворення в сучасних комерційних банках / Л. В. Маринюк // Глобальні та національні проблеми економіки. – 2017. – № 17. – С. 692-697.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Попова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сутності витрат обігу, як основний елемент витрат в торгівлі / В. В. Попова, М. Ю. Гревцева // Сучасні проблеми економіки і підприємництво. – 2016. – Вип. 17. – С. 227-232.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Рета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витратами зовнішньоекономічної діяльності підприємств: стратегічний аспект / М. В. Рета // Глобальні та національні проблеми економіки. – 2017. – № 16. – С. 909-913.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Родіна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Історичний розвиток категорії "витрати" / О. В. Родіна // Глобальні та національні проблеми економіки. – 2017. – № 17. – С. 420-424.</w:t>
            </w:r>
          </w:p>
        </w:tc>
      </w:tr>
      <w:tr w:rsidR="005B40F9" w:rsidRPr="001B300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Скворцов І.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Складові цін виробників / І. Б. Скворцов, О. Я. Загорецька, В. А. Гришко // Вісник Національного університету "Львівська політехніка". Логістика. – 2016. – № 846. – С. 150-158.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Соломатіна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Вибір програми оптимізації витрат компанії в нестабільному ринковому середовищі / Т. В. Соломатіна, Е. В. Чернодубова // Глобальні та національні проблеми економіки. – 2017. – № 16. – С. 802-805.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Чижишин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Управлінські аспекти раціоналізації використання грошових ресурсів підприємства / О. І. Чижишин // Глобальні та національні проблеми економіки. – 2017. – № 17. – С. 486-490.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Шашина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цінової політики аграрного підприємства / М. В. Шашина, С. В. Мельник // Сучасні проблеми економіки і підприємництво. – 2016. – Вип. 18. – С. 236-240.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Rihova L.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Specifics of price marketing controlling and pricing of products with small and medium-sized family enterprises = Особливості ціноутворення та контролю за цінами на продукцію малих і середніх сімейних підприємств / L. Rihova, K. Havlicek // Маркетинг і менеджмент інновацій. – 2017. – № № 2. – С. 98-108.</w:t>
            </w:r>
          </w:p>
        </w:tc>
      </w:tr>
      <w:tr w:rsidR="00066DA6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B026EB" w:rsidRDefault="00066DA6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</w:p>
          <w:p w:rsidR="00066DA6" w:rsidRDefault="00066DA6" w:rsidP="00066DA6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Ринок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Торгівля</w:t>
            </w:r>
          </w:p>
          <w:p w:rsidR="00066DA6" w:rsidRPr="009D50CB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52180D" w:rsidRDefault="00066DA6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</w:p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ринок електричної енергії : Закон України від 13 квітня 2017 р. № 2019-VIII / Україна. Закони // Відомості Верховної Ради України. – 2017. – № 27-28. – С. 5-135.</w:t>
            </w:r>
          </w:p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Офіційний вісник України. – 2017. – № 49. – С. 9-105.</w:t>
            </w:r>
          </w:p>
        </w:tc>
      </w:tr>
      <w:tr w:rsidR="00066DA6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66DA6" w:rsidRPr="00B026EB" w:rsidRDefault="00066DA6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066DA6" w:rsidRDefault="00066DA6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Барсук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розвитку виробництва та експорту соняшникової олії в Україні / Ю. В. Барсук // Глобальні та національні проблеми економіки. – 2017. – № 16. – С. 103-108.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Болотна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методів формування лояльності споживачів на ринку харчових продуктів / О. В. Болотна, В. Р. Підлубна // Ефективна економіка. – 2017. – № 7.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Василиця О.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Торговельно-економічні відносини України та США на сучасному етапі / О. Б. Василиця // Глобальні та національні проблеми економіки. – 2017. – № 17. – С. 38-42.</w:t>
            </w:r>
          </w:p>
        </w:tc>
      </w:tr>
      <w:tr w:rsidR="005B40F9" w:rsidRPr="00166F3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Вдовиченко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Результативність державних інституцій в координації електронної торгівлі / Ю. В. Вдовиченко // Інвестиції: практика та досвід. – 2017. – № 12. – С. 18-22.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Власюк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Зовнішня торгівля енергоносіями як чинник економічної безпеки України / Т. О. Власюк // Стратегічні пріоритети. – 2017. – № 2 (43) : Серія Економіка. – С. 113-119.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Войчак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інституціональної підтримки українського експорту високотехнологічної продукції / М. Войчак // Ринок цінних паперів України. – 2016. – № 3-4. – С. 37-45.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Державська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Процес формування товарної стратегії / А. В. Державська // Сучасні проблеми економіки і підприємництво. – 2016. – Вип. 18. – С. 116-120.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Ковальська Л.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Методичний підхід до оцінки рівня розвитку логістичної системи роздрібної торговельної мережі: підприємницький аспект / Л. Л. Ковальська, О. Ю. Речун // Ефективна економіка. – 2017. – № 5.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Козяк В.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структури національного виробництва України як чинник позитивних змін у зовнішній торгівлі / В. Д. Козяк, М. І. Пирч, І. А. Лех // Маркетинг і менеджмент інновацій. – 2017. – № 2. – С. 259-268.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Лапшин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Товарнa структура міжнародної торгівлі України у 2016 році / В. І. Лапшин, В. М. Кузніченко // Глобальні та національні проблеми економіки. – 2017. – № 17. – С. 913-916.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Логоша Р.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Історія становлення і розвитку ринку овочевої продукції в Україні / Р. В. Логоша // Глобальні та національні проблеми економіки. – 2017. – № 17. – С. 12-17.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Небрат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Історичний вимір трендів зовнішньоекономічної політики / В. В. Небрат // Економіка України. – 2017. – № 5-6. – С. 151-169.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Нісходовська О.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і тенденції світового та вітчизняного ринку круп'яних культур / О. Ю. Нісходовська // Економіка та держава. – 2017. – № 6. – С. 112-114.</w:t>
            </w:r>
          </w:p>
        </w:tc>
      </w:tr>
      <w:tr w:rsidR="005B40F9" w:rsidRPr="00104C6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Овчаренко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глобального органічного продовольчого ринку в постіндустріальному суспільстві: досвід США / А. С. Овчаренко // Глобальні та національні проблеми економіки. – 2017. – № 16. – С. 68-73.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Огієнко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Пошук ділових партнерів для українських товаровиробників на ринку країн ЄС / А. В. Огієнко, М. М. Огієнко // Глобальні та національні проблеми економіки. – 2017. – № 17. – С. 58-62.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Пилипенко К.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Адміністративні обмеження експортних та імпортних операцій в Україні / К. А. Пилипенко // Глобальні та національні проблеми економіки. – 2017. – № 17. – С. 860-864.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Пилипенко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попиту на продукцію целюлозно-паперового виробництва / С. О. Пилипенко, О. А. Підлісна // Сучасні проблеми економіки і підприємництво. – 2016. – Вип. 18. – С. 43-47.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Пилипчук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товарного ринку в умовах глобалізації вітчизняного бізнесу / В. П. Пилипчук, О. В. Данніков, І. М. Івасько // Вісник Національного університету "Львівська політехніка". Логістика. – 2016. – № 846. – С. 132-141.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Погребняк А.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Еволюція наукових поглядів на сутність поняття "зовнішньоекономічна діяльність" / А. Ю. Погребняк, Т. Ю. Хоменко // Сучасні проблеми економіки і підприємництво. – 2016. – Вип. 18. – С. 48-55.</w:t>
            </w:r>
          </w:p>
        </w:tc>
      </w:tr>
      <w:tr w:rsidR="005B40F9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Зовнішня торгівля та бізнес середовище: їх взаємозв’язок / В. М. Попко, О. В. Сторожук // Глобальні та національні проблеми економіки. – 2017. – № 16. – С. 74-76.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П'янкова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зовнішньоекономічних зв'язків України та Канади у вимірі стратегічного партнерства / О. В. П'янкова // Ефективна економіка. – 2017. – № 5.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Сторожчук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Вільна торгівля з Канадою / В. Сторожчук // Вісник. Право знати все про податки і збори. – 2017. – № 28 : Вільна торгівля з Канадою. – С. 6-12.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Черненко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стану сучасного ринку міжнародного лізингу в Україні / Н. О. Черненко, Н. В. Ковальчук // Ефективна економіка. – 2017. – № 6.</w:t>
            </w:r>
          </w:p>
        </w:tc>
      </w:tr>
      <w:tr w:rsidR="005B40F9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Шолом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Место региональных торговых соглашений (РТС) в современной системе многосторонней торговли: ВТО-субституция или ВТО-комплементарность? / А. С. Шолом // Економіка та держава. – 2017. – № 6. – С. 94-99.</w:t>
            </w:r>
          </w:p>
        </w:tc>
      </w:tr>
      <w:tr w:rsidR="005B40F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B40F9" w:rsidRPr="0052180D" w:rsidRDefault="005B40F9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B40F9" w:rsidRDefault="005B40F9" w:rsidP="00066DA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Юрченко М.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Применение вероятностных методов при моделировании спроса на продукцию / М. Е. Юрченко // Глобальні та національні проблеми економіки. – 2017. – № 17. – С. 924-926.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Bondarenko S.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Export and import activity of the wine industry: tendencies, current risks = Експортно-імпортна діяльність виноробної галузі: тенденції, сучасні ризики / S. A. Bondarenko, V. R. Nizyayeva // Economic Processes Management. – 2017. – № 2.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First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choice or fallback option? The attractiveness of South Africa’s retail industry for Gen Y members = Оптимальний вибір чи повторний вибір? Привабливість роздрібної торгівлі Південної Африки для покоління Y / W. Heidig, Th. Dobbelstein, R. B. Mason, W. Jooste // Problems and Perspectives in Management. – 2017. – Vol. 15, № 2. – Р. 110-123.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Yatsenko O.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Problems, trends and prospects of the world food market development = Проблеми, тенденції та перспективи розвитку світового продуктового ринку / O. M. Yatsenko, O. O. Kuznetsova // Глобальні та національні проблеми економіки. – 2017. – № 16. – С. 92-97.</w:t>
            </w:r>
          </w:p>
        </w:tc>
      </w:tr>
      <w:tr w:rsidR="00253C0B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B026EB" w:rsidRDefault="00253C0B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53C0B" w:rsidRDefault="00253C0B" w:rsidP="00253C0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Конкуренція</w:t>
            </w:r>
          </w:p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Безус П.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конкурентоспроможністю організації в умовах євроінтеграції / П. І. Безус, В. І. Терефенко // Ефективна економіка. – 2017. – № 5.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Бестужева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Підвищення міжнародної конкурентоспроможності України в умовах нестабільності економічного розвитку / С. В. Бестужева // Глобальні та національні проблеми економіки. – 2017. – № 16. – С. 27-32.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Єлець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та взаємозв’язок категорій теорії конкурентоспроможності / О. П. Єлець // Глобальні та національні проблеми економіки. – 2017. – № 16. – С. 315-318.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Кікоть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рівня конкуренції на аукціонах ОВДП міністерства фінансів України / О. Кікоть // Ринок цінних паперів України. – 2016. – № 1-2. – С. 117-133.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Поліщук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конкурентних переваг торговельно-роздрібної мережі «АТБ-маркет» на ринку роздрібної торгівлі України / І. І. Поліщук, О. В. Онофрійчук, Ю. О. Петлінська // Глобальні та національні проблеми економіки. – 2017. – № 16. – С. 435-438.</w:t>
            </w:r>
          </w:p>
        </w:tc>
      </w:tr>
      <w:tr w:rsidR="00253C0B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B026EB" w:rsidRDefault="00253C0B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53C0B" w:rsidRDefault="00253C0B" w:rsidP="00253C0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Маркетинг</w:t>
            </w:r>
          </w:p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53C0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Баланчук Д.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Корпоративний сегмент та його роль в діяльності банків / Д. В. Баланчук // Економіка. Фінанси. Право. – 2017. – № 4. – С. 44-50.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Біловодська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Маркетингова політика розподілу та збуту: дослідження сутності, ролі та значення / О. А. Біловодська // Маркетинг і менеджмент інновацій. – 2017. – № 2. – С. 85-97.</w:t>
            </w:r>
          </w:p>
        </w:tc>
      </w:tr>
      <w:tr w:rsidR="00253C0B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Біловодська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Маркетингова політика розподілу: принципи управління та показники ефективності / О. А. Біловодська, Л. О. Сигида // Вісник Національного університету "Львівська політехніка". Логістика. – 2016. – № 846. – С. 16-20.</w:t>
            </w:r>
          </w:p>
        </w:tc>
      </w:tr>
      <w:tr w:rsidR="00253C0B" w:rsidRPr="0037727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Бочко О.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рівня ефективності маркетингової діяльності на короткостроковий період / О. Ю. Бочко // Вісник Національного університету "Львівська політехніка". Логістика. – 2016. – № 846. – С. 21-24.</w:t>
            </w:r>
          </w:p>
        </w:tc>
      </w:tr>
      <w:tr w:rsidR="00253C0B" w:rsidRPr="003B07D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Буднік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аспекти викладання маркетингу у вищому навчальному закладі / О. М. Буднік // Глобальні та національні проблеми економіки. – 2017. – № 16. – С. 278-280.</w:t>
            </w:r>
          </w:p>
        </w:tc>
      </w:tr>
      <w:tr w:rsidR="00253C0B" w:rsidRPr="0037727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Вербицька Г.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маркетингової підтримки інновацій вітчизняних промислових підприємств в умовах міжнародних економічних відносин / Г. Л. Вербицька // Вісник Національного університету "Львівська політехніка". Логістика. – 2016. – № 846. – С. 36-41.</w:t>
            </w:r>
          </w:p>
        </w:tc>
      </w:tr>
      <w:tr w:rsidR="00253C0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Волкова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вдосконалення маркетингової діяльності підприємства / М. В. Волкова // Глобальні та національні проблеми економіки. – 2017. – № 16. – С. 281-286.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Герчанівська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маркетингових досліджень ринку праці / С. В. Герчанівська, І. В. Стемковська // Глобальні та національні проблеми економіки. – 2017. – № 17. – С. 550-555.</w:t>
            </w:r>
          </w:p>
        </w:tc>
      </w:tr>
      <w:tr w:rsidR="00253C0B" w:rsidRPr="003B07D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Горб П.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Маркетингове планування на підприємствах в умовах трансформаційної економіки / П. В. Горб, П. М. Сокол, С. Ю. Хамініч // Ефективна економіка. – 2017. – № 5.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Гуменюк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SWOT-аналізу як основного інструменту стратегічного управління / О. Г. Гуменюк // Глобальні та національні проблеми економіки. – 2017. – № 17. – С. 281-285.</w:t>
            </w:r>
          </w:p>
        </w:tc>
      </w:tr>
      <w:tr w:rsidR="00253C0B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Євсейцева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поведінки споживача методом "мапа подорожі споживача" / О. С. Євсейцева, Д. С. Потєха // Економіка та держава. – 2017. – № 4. – С. 52-54.</w:t>
            </w:r>
          </w:p>
        </w:tc>
      </w:tr>
      <w:tr w:rsidR="00253C0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Зозульов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Розроблення стратегії виведення інтернет-маркетингу на промисловий ринок / О. Зозульов, К. Афанасьєва // Маркетинг в Україні. – 2017. – № 2. – С. 53-61.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Ілляшенко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Маркетингові інновації в інноваційній діяльності підприємств України / С. М. Ілляшенко, М. П. Рудь // Ефективна економіка. – 2017. – № 6.</w:t>
            </w:r>
          </w:p>
        </w:tc>
      </w:tr>
      <w:tr w:rsidR="00253C0B" w:rsidRPr="003B07D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Козицька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маркетингових інтернет-досліджень в умовах глобалізації економічного простору / Г. В. Козицька, І. А. Сергєєв // Ефективна економіка. – 2017. – № 7.</w:t>
            </w:r>
          </w:p>
        </w:tc>
      </w:tr>
      <w:tr w:rsidR="00253C0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Коноплянникова М.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маркетинговою діяльністю: поняття, принципи, підходи / М. А. Коноплянникова // Глобальні та національні проблеми економіки. – 2017. – № 17. – С. 332-336.</w:t>
            </w:r>
          </w:p>
        </w:tc>
      </w:tr>
      <w:tr w:rsidR="00253C0B" w:rsidRPr="0037727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Король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логістичного підходу в маркетингову стратегію фармацевтичних підприємств / І. В. Король // Вісник Одеського національного університету. Економіка. – 2017. – Т. 22, Вип. 4 (57). – С. 79-83.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Кравець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стратегічного управління комунікаціями організації у соціальних мережах / В. І. Кравець, А. М. Климчук // Глобальні та національні проблеми економіки. – 2017. – № 16. – С. 341-344.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Кузьо Н.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Маркетингове забезпечення розвитку сільського зеленого туризму в Україні / Н. Є. Кузьо, Н. С. Косар // Маркетинг і менеджмент інновацій. – 2017. – № 2. – С. 369-381.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Макаренко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Інформаційно-комунікаційне забезпечення управління маркетинговою діяльністю лісових підприємств / Н. О. Макаренко // Глобальні та національні проблеми економіки. – 2017. – № 16. – С. 371-376.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Мокляк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Маркетинг-мікс підприємства швейної промисловості / М. В. Мокляк, А. Ю. Радченко // Глобальні та національні проблеми економіки. – 2017. – № 16. – С. 385-389.</w:t>
            </w:r>
          </w:p>
        </w:tc>
      </w:tr>
      <w:tr w:rsidR="00253C0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Мяло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Партизанский маркетинг - один из самых важных инструментов в бизнесе / К. В. Мяло, В. И. Шульц // Наука, образование и культура. – 2016. – № 9. – С. 59-62.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Райко Д.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Розроблення класифікації інструментів нетрадиційних маркетингових комунікацій / Д. В. Райко, Л. М. Цейтлін, В. І. Кириленко // Маркетинг і менеджмент інновацій. – 2017. – № 2. – С. 36-46.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Решетнікова І.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Маркетингові інструменти забезпечення якості обслуговування на ринку банківських послуг / І. Л. Решетнікова, Е. П. Шаповалова // Маркетинг і менеджмент інновацій. – 2017. – № 2. – С. 47-56.</w:t>
            </w:r>
          </w:p>
        </w:tc>
      </w:tr>
      <w:tr w:rsidR="00253C0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Угольков Є.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Класифікація видів монетизації інтернет-ресурсів / Є. О. Угольков // Вісник Національного університету "Львівська політехніка". Проблеми економіки та управління. – 2016. – № 847. – С. 157-163.</w:t>
            </w:r>
          </w:p>
        </w:tc>
      </w:tr>
      <w:tr w:rsidR="00253C0B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Чукурна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Технології цифрового маркетингу у проведенні промоакцій в електронній комерції країн Європи / О. П. Чукурна, В. О. Чмир, К. П. Егорова // Глобальні та національні проблеми економіки. – 2017. – № 17. – С. 496-502.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Шарко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Стріт-ритейл як тренд розвитку роздрібної торгівлі міста / В. В. Шарко, Г. С. Лояніч // Глобальні та національні проблеми економіки. – 2017. – № 17. – С. 503-506.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Kleynhans C.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Barriers to the practice of benchmarking in South African restaurants = Аналіз перешкод щодо використання бенчмаркінгу у ресторанах Південної Африки / C. Kleynhans, J. Roberson // Problems and Perspectives in Management. – 2017. – Vol. 15, № 2 (cont.). – P. 255-265.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Krukowska-Miler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Sustainable marketing in the health care organizations = Сталий маркетинг в організаціях охорони здоров'я / A. Krukowska-Miler // Economic Processes Management. – 2017. – № 2.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Makasi A.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Sustainable marketing strategies in the context of a globalized clothing and textile (C&amp;T) sector in Zimbabwe = Аналіз стратегій сталого маркетингу в контексті глобалізації сектору легкої та текстильної промисловості у Зімбабве / A. Makasi, K. Govender // Problems and Perspectives in Management. – 2017. – Vol. 15, № 2 (cont.). – P. 288-300.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Teletov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Innovative approaches in marketing studies of industrial and technology production = Інноваційні підходи в маркетингових дослідженнях виробничо-технічної продукції / A. Teletov, I. Nagornyi, M. Nikonets // Маркетинг і менеджмент інновацій. – 2017. – № 2. – С. 57-66.</w:t>
            </w:r>
          </w:p>
        </w:tc>
      </w:tr>
      <w:tr w:rsidR="00253C0B" w:rsidRPr="00EF3F98" w:rsidTr="00A651C2">
        <w:trPr>
          <w:cantSplit/>
          <w:trHeight w:val="898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B026EB" w:rsidRDefault="00253C0B" w:rsidP="00B026E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53C0B" w:rsidRDefault="00253C0B" w:rsidP="00253C0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итна політика</w:t>
            </w:r>
          </w:p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Герасимюк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Здійснення митного контролю під час перебування іноземних суден у митному режимі переробки на митній території України: порядок, типові ризики та фінансові ефекти / П. Герасимюк // Ринок цінних паперів України. – 2016. – № 5-6. – С. 37-43.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Несторишен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Митне оформлення толінгових операцій в контексті активізації євроінтеграційних процесів / І. В. Несторишен, І. Г. Бережнюк // Глобальні та національні проблеми економіки. – 2017. – № 16. – С. 199-202.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Сторожук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Митно-тарифне регулювання як фактор забезпечення зовнішньоекономічної безпеки держави в умовах євроінтеграції / О. В. Сторожук, Г. М. Свириденко // Глобальні та національні проблеми економіки. – 2017. – № 17. – С. 94-98.</w:t>
            </w:r>
          </w:p>
        </w:tc>
      </w:tr>
      <w:tr w:rsidR="00253C0B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201110" w:rsidRDefault="00253C0B" w:rsidP="0020111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53C0B" w:rsidRPr="0043388D" w:rsidRDefault="00253C0B" w:rsidP="00253C0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3388D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М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іжнародна економіка. Міжнародне економічне співробітництво. Економічні протиріччя</w:t>
            </w:r>
          </w:p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Войтко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Реалізація методики SWOT-аналізу для оцінювання можливості співпраці між Україною і Китаєм / С. В. Войтко, М. Б. Кокоруз // Сучасні проблеми економіки і підприємництво. – 2016. – Вип. 18. – С. 5-11.</w:t>
            </w:r>
          </w:p>
        </w:tc>
      </w:tr>
      <w:tr w:rsidR="00253C0B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Дерід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політичними ризиками в міжнародному бізнесі / І. О. Дерід, Є. М. Коротков, Д. К. Гаутам // Глобальні та національні проблеми економіки. – 2017. – № 16. – С. 43-47.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Дзигаленко І.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тенденції розвитку сучасної світової економіки / І. С. Дзигаленко, І. І. Набок // Глобальні та національні проблеми економіки. – 2017. – № 16. – С. 48-51.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 С.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Постмодерновий вектор розвитку концепцій міжнародної економічної інтеграції / С. І. Коваленко // Глобальні та національні проблеми економіки. – 2017. – № 17. – С. 49-54.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Кожухова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Національні політики США і Японії у сфері надання зовнішньої допомоги на цілі сталого розвитку / Т. В. Кожухова // Інвестиції: практика та досвід. – 2017. – № 8. – С. 15-20.</w:t>
            </w:r>
          </w:p>
        </w:tc>
      </w:tr>
      <w:tr w:rsidR="00253C0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Коровайченко Н.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інтеграції України до єдиного цифрового ринку Європейського Союзу / Н. Ю. Коровайченко // Ефективна економіка. – 2017. – № 6.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Мадяр Р.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Транснаціоналізація українського бізнесу в глобальній економіці / Р. О. Мадяр, Ю. Б. Кушнір, М. І. Далекорей // Інвестиції: практика та досвід. – 2017. – № 11. – С. 26-31.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Матвєєв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Глобалізаційні виклики Україні / С. В. Матвєєв // Юридична наука. – 2017. – № 4. – С. 4-16.</w:t>
            </w:r>
          </w:p>
        </w:tc>
      </w:tr>
      <w:tr w:rsidR="00253C0B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Медведєва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Концепції культури в міжнародному бізнесі / І. В. Медведєва // Глобальні та національні проблеми економіки. – 2017. – № 16. – С. 58-63.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Михайлишин Л.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транснаціоналізації економічної діяльності: інноваційний аспект / Л. І. Михайлишин, В. С. Свірський // Маркетинг і менеджмент інновацій. – 2017. – № 2. – С. 204-210.</w:t>
            </w:r>
          </w:p>
        </w:tc>
      </w:tr>
      <w:tr w:rsidR="00253C0B" w:rsidRPr="00B508F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Овчарова Л.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Участь України в європейських наукових програмах: тенденції та перспективи / Л. П. Овчарова, В. П. Бодеко // Сучасні проблеми економіки і підприємництво. – 2016. – Вип. 18. – С. 33-42.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Переорієнтація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діяльності оборонної промисловості України через агресію з боку РФ / В. М. Бегма, В. М. Шемаєв, А. П. Онофрійчук, Т. Є. Оболенська // Стратегічні пріоритети. – 2017. – № 2 (43) : Серія Політика. – С. 20-25.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Пікалов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Генералізація акселераторів інноваційного розвитку глобальної економіки / Ю. В. Пікалов // Інвестиції: практика та досвід. – 2017. – № 12. – С. 77-80.</w:t>
            </w:r>
          </w:p>
        </w:tc>
      </w:tr>
      <w:tr w:rsidR="00253C0B" w:rsidRPr="00EF3F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Попова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розвитку міжнародного туризму як засобу підвищення експортного потенціалу України / А. М. Попова // Глобальні та національні проблеми економіки. – 2017. – № 17. – С. 68-71.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Резнікова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Нова норма світової економіки: зміст та ключові ознаки глобальних ризиків у контексті неозалежності / Н. В. Резнікова, О. А. Іващенко // Інвестиції: практика та досвід. – 2017. – № 9. – С. 5-10.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Резнікова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реінституціоналізації світової економіки в умовах неозалежності: нові виклики глобальному регулюванню / Н. В. Резнікова, О. А. Іващенко // Інвестиції: практика та досвід. – 2017. – № 10. – С. 5-10.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Рєзнікова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формування нових центрів економічного зростання в умовах нової норми світової економіки як прояв неозалежності / Н. В. Рєзнікова, О. А. Іващенко // Інвестиції: практика та досвід. – 2017. – № 11. – С. 5-9.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Ринейська Л.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Співробітництво України з міжнародними фінансовими організаціями в умовах інтеграції у світовий економічний простір / Л. С. Ринейська // Ефективна економіка. – 2017. – № 5.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Рубан Т.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трактування посередництва у світовій економіці / Т. С. Рубан // Глобальні та національні проблеми економіки. – 2017. – № 17. – С. 84-88.</w:t>
            </w:r>
          </w:p>
        </w:tc>
      </w:tr>
      <w:tr w:rsidR="00253C0B" w:rsidRPr="00B508F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Руденко-Сударєва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Практика застосування державно-приватного партнерства у створенні соціально-орієнтованих економік / Л. В. Руденко-Сударєва, К. С. Пашинська // Ефективна економіка. – 2017. – № 6.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Сазонець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функціонування найуспішніших ІТ-компаній світу / О. М. Сазонець, О. І. Качан // Ефективна економіка. – 2017. – № 7.</w:t>
            </w:r>
          </w:p>
        </w:tc>
      </w:tr>
      <w:tr w:rsidR="00253C0B" w:rsidRPr="00AD7A9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Сергєєва О.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глобальної економіки в світовому господарстві / О. Р. Сергєєва // Інвестиції: практика та досвід. – 2017. – № 11. – С. 32-37.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Сивий Р.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Інституційні передумови та фактори трансформації державної служби в контексті європейської інтеграції / Р. П. Сивий // Інвестиції: практика та досвід. – 2017. – № 9. – С. 116-120.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Слюсаренко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транснаціональних корпорацій на економіку України / А. В. Слюсаренко // Глобальні та національні проблеми економіки. – 2017. – № 17. – С. 89-93.</w:t>
            </w:r>
          </w:p>
        </w:tc>
      </w:tr>
      <w:tr w:rsidR="00253C0B" w:rsidRPr="0043388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Солнцев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ринкових відносин на основі квазінтеграції / С. О. Солнцев, Ж. М. Жигалкевич // Вісник Національного університету "Львівська політехніка". Логістика. – 2016. – № 846. – С. 159-164.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Стучинська Н.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Еволюція економічної статистики в умовах глобалізації (на прикладі індексації глобалізаційних впливів) / Н. П. Стучинська // Інвестиції: практика та досвід. – 2017. – № 11. – С. 118-122.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Стучинська Н.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Рівень глобалізації: кількісне обгрунтування якісних трансформацій / Н. П. Стучинська // Інвестиції: практика та досвід. – 2017. – № 10. – С. 100-105.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Ткаленко С.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Масштаби і глибина глобалізації економіки України / С. І. Ткаленко // Глобальні та національні проблеми економіки. – 2017. – № 17. – С. 99-102.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Трифонова О.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впливу зовнішніх та внутрішніх факторів на зовнішньоекономічну діяльність України, шляхом дослідження експортно-імпортних операцій / О. Д. Трифонова, Є. С. Дорошкевич // Ефективна економіка. – 2017. – № 6.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Устименко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Узгодження економічних інтересів учасників міжнародного інвестиційного ринку: досвід країн Центральної та Східної Європи / М. В. Устименко // Інвестиції: практика та досвід. – 2017. – № 11. – С. 15-18.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Федірко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Національні моделі державної підтримки інноваційної діяльності в ЄС / О. А. Федірко // Економіка та держава. – 2017. – № 5. – С. 65-69.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Федірко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Позиціонування європейських компаній у глобальному інноваційно-інвестиційному середовищі / О. А. Федірко // Інвестиції: практика та досвід. – 2017. – № 9. – С. 30-33.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Хитра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Синергетичний підхід до аналізу категорійного апарату зовнішньоекономічної діяльності / О. В. Хитра // Глобальні та національні проблеми економіки. – 2017. – № 17. – С. 103-109.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Шаров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Місце України в глобальній економічній системі: потенціал та перспективи / О. М. Шаров // Стратегічні пріоритети. – 2017. – № 2 (43) : Серія Економіка. – С. 4-19.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Шиманська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Геоекономічні трансформації та їх зв'язок з економічним, соціальним та технічним розвитком країн та регіонів / К. В. Шиманська // Ефективна економіка. – 2017. – № 6.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Baula O.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Conceptual framework for organizational and economic mechanism formation to increase the region competitiveness with the globalization of the world economic relations = Концептуальні засади формування організаційно-економічного механізму підвищення конкурентоспроможності регіону в умовах глобалізації світогосподарських зв’язків / O. Baula, N. Galaziuk, O. Zelinska // Маркетинг і менеджмент інновацій. – 2017. – № 2. – С. 76-84.</w:t>
            </w:r>
          </w:p>
        </w:tc>
      </w:tr>
      <w:tr w:rsidR="00253C0B" w:rsidRPr="00446E2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Lysiak L.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Ukraine-EU cooperation for realization of innovative projects and programs aimed at public financial management modernization = Співпраця Україна-ЄС для реалізації інноваційних проектів та програм, спрямованих на модернізацію державного фінансового управління / L. Lysiak, S. Kachula, V. Kulichenko // Problems and Perspectives in Management. – 2017. – Vol. 15, № 2 (cont.). – Р. 211-220.</w:t>
            </w:r>
          </w:p>
        </w:tc>
      </w:tr>
      <w:tr w:rsidR="00253C0B" w:rsidRPr="0043388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201110" w:rsidRDefault="00253C0B" w:rsidP="0020111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53C0B" w:rsidRDefault="00253C0B" w:rsidP="00253C0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Бухгалтерський облік. Аудит</w:t>
            </w:r>
          </w:p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53C0B" w:rsidRPr="0070403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Абасов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Міжнародний досвід аудиту ефективності бюджетного планування / В. А. Абасов // Вісник Одеського національного університету. Економіка. – 2017. – Т. 22, Вип. 4 (57). – С. 114-118.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Артеменко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Облікова політика установ державного сектору: сучасні підходи, порядок та умови зміни / Н. В. Артеменко // Глобальні та національні проблеми економіки. – 2017. – № 17. – С. 792-797.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Боднар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Документальне відображення браку і відходів виробництва / О. В. Боднар // Глобальні та національні проблеми економіки. – 2017. – № 16. – С. 824-827.</w:t>
            </w:r>
          </w:p>
        </w:tc>
      </w:tr>
      <w:tr w:rsidR="00253C0B" w:rsidRPr="00166F3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Внутрішньогосподарський контроль розрахунків з оплати праці / Н. М. Бондаренко, О. В. Семенова // Вісник Одеського національного університету. Економіка. – 2017. – Т. 22, Вип. 4 (57). – С. 118-123.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Великий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Внутрішній контроль і аудит в Україні / Ю. В. Великий // Інвестиції: практика та досвід. – 2017. – № 7. – С. 5-7.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Волошан І.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Процес документування та первісної обробки облікової інформації в умовах автоматизованих облікових систем / І. Г. Волошан // Глобальні та національні проблеми економіки. – 2017. – № 16. – С. 828-834.</w:t>
            </w:r>
          </w:p>
        </w:tc>
      </w:tr>
      <w:tr w:rsidR="00253C0B" w:rsidRPr="0070403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Волошенюк І.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бухгалтерського обліку розрахунків з податку на прибуток / І. Є. Волошенюк // Ефективна економіка. – 2017. – № 7.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Гільорме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організаційно-методичного забезпечення обліку виплат працівникам підприємства / Т. В. Гільорме, А. С. Бутильська // Глобальні та національні проблеми економіки. – 2017. – № 17. – С. 801-805.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Голов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Багатоликий Пачолі : розглянуто внесок Луки Пачолі у розвиток бухгалтерського обліку, інших наук і сфер діяльності / С. Голов // Бухгалтерський облік і аудит. – 2017. – № 5. – С. 2-7.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Головай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розвитку бухгалтерського обліку та їх вплив на розвиток бухгалтерської професії в Україні / Н. М. Головай, В. І. Волинець, Н. В. Гордополова // Глобальні та національні проблеми економіки. – 2017. – № 17. – С. 806-809.</w:t>
            </w:r>
          </w:p>
        </w:tc>
      </w:tr>
      <w:tr w:rsidR="00253C0B" w:rsidRPr="0070403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Гончаренко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Оптимізація підготовки фінансової звітності небанківських фінансових установ: адаптація МСФЗ / О. О. Гончаренко, О. В. Лук'янець // Вісник Одеського національного університету. Економіка. – 2017. – Т. 22,  Вип. 4 (57). – С. 123-127.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Гресь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обліково-правові аспекти розрахунків з підзвітними особами / Н. Гресь // Бухгалтерський облік і аудит. – 2017. – № 4. – С. 30-40.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Губа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побудови та перспективи впровадження міжнародних стандартів фінансової звітності у страхових організаціях / А. А. Губа, А. В. Качан, О. Б. Пономарьова // Глобальні та національні проблеми економіки. – 2017. – № 16. – С. 854-858.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Гудзенко, 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організації бухгалтерського обліку та контролю у забезпеченні економічної безпеки підприємств / Н. М. Гудзенко, О. Д. Шевчук // Глобальні та національні проблеми економіки. – 2017. – № 17. – С. 810-815.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Гуцаленко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Аудиторський висновок чи звіт: дискусійні аспекти / Л. В. Гуцаленко, Я. В. Сидорук // Ефективна економіка. – 2017. – № 7.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Демиденко С.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до аналізу балансу підприємства / С. Л. Демиденко, В. В. Демиденко // Глобальні та національні проблеми економіки. – 2017. –  № 16. – С. 835-838.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Інституціональний підхід до методології обліку інтелектуального виробництва нематеріальних активів / В. Диба // Ринок цінних паперів України. – 2016. – № 5-6. – С. 85-92.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Дмитренко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Внутрішній аудит як інструмент підвищення ефективності системи бухгалтерського обліку підприємства / О. М. Дмитренко // Ефективна економіка. – 2017. – № 5.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Довлатова М. Т. к.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 некоторых аспектах организации учета в учреждениях образования / М. Т. Довлатова // Інвестиції: практика та досвід. – 2017. – № 7. – С. 58-61.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Домбровська Н.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квінтесенція та класифікація оборотних активів підприємства / Н. Р. Домбровська // Глобальні та національні проблеми економіки. – 2017. – № 17. – С. 820-825.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Дьордяй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Класифікація операційних витрат підприємств енергорозподільчої галузі / В. П. Дьордяй, В. К. Макарович // Глобальні та національні проблеми економіки. – 2017. – № 17. – С. 826-830.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Игнатенко Н.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Развитие системы бухгалтерского учёта и отчетности в бюджетных организациях в соответствии с международными стандартами / Н. Н. Игнатенко // Економіка та держава. – 2017. – № 4. – С. 21-23.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Исмаилов Н. М. о.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Теории прибыли в контексте результатов деятельности и деловой активности в современных условиях / Н. М. Исмаилов // Ринок цінних паперів України. – 2016. – № 1-2. – С. 43-55.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Ізмайлов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комп'ютеризованих інформаційних систем бухгалтерського обліку на формування обліково-аналітичної інформації, прогнозування і прийняття управлінських рішень / Я. Ізмайлов, А. Бошко, Н. Овдіна // Бухгалтерський облік і аудит. – 2017. – № 5. – С. 19-32.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Карпенко Н.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організації інвентаризаційної роботи / Н. Г. Карпенко // Глобальні та національні проблеми економіки. – 2017. – № 16. – С. 851-853.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Кафка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Новий погляд на сутність амортизації / С. Кафка // Бухгалтерський облік і аудит. – 2017. – № 4. – С. 2-8.</w:t>
            </w:r>
          </w:p>
        </w:tc>
      </w:tr>
      <w:tr w:rsidR="00253C0B" w:rsidRPr="0070403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Кафка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Концептуальна структура поняття інвестиційної нерухомості в бухгалтерському обліку / С. М. Кафка // Вісник Одеського національного університету. Економіка. – 2017. – Т. 22, Вип. 4 (57). – С. 132-137.</w:t>
            </w:r>
          </w:p>
        </w:tc>
      </w:tr>
      <w:tr w:rsidR="00253C0B" w:rsidRPr="0070403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облікової інформації щодо власного капіталу на прийняття управлінських рішень / Л. В. Коваль, А. В. Арсенюк // Ефективна економіка. – 2017. – № 6.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Ковальова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 облік електронних грошей / Т. Ковальова // Бухгалтерський облік і аудит. – 2017. – № 4. – С. 20-29.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Ковальчук С.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обліку та оподаткування міжнародних вантажних перевезень / С. Я. Ковальчук, А. С. Гловюк, І. В. Ковальчук // Глобальні та національні проблеми економіки. – 2017. – № 16. – С. 859-863.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Корнута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вивчення функціонування електронної системи тендерних закупівель "ProZorro" при підготовці бакалаврів-економістів / О. В. Корнута, Н. Ю. Потьомкіна // Ефективна економіка. – 2017. – № 5.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Костюченко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Євроконвергенція бухгалтерського обліку: досвід Італії / В. М. Костюченко, А. С. Бондарь // Глобальні та національні проблеми економіки. – 2017. – № 17. – С. 831-836.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Крот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Додаткові статті балансу: необхідність виділення та порядок заповнення / Ю. М. Крот, Я. П. Пастернак // Глобальні та національні проблеми економіки. – 2017. – № 17. – С. 837-843.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Крохмаль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 розрахунків із працівниками при звільненні / Н. І. Крохмаль, О. М. Рибалко // Глобальні та національні проблеми економіки. – 2017. – № 16. – С. 869-871.</w:t>
            </w:r>
          </w:p>
        </w:tc>
      </w:tr>
      <w:tr w:rsidR="00253C0B" w:rsidRPr="0044554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Левченко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Специфіка обліку та оподаткування компенсації орендарями вартості спожитих комунальних послуг / Н. М. Левченко, О. М. Силенко, А. О. Гапонова // Інвестиції: практика та досвід. – 2017. – № 9. – С. 45-49.</w:t>
            </w:r>
          </w:p>
        </w:tc>
      </w:tr>
      <w:tr w:rsidR="00253C0B" w:rsidRPr="00E165EE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Леонова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обліку основних засобів в умовах дії Податкового кодексу України / Ю. О. Леонова // Глобальні та національні проблеми економіки. – 2017. – № 16. – С. 872-876.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Майстер Л.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адміністрування місцевих податків та зборів як складових витрат підприємства / Л. А. Майстер // Ефективна економіка. – 2017. – № 6.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Макаренко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Наукові підходи та теорії, що формують парадигму обліку сталого розвитку / І. О. Макаренко // Глобальні та національні проблеми економіки. – 2017. – № 16. – С. 877-883.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Н.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Бухгалтерський облік у системі заходів боротьби з корупцією / Н. Г. Мельник, Н. П. Михайлишин // Глобальні та національні проблеми економіки. – 2017. – № 17. – С. 844-848.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Мулик Я.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Аудит фінансової стійкості підприємства: проблеми та перспективи розвитку / Я. І. Мулик // Глобальні та національні проблеми економіки. – 2017. – № 16. – С. 884-888.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Мултанівська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Інформаційно-аналітичне забезпечення аудиту безперервності діяльності / Т. В. Мултанівська, М. С. Горяєва // Глобальні та національні проблеми економіки. – 2017. – № 16. – С. 889-893.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Муравський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 і контроль відпрацьованого часу та заробітної плати з використанням автоматизованої системи ідентифікації працівників / В. Муравський // Бухгалтерський облік і аудит. – 2017. – № 5. – С. 8-18.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Осадча Г.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 готової продукції та його науково-методичні аспекти на сучасному промисловому підприємстві / Г. Г. Осадча, Ю. Л. Темчишина, Д. Насідзе // Глобальні та національні проблеми економіки. – 2017. – № 16. – С. 894-898.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Остапенко Т.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механізм нівелювання положень стандарту бухгалтерського обліку № 30 "Біологічні активи" / Т. М. Остапенко // Глобальні та національні проблеми економіки. – 2017. – № 17. – С. 849-853.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Павелко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засади побудови обліку доходів будівельних підприємств / О. В. Павелко // Глобальні та національні проблеми економіки. – 2017. – № 16. – С. 899-904.</w:t>
            </w:r>
          </w:p>
        </w:tc>
      </w:tr>
      <w:tr w:rsidR="00253C0B" w:rsidRPr="0070403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Павлов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та сфера застосування "дью ділідженс" як інструменту передінвестиційного аналізу / В. В. Павлов // Економіка. Фінанси. Право. – 2017. – № 3. – С. 41-45.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Пасенко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обліково-аналітичного забезпечення управління фінансовими результатами підприємства / Н. С. Пасенко // Глобальні та національні проблеми економіки. – 2017. – № 17. – С. 854-859.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Пилипенко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Інвестиційна нерухомість: проблеми обліку / С. М. Пилипенко, У. П. Новак, С. Є. Шутка // Глобальні та національні проблеми економіки. – 2017. – № 17. – С. 865-869.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Пилявець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Організаційні засади контролю процесу виробництва рослинницької продукції в діяльності підприємств АПК / В. М. Пилявець, Л. І. Пославська // Глобальні та національні проблеми економіки. – 2017. – № 16. – С. 905-908.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Писарчук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Місце стратегічного обліку в системі управління інноваційним розвитком сучасного підприємства / О. В. Писарчук // Глобальні та національні проблеми економіки. – 2017. – № 17. – С. 870-874.</w:t>
            </w:r>
          </w:p>
        </w:tc>
      </w:tr>
      <w:tr w:rsidR="00253C0B" w:rsidRPr="0070403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Пізняк Т.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системи стандартів і міжнародних рекомендацій в галузі екологічного аудиту в Україні / Т. І. Пізняк // Економіка. Фінанси. Право. – 2017. – № 4. – С. 19-26.</w:t>
            </w:r>
          </w:p>
        </w:tc>
      </w:tr>
      <w:tr w:rsidR="00253C0B" w:rsidRPr="0070403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Побережець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обліку розрахунків з постачальниками і підрядниками / О. В. Побережець, В. І. Кравченко // Вісник Одеського національного університету. Економіка. – 2017. – Т. 22, Вип. 4 (57). – С. 138-141.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Погрібняк Д.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організації бухгалтерського обліку об'єднань підприємств / Д. С. Погрібняк // Глобальні та національні проблеми економіки. – 2017. – № 17. – С. 875-879.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Рибак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внутрішньогосподарського контролю використання виробничих запасів / І. І. Рибак, В. В. Івата // Глобальні та національні проблеми економіки. – 2017. – № 16. – С. 914-917.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Романенко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інтегрованої звітності у забезпеченні сталого розвитку суспільства / О. А. Романенко, О. В. Комірна // Глобальні та національні проблеми економіки. – 2017. – № 17. – С. 880-887.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Романчук А.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Статистичні методи в системі аналізу фінансових інвестицій / А. Л. Романчук // Глобальні та національні проблеми економіки. – 2017. – № 16. – С. 918-922.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Рудика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Теоретична сутність категорії "власний капітал підприємства" / В. І. Рудика, Г. О. Сукрушева, Т. Ю. Гонтар // Глобальні та національні проблеми економіки. – 2017. – № 17. – С. 436-439.</w:t>
            </w:r>
          </w:p>
        </w:tc>
      </w:tr>
      <w:tr w:rsidR="00253C0B" w:rsidRPr="0044554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Сажинець С. Й.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Бюджетування в управлінні діяльностю підприємства з капітального інвестування / С. Й. Сажинець // Вісник Національного університету "Львівська політехніка". Проблеми економіки та управління. – 2016. – № 847. – С. 244-253.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Салямон-Міхєєва К.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Ціна і цінність аудиторських послуг / К. Д. Салямон-Міхєєва, В. П. Салямон // Економіка та держава. – 2017. – № 6. – С. 31-33.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Семенова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Аналітичний облік та статистична звітність банків за новими правилами / С. Семенова // Бухгалтерський облік і аудит. – 2017. – № 5. – С. 33-49.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Семчук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Консолідована фінансова звітність за сегментами у системі управління групою підприємств / І. В. Семчук, В. Г. Мазур // Глобальні та національні проблеми економіки. – 2017. – № 17. – С. 888-892.</w:t>
            </w:r>
          </w:p>
        </w:tc>
      </w:tr>
      <w:tr w:rsidR="00253C0B" w:rsidRPr="0043388D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Сисоєва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податкового консультування / І. М. Сисоєва // Глобальні та національні проблеми економіки. – 2017. – № 16. – С. 923-926.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Скрипник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Відображення показників продуктивності праці у внутрішній звітності підприємства: управлінський аспект / М. І. Скрипник, О. О. Григоревська, О. В. Шанусь // Глобальні та національні проблеми економіки. – 2017. –  № 17. – С. 893-897.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Скрипник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обліку сезонних знижок на підприємствах торгівлі та відображення їх у звіті про фінансові результати (звіті про сукупний дохід) / Н. В. Скрипник // Глобальні та національні проблеми економіки. – 2017. – № 16. – С. 933-936.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Снігурська Л.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активів з метою формування резервів під зменшення корисності за МСФЗ 9 "Фінансові інструменти" / Л. П. Снігурська // Ефективна економіка. – 2017. – № 7.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Сторожук Т.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Подання та оприлюднення фінансової звітності: національні та міжнародні вимоги / Т. М. Сторожук // Ефективна економіка. – 2017. – № 5.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Томчук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Контроль грошових потоків та його інформаційне забезпечення у сільськогосподарських підприємствах / В. В. Томчук // Глобальні та національні проблеми економіки. – 2017. – № 17. – С. 898-902.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Фабіянська В.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аспекти проведення аудиту власного капіталу / В. Ю. Фабіянська, А. В. Арсенюк // Ефективна економіка. – 2017. – № 6.</w:t>
            </w:r>
          </w:p>
        </w:tc>
      </w:tr>
      <w:tr w:rsidR="00253C0B" w:rsidRPr="00E165EE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Хохлов М.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Теоретична сутність фінансового результату та прибутку підприємства / М. П. Хохлов, Т. С. Царенко // Глобальні та національні проблеми економіки. – 2017. – № 17. – С. 473-476.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Черножукова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Порівняльний аналіз автоматизованих систем бухгалтерського обліку на підприємствах України / А. М. Черножукова, Т. П. Лободзинська // Ефективна економіка. – 2017. – № 6.</w:t>
            </w:r>
          </w:p>
        </w:tc>
      </w:tr>
      <w:tr w:rsidR="00253C0B" w:rsidRPr="0044554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Чучук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Порядок обліку та розкриття у фінансовій звітності інформації про розвідку та оцінку запасів корисних копалин згідно з МСФЗ / Ю. В. Чучук // Вісник Одеського національного університету. Економіка. – 2017. – Т. 22, Вип. 4 (57). – С. 141-145.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 Л.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концептуальних засад обліку трудових ресурсів в інформаційній системі корпорацій / Л. Я. Шевченко // Глобальні та національні проблеми економіки. – 2017. – № 16. – С. 937-940.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Шепелюк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первинного відображення господарських операцій із метою обліку та оподаткування корпоративних прав на різних етапах їх життєвого циклу / В. А. Шепелюк // Глобальні та національні проблеми економіки. – 2017. – № 16. – С. 941-946.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Ямненко Г.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Інформаційне забезпечення управління дебіторською заборгованістю / Г. Є. Ямненко // Глобальні та національні проблеми економіки. – 2017. – № 16. – С. 530-533.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Swieboda W.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Accounting for European funds in budget entities = Облік європейських фондів у бюджетних установах / W. Swieboda // Economic Processes Management. – 2017. – № 2.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201110" w:rsidRDefault="00253C0B" w:rsidP="0020111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53C0B" w:rsidRPr="009109AA" w:rsidRDefault="00253C0B" w:rsidP="00253C0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Організація виробництва. Економіка підприємств</w:t>
            </w:r>
          </w:p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Августова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обліку витрат на виробничих підприємствах / О. О. Августова // Глобальні та національні проблеми економіки. – 2017. – № 17. – С. 788-791.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Биховченко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Стратегія управління грошовими потоками на підприємстві / В. П. Биховченко, В. В. Ксьонжик // Глобальні та національні проблеми економіки. – 2017. – № 17. – С. 604-609.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Бойчук А.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та реалізація інноваційних програм як сукупність базових передумов, мотивів та етапів / А. Б. Бойчук // Інвестиції: практика та досвід. – 2017. – № 10. – С. 71-74.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Підходи до управління прибутком підприємства / Н. С. Бондаренко, Ю. В. Тюленева // Сучасні проблеми економіки і підприємництво. – 2016. – Вип. 18. – С. 159-164.</w:t>
            </w:r>
          </w:p>
        </w:tc>
      </w:tr>
      <w:tr w:rsidR="00253C0B" w:rsidRPr="00650927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Борбулевич В. З.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Засади формування програми інвестування модернізації підприємства / В. З. Борбулевич // Вісник Національного університету "Львівська політехніка". Проблеми економіки та управління. – 2016. – № 847. – С. 17-28.</w:t>
            </w:r>
          </w:p>
        </w:tc>
      </w:tr>
      <w:tr w:rsidR="00253C0B" w:rsidRPr="00E165EE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Ванькович Л.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Класифікація дифузії результатів інноваційної діяльності підприємств / Л. Я. Ванькович // Вісник Національного університету "Львівська політехніка". Логістика. – 2016. – № 846. – С. 25-30.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Васильців Т.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Організаційно-економічні аспекти забезпечення економічної безпеки суб'єктів бізнесу / Т. Г. Васильців, С. О. Максимюк, І. С. Керницький // Глобальні та національні проблеми економіки. – 2017. – № 17. – С. 215-218.</w:t>
            </w:r>
          </w:p>
        </w:tc>
      </w:tr>
      <w:tr w:rsidR="00253C0B" w:rsidRPr="00A11FE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Великий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дивідендної політики українських корпорацій / Ю. М. Великий, О. Ю. Велика // Глобальні та національні проблеми економіки. – 2017. – № 17. – С. 219-223.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Відоменко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технічних засобів як складова системи економічної безпеки підприємства / О. І. Відоменко // Ефективна економіка. – 2017. – № 7.</w:t>
            </w:r>
          </w:p>
        </w:tc>
      </w:tr>
      <w:tr w:rsidR="00253C0B" w:rsidRPr="00A11FE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Волоснікова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алгоритму параметричної ідентифікації у моделі фінансових потоків інтегрованої логістизації процесів на підприємствах / Н. М. Волоснікова // Вісник Національного університету "Львівська політехніка". Проблеми економіки та управління. – 2016. – № 847. – С. 49-54.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Воронкова Т.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системи антикризового управління підприємством у сучасних умовах господарювання / Т. Є. Воронкова, К. В. Грищук // Економіка та держава. – 2017. – № 5. – С. 82-84.</w:t>
            </w:r>
          </w:p>
        </w:tc>
      </w:tr>
      <w:tr w:rsidR="00253C0B" w:rsidRPr="008A6D0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Гавран В.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особливостей формування прибутку організації в сучасних умовах господарювання / В. Я. Гавран, Х. Т. Середницька // Вісник Національного університету "Львівська політехніка". Проблеми економіки та управління. – 2016. – № 847. – С. 55-60.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Гавриш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Моделі прогнозування фінансової діяльності підприємств житлово-комунального господарства / О. А. Гавриш, М. О. Журіна // Сучасні проблеми економіки і підприємництво. – 2016. – Вип. 17. – С. 180-188.</w:t>
            </w:r>
          </w:p>
        </w:tc>
      </w:tr>
      <w:tr w:rsidR="00253C0B" w:rsidRPr="00AD7A9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Гальків Л.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Інноваційний імператив розвитку рітейлу як деактиватор ризиків і загроз соціально-економічній безпеці / Л. І. Гальків, М. Я. Демчишин, Д. В. Грищук // Вісник Національного університету "Львівська політехніка". Проблеми економіки та управління. – 2016. – № 847. – С. 61-68.</w:t>
            </w:r>
          </w:p>
        </w:tc>
      </w:tr>
      <w:tr w:rsidR="00253C0B" w:rsidRPr="00A11FE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Гальчак Х.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сталого розвитку підприємства як основа формування соціальної відповідальності / Х. Р. Гальчак // Вісник Національного університету "Львівська політехніка". Проблеми економіки та управління. – 2016. – № 847. – С. 69-74.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Глубіш Л.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Взаємозалежність та взаємообумовленість ціннісного та цілісного підходів щодо формування економічних ефектів від взаємодії стейкхолдерів сфери продовольчого забезпечення / Л. Я. Глубіш // Ефективна економіка. – 2017. – № 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Гноєвий В.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Корпоративні інноваційні системи як механізм управління інноваційним розвитком підприємства / В. Г. Гноєвий, Л. О. Борт, Д. В. Баканов // Глобальні та національні проблеми економіки. – 2017. – № 17. – С. 259-265.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Готь О.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Стратегія підприємства як чинник його конкурентоспроможності / О. Я. Готь, С. М. Бондаренко // Ефективна економіка. – 2017. – № 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Гречко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Теоретико-методичні засади підвищення прибутковості підприємства / А. В. Гречко, О. М. Мельнікова // Сучасні проблеми економіки і підприємництво. – 2016. – Вип. 17. – С. 101-112.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Гречко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Теоретико-методичні засади управління витратами підприємства / А. В. Гречко, Н. С. Дударенко // Сучасні проблеми економіки і підприємництво. – 2016. – Вип. 18. – С. 183-192.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Гриша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Збільшення ефективності процесу діяльності на основі Process Mining / О. В. Гриша, П. С. Єршов // Адаптивні системи автоматичного управління. – 2016. – № 2 (29). – С. 22-28.</w:t>
            </w:r>
          </w:p>
        </w:tc>
      </w:tr>
      <w:tr w:rsidR="00253C0B" w:rsidRPr="008A6D0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Давидов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витрат на капітал під час визначення вартості підприємств / О. І. Давидов // Вісник Одеського національного університету. Економіка. – 2017. – Т. 22, Вип. 4 (57). – С. 63-69.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Демиденко С.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інформаційного забезпечення аналізу господарської діяльності / С. Л. Демиденко, Р. Р. Томчук // Глобальні та національні проблеми економіки. – 2017. – № 17. – С. 816-819.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Дергалюк Б.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збутової політики комерційного підприємства в умовах невизначеності / Б. В. Дергалюк, П. О. Молоденков // Сучасні проблеми економіки і підприємництво. – 2016. – Вип. 18. – С. 193-198.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Добринь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Вибір стратегічних альтернатив щодо підвищення фінансового потенціалу підприємства / С. В. Добринь // Глобальні та національні проблеми економіки. – 2017. – № 17. – С. 635-638.</w:t>
            </w:r>
          </w:p>
        </w:tc>
      </w:tr>
      <w:tr w:rsidR="00253C0B" w:rsidRPr="003C6531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Довгунь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Трендові аспекти управління витратами та контролінгу на підприємствах / О. С. Довгунь // Вісник Національного університету "Львівська політехніка". Логістика. – 2016. –  № 846. – С. 54-61.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Єльнікова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Обмеженість в аналізі фінансової звітності / Ю. В. Єльнікова, К. О. Леоненко // Глобальні та національні проблеми економіки. – 2017. – № 16. – С. 839-844.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Єсіна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економічної ефективності застосування інформаційних технологій на підприємстві / О. Г. Єсіна // Глобальні та національні проблеми економіки. – 2017. – № 16. – С. 972-976.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Жадан Т.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Внутрішній контроль як економічна категорія: систематизація наукових підходів та уточнення змісту / Т. А. Жадан, С. О. Яценко // Глобальні та національні проблеми економіки. – 2017. – № 16. – С. 845-850.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Заборовець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вдосконалення фінансового планування підприємства / О. П. Заборовець // Сучасні проблеми економіки і підприємництво. – 2016. – Вип. 17. – С. 200-205.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Заруба В.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Оптимизация планов производства по оценкам вероятности будущих заказов / В. Я. Заруба // Маркетинг і менеджмент інновацій. – 2017. – № 2. – С. 222-232.</w:t>
            </w:r>
          </w:p>
        </w:tc>
      </w:tr>
      <w:tr w:rsidR="00253C0B" w:rsidRPr="003C6531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Захарчин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ефективності персоналу промислового підприємства на засадах маркетингу / Г. М. Захарчин, І. Б. Соболь // Вісник Національного університету "Львівська політехніка". Логістика. – 2016. – № 846. – С. 62-66.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Зінченко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Економічний розвиток підприємства та економічні результати підприємства: взаємозв'язок, особливості оцінки та моделювання / О. А. Зінченко, Д. С. Зінченко // Сучасні проблеми економіки і підприємництво. – 2016. – Вип. 18. – С. 121-127.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Іванова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Етапи формування логістичної системи / М. І. Іванова // Вісник Національного університету "Львівська політехніка". Логістика. – 2016. – № 846. – С. 67-72.</w:t>
            </w:r>
          </w:p>
        </w:tc>
      </w:tr>
      <w:tr w:rsidR="00253C0B" w:rsidRPr="008A6D0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Канар М.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Наукові підходи до визначення структури фінансового потенціалу підприємства / М. О. Канар, О. П. Кавтиш // Сучасні проблеми економіки і підприємництво. – 2016. – Вип. 18. – С. 206-212.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AD7A9F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Кіпа 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Розробка організаційних стратегій реструктуризації підприємств із застосуванням тривимірного простору / М. О. Кіпа // Інвестиції: практика та досвід. – 2017. – № 10. – С. 26-33.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B30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Pr="001B300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Кожухівська Р. Б.</w:t>
            </w:r>
            <w:r w:rsidRPr="001B30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екологічних елементів у логістичній сфері / Р. Б. Кожухівська // Глобальні та національні проблеми економіки. – 2017. – № 17. – С. 531-536.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Колєсніченко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Фінансовий аналіз та обліковий процес як базис формування конвергентної платформи сучасної системи управління / А. С. Колєсніченко // Глобальні та національні проблеми економіки. – 2017. – № 16. – С. 864-868.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Колісніченко П.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Етапи реалізації організаційно-економічного механізму забезпечення економічної безпеки підприємств малого та середнього бізнесу / П. Т. Колісніченко // Глобальні та національні проблеми економіки. – 2017. – № 16. – С. 333-336.</w:t>
            </w:r>
          </w:p>
        </w:tc>
      </w:tr>
      <w:tr w:rsidR="00253C0B" w:rsidRPr="00A11FE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Комеліна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Енергосервісний бізнес у контексті сталого енергетичного розвитку України / О. В. Комеліна, І. О. Самойленко // Маркетинг і менеджмент інновацій. – 2017. – № 2. – С. 306-315.</w:t>
            </w:r>
          </w:p>
        </w:tc>
      </w:tr>
      <w:tr w:rsidR="00253C0B" w:rsidRPr="001A4F53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Комплексна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технологія переробки деяких органомінеральних відходів / В. І. Кашковський, В. О. Євдокименко, Д. С. Каменських [та ін.] // Наука та інновації. – 2017. – Т. 13, № 3. – С. 57-69.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1B300A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Конєва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Фінансове прогнозування виробничої діяльності сільськогосподарських підприємств / І. І. Конєва // Глобальні та національні проблеми економіки. – 2017. – № 17. – С. 327-331.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Концепція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економічною безпекою розвитку підприємства / О. І. Судакова, К. Є. Бондаренко, М. В. Агаркова, А. О. Денисенко // Глобальні та національні проблеми економіки. – 2017. – № 16. – С. 474-479.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Котельникова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логістичних процесів на підприємстві шляхом автоматизації складу / Ю. М. Котельникова, С. С. Шеврекука // Глобальні та національні проблеми економіки. – 2017. – № 17. – С. 337-342.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Коюда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змін у діяльності підприємств у процесі антикризового управління / В. О. Коюда, О. М. Костіна // Глобальні та національні проблеми економіки. – 2017. – № 17. – С. 343-350.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Красношапка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моніторингової системи показників антикризового управління на підприємстві / В. В. Красношапка, В. А. Бова // Сучасні проблеми економіки і підприємництво. – 2016. – Вип. 18. – С. 213-218.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Кривокульська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Екологічний франчайзинг та аутсорсинг як інноваційні інструменти ведення бізнесу / Н. М. Кривокульська, Ю. А. Богач // Глобальні та національні проблеми економіки. – 2017. – № 17. – С. 355-361.</w:t>
            </w:r>
          </w:p>
        </w:tc>
      </w:tr>
      <w:tr w:rsidR="00253C0B" w:rsidRPr="00781DD0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Кухленко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асортиментною політикою на підприємстві / О. В. Кухленко, Д. О. Михалишин // Ефективна економіка. – 2017. – № 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Литюга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ризиками логістичної системи підприємства: сутність, оцінювання, методи / Ю. В. Литюга // Ефективна економіка. – 2017. – № 6.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Лісіца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Автомобільні перевезення : правові засади, документальне оформлення й основи обліку транспортних послуг на території України та міжнародних перевезень / Т. Лісіца // Вісник. Право знати все про податки і збори. – 2017. – № 20 : Автомобільні перевезення. – С. 6-15.</w:t>
            </w:r>
          </w:p>
        </w:tc>
      </w:tr>
      <w:tr w:rsidR="00253C0B" w:rsidRPr="00940899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Лісовська Л.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синергізму інноваційних процесів на підприємстві / Л. С. Лісовська, Н. Т. Гринів // Вісник Національного університету "Львівська політехніка". Логістика. – 2016. – № 846. – С. 103-109.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Майборода О.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формування фінансової стратегії підприємства / О. Є. Майборода, Ю. О. Карікова // Глобальні та національні проблеми економіки. – 2017. – № 17. – С. 362-364.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Макалюк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ризиками інвестиційних проектів / І. В. Макалюк, І. Ю. Бабенко // Сучасні проблеми економіки і підприємництво. – 2016. – Вип. 18. – С. 63-70.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Макалюк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подолання загроз економічній безпеці підприємства / І. В. Макалюк, А. Г. Гаврилова // Сучасні проблеми економіки і підприємництво. – 2016. – Вип. 18. – С. 137-144.</w:t>
            </w:r>
          </w:p>
        </w:tc>
      </w:tr>
      <w:tr w:rsidR="00253C0B" w:rsidRPr="007208A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Маколкіна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концепції аграрного менеджменту / О. В. Маколкіна // Ефективна економіка. – 2017. – № 5.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Малишко Є.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функціональних елементів використання фінансової діагностики підприємства / Є. О. Малишко // Глобальні та національні проблеми економіки. – 2017. – № 17. – С. 365-369.</w:t>
            </w:r>
          </w:p>
        </w:tc>
      </w:tr>
      <w:tr w:rsidR="00253C0B" w:rsidRPr="00E165EE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Маргіта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управління логістичними ризиками на вітчизняних підприємствах та підходи до їх оцінки / Н. О. Маргіта, М. Ю. Криницька // Вісник Національного університету "Львівська політехніка". Логістика. – 2016. – № 846. – С. 110-119.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Мартиненко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Адаптація зарубіжного досвіду щодо оцінки виробничого потенціалу підприємства / В. П. Мартиненко, В. В. Усатюк // Сучасні проблеми економіки і підприємництво. – 2016. – Вип. 17. – С. 214-222.</w:t>
            </w:r>
          </w:p>
        </w:tc>
      </w:tr>
      <w:tr w:rsidR="00253C0B" w:rsidRPr="00EF3F98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Марченко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процесом формування витрат системного інтегратора / В. М. Марченко, П. В. Новіков // Сучасні проблеми економіки і підприємництво. – 2016. – Вип. 17. – С. 116-123.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Матвієнко-Біляєва Г.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Контролінг підприємницької діяльності / Г. Л. Матвієнко-Біляєва // Глобальні та національні проблеми економіки. – 2017. – № 16. – С. 381-384.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Мілай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Природа фірми / А. О. Мілай // Сучасні проблеми економіки і підприємництво. – 2016. – Вип. 18. – С. 145-151.</w:t>
            </w:r>
          </w:p>
        </w:tc>
      </w:tr>
      <w:tr w:rsidR="00253C0B" w:rsidRPr="007208A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Мних О.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Якісні зміни ринкового та інвестиційного середовища вітчизняних підприємств і маркетингові проблеми розвитку їх діяльності на внутрішньому і закордонних ринках збуту / О. Б. Мних // Вісник Національного університету "Львівська політехніка". Логістика. – 2016. – № 846. – С. 204-213.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Наторіна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Digital-трансформація діяльності підприємств / А. О. Наторіна // Економіка та держава. – 2017. – № 4. – С. 90-93.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Пермінова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Інтелектуальний потенціал в стратегії інноваційного розвитку сучасної організації / С. О. Пермінова // Ефективна економіка. – 2017. – № 5.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Пилипенко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ефективності діяльності підприємств у системі вартісно-орієнтованого менеджменту / С. М. Пилипенко // Глобальні та національні проблеми економіки. – 2017. – № 16. – С. 422-426.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Піжук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Методика проведення SWOT-аналізу як передумови прийняття стратегічних рішень на підприємстві / О. І. Піжук, М. С. Пронькін // Глобальні та національні проблеми економіки. – 2017. – № 16. – С. 427-434.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Подзігун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сучасних наукових підходів до розуміння сутності стратегічного управління / С. М. Подзігун // Глобальні та національні проблеми економіки. – 2017. – № 17. – С. 411-414.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Полятикіна Л.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Диверсифікація виробництва як економічний інструмент підвищення рівня розвитку підприємств малого бізнесу / Л. І. Полятикіна // Глобальні та національні проблеми економіки. – 2017. – № 17. – С. 415-419.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Пустовгар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Концептуальний підхід до оцінювання перспективної діагностики неплатоспроможності підприємств металургійної галузі / С. Пустовгар // Ринок цінних паперів України. – 2016. – № 9-10. – С. 75-83.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Романчукевич М. Й.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Вдосконалення методики вибору стратегії виходу підприємств на зовнішні ринки / М. Й. Романчукевич // Глобальні та національні проблеми економіки. – 2017. – № 17. – С. 425-430.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Руденко Г.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основи управління ризиками в інноваційній діяльності вітчизняних підприємств / Г. Р. Руденко // Глобальні та національні проблеми економіки. – 2017. – № 16. – С. 447-452.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Скрипник 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Статистична звітність – основа аналізу надійності діяльності підприємства / М. Є. Скрипник // Глобальні та національні проблеми економіки. – 2017. – № 16. – С. 927-932.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Сотниченко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Політико-правові основи управління економічною безпекою телекомунікаційних підприємств / В. М. Сотниченко // Глобальні та національні проблеми економіки. – 2017. – № 16. – С. 463-467.</w:t>
            </w:r>
          </w:p>
        </w:tc>
      </w:tr>
      <w:tr w:rsidR="00253C0B" w:rsidRPr="008A6D0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 С.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Структурні компоненти методологічних принципів з кон`югованої (інтегрованої) економічної діагностики / С. А. Ткаченко // Економіка. Фінанси. Право. – 2017. – № 4. – С. 4-7.</w:t>
            </w:r>
          </w:p>
        </w:tc>
      </w:tr>
      <w:tr w:rsidR="00253C0B" w:rsidRPr="00673BF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Тодощук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Характеристика стану толінгових операцій на вітчизняних підприємствах / А. В. Тодощук, І. І. Коць // Економіка. Фінанси. Право. – 2017. – № 3. – С. 8-13.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Томах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Технoлoгiчний аудит як складник управлiння iннoвацiйнo-iнвестицiйнoю дiяльнiстю підприємства / В. В. Томах // Глобальні та національні проблеми економіки. – 2017. – № 16. – С. 485-489.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Тульчинська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Виробництво та споживання електроенергії в Україні / С. О. Тульчинська, Б. П. Чорній // Сучасні проблеми економіки і підприємництво. – 2016. – Вип. 18. – С. 56-62.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Феняк Л.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підходи до визначення сутності інвестиційних ресурсів підприємств / Л. А. Феняк // Ефективна економіка. – 2017. – № 6.</w:t>
            </w:r>
          </w:p>
        </w:tc>
      </w:tr>
      <w:tr w:rsidR="00253C0B" w:rsidRPr="00AD7A9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Фігун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Імітаційне моделювання зовнішньої та внутрішньої логістики медичного закладу / Н. В. Фігун, Ю. А. Дзелендзяк // Вісник Національного університету "Львівська політехніка". Логістика. – 2016. – № 846. – С. 171-177.</w:t>
            </w:r>
          </w:p>
        </w:tc>
      </w:tr>
      <w:tr w:rsidR="00253C0B" w:rsidRPr="008A6D0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Харчук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фінансовими потоками в промислових кластерних структурах / В. В. Харчук, С. В. Войтко // Інвестиції: практика та досвід. – 2017. – № 11. – С. 49-54.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Чайковський Є.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спроможності підприємств щодо реалізації інноваційної стратегії розвитку / Є. О. Чайковський // Сучасні проблеми економіки і підприємництво. – 2016. – Вип. 18. – С. 81-88.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Чернишов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Реалізація моделі діагностики фінансового стану щодо напрямів підвищення фінансової стійкості підприємства / В. В. Чернишов // Глобальні та національні проблеми економіки. – 2017. – №№ 17. – С. 482-485.</w:t>
            </w:r>
          </w:p>
        </w:tc>
      </w:tr>
      <w:tr w:rsidR="00253C0B" w:rsidRPr="00650927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Чернодубова Е.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фактори впливу на прибутковість підприємств / Е. В. Чернодубова // Глобальні та національні проблеми економіки. – 2017. – № 17. – С. 766-770.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Чмут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аутсорсингу та тенденції його розвитку на міжнародних ринках / А. В. Чмут, О. Д. Осадчий // Глобальні та національні проблеми економіки. – 2017. – № 17. – С. 116-119.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Шаманська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організаційно-економічного механізму ефективного управління ресурсним потенціалом підприємства / О. І. Шаманська // Глобальні та національні проблеми економіки. – 2017. – № 16. – С. 509-513.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Шашина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Порядок здійснення зовнішньоекономічної діяльності підприємства / М. В. Шашина, О. Т. Войтюк // Сучасні проблеми економіки і підприємництво. – 2016. – Вип. 17. – С. 153-159.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Світовий досвід ефективного здійснення логістичних процесів на підприємствах / І. В. Шевченко // Глобальні та національні проблеми економіки. – 2017. – № 16. – С. 520-524.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Школьний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Стратегічне управління змінами в логістиці на прикладі ПАТ "Укрпошта" / О. О. Школьний // Економіка та держава. – 2017. – № 6. – С. 13-16.</w:t>
            </w:r>
          </w:p>
        </w:tc>
      </w:tr>
      <w:tr w:rsidR="00253C0B" w:rsidRPr="007208A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Шлапак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концепції маркетинг-менеджменту у діяльності підприємств в інтернет-середовищі / О. А. Шлапак // Ефективна економіка. – 2017. – № 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Шлапак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багатокритеріальної оптимізації комунікаційного середовища підприємств / О. А. Шлапак, О. О. Коваленко // Інвестиції: практика та досвід. – 2017. – № 11. – С. 43-48.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Штангрет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формування обліково-аналітичного забезпечення управління економічною безпекою підприємства / А. М. Штангрет, М. М. Караїм // Глобальні та національні проблеми економіки. – 2017. – № 16. – С. 525-529.</w:t>
            </w:r>
          </w:p>
        </w:tc>
      </w:tr>
      <w:tr w:rsidR="00253C0B" w:rsidRPr="00A11FE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Шуляр Р.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Інструменти оцінювання ефективності, гнучкості та адаптивності управління якістю підприємств / Р. В. Шуляр // Вісник Національного університету "Львівська політехніка". Логістика. – 2016. – № 846. – С. 185-190.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Якимишин Л.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Обґрунтування умов виникнення синергічного ефекту в ланцюгах поставок споживчих товарів особливих габаритів / Л. Я. Якимишин // Маркетинг і менеджмент інновацій. – 2017. – № 2. – С. 109-120.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Ярош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Концептуальна модель моніторингу фінансів підприємств / Ю. О. Ярош // Глобальні та національні проблеми економіки. – 2017. – № 16. – С. 817-823.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Dag O. M.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Examining the popularity trajectory of outsourcing as a management concept = Вивчення популярності траєкторії аутсорсингу як концепції управління / O. M. Dag // Problems and Perspectives in Management. – 2017. – Vol. 15, № 2 (cont.). – P. 178-195.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Kasych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Theoretical and methodical principles of managing enterprise sustainable development = Теоретичні та методичні принципи управління стійким розвитком підприємства / A. Kasych, M. Vochozka // Маркетинг і менеджмент інновацій. – 2017. – № 2. – C. 298-305.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Obiziuk V.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Estimation of weighted average cost of capital = Визначення середньозваженої вартості капіталу / V. M. Obiziuk // Глобальні та національні проблеми економіки. – 2017. – № 17. – С. 388-391.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Opeshko N. S.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Development the method of integral evaluation the efficiency of management of financing the enterprise = Розробка методики інтегральної оцінки ефективності управління фінансуванням підприємства / N. S. Opeshko // Economic Processes Management. – 2017. – № 2.</w:t>
            </w:r>
          </w:p>
        </w:tc>
      </w:tr>
      <w:tr w:rsidR="00253C0B" w:rsidRPr="00166F3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Timashova L.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Financial market forecasting using the fractal analysis / L. Timashova, I. Skachko // Вісник Національного університету "Львівська політехніка". Комп'ютерні науки та інформаційні технології. – 2016. – № 843. – С. 116-121.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Which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resources matter the most to firm performance? An experimental study on Malaysian listed firms = Які ресурси є найбільш важливими для діяльності фірм? Експериментальне дослідження лістингових фірм у Малайзії / O. Masood, B. Aktan, K. Javaria [et al.] // Problems and Perspectives in Management. – 2017. – Vol. 15, № 2. – Р. 74-80.</w:t>
            </w:r>
          </w:p>
        </w:tc>
      </w:tr>
      <w:tr w:rsidR="00253C0B" w:rsidRPr="007208A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201110" w:rsidRDefault="00253C0B" w:rsidP="0020111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53C0B" w:rsidRPr="009109AA" w:rsidRDefault="00253C0B" w:rsidP="00253C0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Реклама</w:t>
            </w:r>
          </w:p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Булатова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гендерних чинників у сучасній рекламі / А. Булатова, О. Река // Маркетинг в Україні. – 2017. – № 2. – С. 34-52.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Чукурна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Профіль інтернет-аудиторії України в контексті розвитку е-комерції / О. П. Чукурна, Г. В. Давидова // Глобальні та національні проблеми економіки. – 2017. – № 17. – С. 491-495.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Thokozani P. M.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Engineering patterns of supply chain optimization to manage oscillation effect = Технічні зразки оптимізації ланцюгу поставок для подолання ефекту Форрестера / P. M. Thokozani // Problems and Perspectives in Management. – 2017. – Vol. 15, № 2. – Р. 124-139.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Widawska-Stanisz A.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promotion of phisical activity in shockvertising campaigns = Просування фізичної активності в шокових рекламних кампаніях / A. Widawska-Stanisz, I. Sowier-Kasprzyk // Economic Processes Management. – 2017. – № 2.</w:t>
            </w:r>
          </w:p>
        </w:tc>
      </w:tr>
    </w:tbl>
    <w:p w:rsidR="00201110" w:rsidRPr="00446E26" w:rsidRDefault="00201110">
      <w:pPr>
        <w:rPr>
          <w:lang w:val="uk-UA"/>
        </w:rPr>
      </w:pPr>
      <w:r w:rsidRPr="00446E26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53C0B" w:rsidRPr="007208A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201110" w:rsidRDefault="00253C0B" w:rsidP="0020111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9109AA" w:rsidRDefault="00253C0B" w:rsidP="00253C0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Управління. Менеджмент</w:t>
            </w:r>
          </w:p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Аграмакова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Соціально-трудова сфера в системі управління підприємством / Н. В. Аграмакова // Глобальні та національні проблеми економіки. – 2017. – № 16. – С. 590-596.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Бержанір А.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Соціальна звітність як елемент системи соціальної відповідальності компаній / А. Л. Бержанір // Глобальні та національні проблеми економіки. – 2017. – № 16. – С. 109-113.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Біла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Настанова з якості - ключовий документ під час сертифікації ISO / В. Біла, Ю. Нікітіна, Л. Сазоненко // Управління закладом охорони здоров'я. – 2017. – № 6. – C. 22-38.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Бойчук Н.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Оптимізація управління бізнес-процесами на підприємствах України / Н. Я. Бойчук, В. В. Орел // Сучасні проблеми економіки і підприємництво. – 2016. – Вип. 17. – С. 173-180.</w:t>
            </w:r>
          </w:p>
        </w:tc>
      </w:tr>
      <w:tr w:rsidR="00253C0B" w:rsidRPr="001C7D8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Фінансовий "дью ділідженс": сутність, специфіка та порядок застосування / В. П. Бондар, В. В. Павлов // Економіка. Фінанси. Право. – 2017. – № 4. – С. 26-31.</w:t>
            </w:r>
          </w:p>
        </w:tc>
      </w:tr>
      <w:tr w:rsidR="00253C0B" w:rsidRPr="00166F3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 Л.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Побудова структури органу управління персоналом на підприємстві / Л. П. Бондаренко, М. І. Тарнавський // Інвестиції: практика та досвід. – 2017. – № 7. – С. 47-52.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Борисова Л.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управління кадрами в рамках процесно-функціонального підходу / Л. П. Борисова // Глобальні та національні проблеми економіки. – 2017. – № 16. – С. 274-277.</w:t>
            </w:r>
          </w:p>
        </w:tc>
      </w:tr>
      <w:tr w:rsidR="00253C0B" w:rsidRPr="008C6890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Бутнік-Сіверський О.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Інтелектуальний капітал як фактор забезпечення економічної стійкості сучасних підприємств / О. Б. Бутнік-Сіверський // Економіка. Фінанси. Право. – 2017. – № 4. – С. 61-64.</w:t>
            </w:r>
          </w:p>
        </w:tc>
      </w:tr>
      <w:tr w:rsidR="00253C0B" w:rsidRPr="001C7D8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Воробець С. Й.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Формалізований опис бізнес-моделі як основа створення ефективної системи цільового управління підприємством / С. Й. Воробець, В. П. Кічор, О. Л. Мищишин // Вісник Національного університету "Львівська політехніка". Проблеми економіки та управління. – 2016. – № 847. – С. 198-204.</w:t>
            </w:r>
          </w:p>
        </w:tc>
      </w:tr>
      <w:tr w:rsidR="00253C0B" w:rsidRPr="001C7D8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Стратегічний аналіз як ключовий елемент стратегічного управління / О. М. Галенко, Л. А. Різва // Ефективна економіка. – 2017. – № 7.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Гапонюк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Фактори генези моделі корпоративного управління в Україні / М. Гапонюк // Ринок цінних паперів України. – 2016. – № 3-4. – С. 55-61.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Гарлицька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 корпоративної соціальної відповідальності до esg-принципів ведення бізнесу - шлях до кліматичних фінансів / Д. Гарлицька, О. Сущенко // Ринок цінних паперів України. – 2016. – № 5-6. – С. 61-69.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Гафурова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Публічні закупівлі - ефективний та прозорий розвиток добросовісної конкуренції / В. Гафурова // Казна України. – 2017. – № 4. – С. 36-38.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Гелеверя Є.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Антикризове управління підприємством: теоретичні та методичні аспекти / Є. М. Гелеверя, Н. В. Сумець // Глобальні та національні проблеми економіки. – 2017. – № 17. – С. 243-248.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Гжегож П.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Управлінська діагностика в системі цілей економічної діагностики підприємства / П. Гжегож // Інвестиції: практика та досвід. – 2017. – № 7. – С. 66-73.</w:t>
            </w:r>
          </w:p>
        </w:tc>
      </w:tr>
      <w:tr w:rsidR="00253C0B" w:rsidRPr="00E519DE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Григорович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Інформаційні системи розрахунку навчального навантаження та розподілу штатів ВНЗ / В. Григорович // Вісник Національного університету "Львівська політехніка". Комп'ютерні науки та інформаційні технології. – 2016. – № 843. – С. 94-103.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Джеджула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ефективності антикризового управління підприємства за умов інноваційного розвитку / В. В. Джеджула, І. Ю. Єпіфанова, Н. О. Оранська // Інвестиції: практика та досвід. – 2017. – № 11. – С. 10-14.</w:t>
            </w:r>
          </w:p>
        </w:tc>
      </w:tr>
      <w:tr w:rsidR="00253C0B" w:rsidRPr="00E519DE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Дзюбіна К.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сутності та моделювання систем функціонування поворотних та утилізаційно-рециклінгових матеріальних потоків / К. О. Дзюбіна, А. В. Дзюбіна // Вісник Національного університету "Львівська політехніка". Проблеми економіки та управління. – 2016. – № 847. – С. 205-212.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Євтушенко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Покращення ефективності нормування інтелектуальної праці як фактор вдосконалення антикризового управління ЗЕД українських компаній / В. А. Євтушенко, В. І. Ляшевська, В. В. Соколова // Глобальні та національні проблеми економіки. – 2017. – № 17. – С. 291-295.</w:t>
            </w:r>
          </w:p>
        </w:tc>
      </w:tr>
      <w:tr w:rsidR="00253C0B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Захарчин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Трансформація нових цінностей у категорії менеджменту / Г. М. Захарчин, Т. В. Склярук // Маркетинг і менеджмент інновацій. – 2017. – № 2. – С. 121-128.</w:t>
            </w:r>
          </w:p>
        </w:tc>
      </w:tr>
      <w:tr w:rsidR="00253C0B" w:rsidRPr="001C7D8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Зима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мотивації на процес комунікації учасників ринкових відносин / О. Г. Зима // Вісник Одеського національного університету. Економіка. – 2017. – Т. 22, Вип. 4 (57). – С. 74-79.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Кавтиш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КСВ у забезпеченні конкурентоспроможності національних підприємств / О. П. Кавтиш, Я. Г. Прокопенко // Сучасні проблеми економіки і підприємництво. – 2016. – Вип. 18. – С. 128-136.</w:t>
            </w:r>
          </w:p>
        </w:tc>
      </w:tr>
      <w:tr w:rsidR="00253C0B" w:rsidRPr="001C7D8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Карий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Краудсорсинг як інструмент менеджменту: приклади вирішення місцевих проблем / О. І. Карий, Я. В. Панас // Вісник Національного університету "Львівська політехніка". Проблеми економіки та управління. – 2016. – № 847. – С. 213-219.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Кіпа М.О.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та напрями реструктуризації підприємства / М. О. Кіпа // Економіка та держава. – 2017. – № 6. – С. 64-71.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Клименюк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питання вибору напряму розвитку теорії менеджменту / М. М. Клименюк, С. І. Бай, А. М. Безус // Економіка та держава. – 2017. – № 5. – С. 10-12.</w:t>
            </w:r>
          </w:p>
        </w:tc>
      </w:tr>
      <w:tr w:rsidR="00253C0B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Королюк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управління кадровим потенціалом у новій економіці / Т. О. Королюк // Економіка та держава. – 2017. – № 4. – С. 79-83.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Кулакова С.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дослідження витрат на персонал підприємства та їх ефективності / С. Ю. Кулакова, А. О. Гольд // Ефективна економіка. – 2017. – № 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Мажник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зовнішнього середовища на інноваційну діяльність підприємств кондитерської промисловості / Л. О. Мажник, Г. Б. Веретенникова // Ефективна економіка. – 2017. – № 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Марченко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Форми реалізації соціальної відповідальності в Україні / В. М. Марченко // Сучасні проблеми економіки і підприємництво. – 2016. – Вип. 18. – С. 25-32.</w:t>
            </w:r>
          </w:p>
        </w:tc>
      </w:tr>
      <w:tr w:rsidR="00253C0B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Масленніков Є.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Лідерство як фактор розвитку інноваційного менеджменту / Є. І. Масленніков, Ю. О. Загородна // Вісник Одеського національного університету. Економіка. – 2017. – Т. 22, Вип. 4 (57). – С. 45-49.</w:t>
            </w:r>
          </w:p>
        </w:tc>
      </w:tr>
      <w:tr w:rsidR="00253C0B" w:rsidRPr="001C7D8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Новаківський І.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Реформування системи управління підприємством в умовах інформаційного суспільства / І. І. Новаківський // Вісник Національного університету "Львівська політехніка". Проблеми економіки та управління. – 2016. – № 847. – С. 232-237.</w:t>
            </w:r>
          </w:p>
        </w:tc>
      </w:tr>
      <w:tr w:rsidR="00253C0B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Орлова К.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засади управління бізнесом / К. Є. Орлова // Глобальні та національні проблеми економіки. – 2017. – № 17. – С. 392-396.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Паєнтко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Теорії і концепції розвитку бюрократії: ретроспективний аналіз / Т. Паєнтко, В. Федосов // Ринок цінних паперів України. – 2016. – № 9-10. – С. 17-33.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Паєнтко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Українська бюрократія: концептуальні засади і особливості функціонування / Т. Паєнтко, В. Федосов // Ринок цінних паперів України. – 2016. – № 9-10. – С. 3-17.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Палагута С.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інформаційного забезпечення управління підприємств і організацій / С. С. Палагута // Глобальні та національні проблеми економіки. – 2017. – № 16. – С. 418-421.</w:t>
            </w:r>
          </w:p>
        </w:tc>
      </w:tr>
      <w:tr w:rsidR="00253C0B" w:rsidRPr="00966A91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Пасерба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Сколько стратегов нужно вашей компании? / А. Пасерба // Банковский менеджмент. – 2016. – № 2. – С. 41-45.</w:t>
            </w:r>
          </w:p>
        </w:tc>
      </w:tr>
      <w:tr w:rsidR="00253C0B" w:rsidRPr="00166F3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Пащенко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Креативний менеджмент як фактор успішності сучасного бізнесу / О. П. Пащенко // Глобальні та національні проблеми економіки. – 2017. – № 17. – С. 406-410.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Поляков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знаннями у міжнародних компаніях: теоретико-методологічні засади, основні напрями та механізм / М. В. Поляков // Ефективна економіка. – 2017. – № 7.</w:t>
            </w:r>
          </w:p>
        </w:tc>
      </w:tr>
      <w:tr w:rsidR="00253C0B" w:rsidRPr="00166F3F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Прокопець 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Діловодство як складова управлінської діяльності / Л. В. Прокопець // Економіка та держава. – 2017. – № 4. – С. 61-63.</w:t>
            </w:r>
          </w:p>
        </w:tc>
      </w:tr>
      <w:tr w:rsidR="00253C0B" w:rsidRPr="00E519DE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Процак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Психологічні аспекти адаптації персоналу організації / К. В. Процак, Л. В. Романів // Вісник Національного університету "Львівська політехніка". Проблеми економіки та управління. – 2016. – № 847. – С. 238-243.</w:t>
            </w:r>
          </w:p>
        </w:tc>
      </w:tr>
      <w:tr w:rsidR="00253C0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Романенко, Л.Ф.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Коучинг як освітня послуга та фактор підвищення конкурентоспроможності підприємства / Л. Ф. Романенко // Економіка. Фінанси. Право. – 2017. – № 4. – С. 10-15.</w:t>
            </w:r>
          </w:p>
        </w:tc>
      </w:tr>
      <w:tr w:rsidR="00253C0B" w:rsidRPr="00E519DE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Семін І.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персоналом промислових підприємств з іноземними інвестиціями / І. Є. Семін // Вісник Національного університету "Львівська політехніка". Проблеми економіки та управління. – 2016. – № 847. – С. 254-260.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Синиціна Ю.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антикризового управління персоналом промислового підприємства / Ю. П. Синиціна, С. М. Дунайчук, І. А. Алєксеєнко // Глобальні та національні проблеми економіки. – 2017. – № 17. – С. 449-452.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Смерічевський С.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Business model canvas як універсальна концепція управління бізнесом компанії / С. Ф. Смерічевський, О. І. Клімова // Інвестиції: практика та досвід. – 2017. – № 9. – С. 11-14.</w:t>
            </w:r>
          </w:p>
        </w:tc>
      </w:tr>
      <w:tr w:rsidR="00253C0B" w:rsidRPr="008C6890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 С.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Трактування аспектів теорії операторної структури діагностики системи стратегічного управління фірми / С. А. Ткаченко // Економіка. Фінанси. Право. – 2017. – № 3. – С 4-8.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Тюленєва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мотивації праці на підприємстві / Ю. В. Тюленєва, В. Ю. Степанюк // Сучасні проблеми економіки і підприємництво. – 2016. – Вип. 17. – С. 136-140.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Урусова З.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розвитку концепцій соціальної корпоративної відповідальності / З. П. Урусова, М. Ю. Вернидуб // Інвестиції: практика та досвід. – 2017. – № 9. – С. 50-53.</w:t>
            </w:r>
          </w:p>
        </w:tc>
      </w:tr>
      <w:tr w:rsidR="00253C0B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Ціпуринда В.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Взаємозв'язок і взаємна узгодженість основних функцій в управлінському циклі підприємства / В. С. Ціпуринда // Глобальні та національні проблеми економіки. – 2017. – № 17. – С. 477-481.</w:t>
            </w:r>
          </w:p>
        </w:tc>
      </w:tr>
      <w:tr w:rsidR="00253C0B" w:rsidRPr="007208A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Цуркан М.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Компетентнісний підхід в оцінці персоналу інтегрованого холдинга / М. Л. Цуркан // Ефективна економіка. – 2017. – № 7.</w:t>
            </w:r>
          </w:p>
        </w:tc>
      </w:tr>
      <w:tr w:rsidR="00253C0B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Шеховцова І.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коучингу в політиці ефективного управління персоналом / І. А. Шеховцова, А. С. Годована // Сучасні проблеми економіки і підприємництво. – 2016. – Вип. 17. – С. 159-165.</w:t>
            </w:r>
          </w:p>
        </w:tc>
      </w:tr>
      <w:tr w:rsidR="00253C0B" w:rsidRPr="001C7D8B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3C0B" w:rsidRPr="0052180D" w:rsidRDefault="00253C0B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3C0B" w:rsidRDefault="00253C0B" w:rsidP="00253C0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Яцура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Функція бачення у стратегічному управлінні в умовах непередбачуваності і швидких змін зовнішнього середовища / В. Яцура, Р. Бевз // Вісник Національного університету "Львівська політехніка". Проблеми економіки та управління. – 2016. – № 847. – С. 268-275.</w:t>
            </w:r>
          </w:p>
        </w:tc>
      </w:tr>
      <w:tr w:rsidR="0052180D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Crispen C.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Organizational culture and job satisfaction among academic professionals at a South African university of technology = Організаційна культура та задоволеність роботою серед викладачів / C. Crispen, M. Bulelwa // Problems and Perspectives in Management. – 2017. – Vol. 15, № 2. – Р. 148-161.</w:t>
            </w:r>
          </w:p>
        </w:tc>
      </w:tr>
      <w:tr w:rsidR="0052180D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Formation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of a complex of management decisions on the reduction of environmental pollution during the development of coal mines = Формування комплексу управлінських рішень щодо зниження рівня забруднення навколишнього середовища під час розробки вугільних шахт / B. Gibesova, Yu. Halynska, V. Zubicek, E. Fiedlerova // Problems and Perspectives in Management. – 2017. – Vol. 15, № 2 (cont.). – P. 246-254.</w:t>
            </w:r>
          </w:p>
        </w:tc>
      </w:tr>
      <w:tr w:rsidR="0052180D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Golysheva I.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Features of innovative scientific project management = Особливості управління інноваційними науковими проектами / I. Golysheva, O. Gryshchenko // Маркетинг і менеджмент інновацій. – 2017. – № 2. – C. 142-150.</w:t>
            </w:r>
          </w:p>
        </w:tc>
      </w:tr>
      <w:tr w:rsidR="0052180D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Polyakov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Positive impact of international companies on development of knowledge economy = Позитивний вплив міжнародних компаній на розвиток економіки знань / M. Polyakov // Problems and Perspectives in Management. – 2017. – Vol. 15, № 2. – Р. 81-89.</w:t>
            </w:r>
          </w:p>
        </w:tc>
      </w:tr>
      <w:tr w:rsidR="0052180D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Velte P.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Does board composition have an impact on CSR reporting? = Чи впливає склад ради директорів на звіти корпоративної соціальної відповідальності? / P. Velte // Problems and Perspectives in Management. – 2017. – Vol. 15, № 2. – P. 19-35.</w:t>
            </w:r>
          </w:p>
        </w:tc>
      </w:tr>
      <w:tr w:rsidR="0052180D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Zeleke W.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Predictors of satisfactory employee performance in the South African Department of Health = Показники задовільної діяльності робітників у південноафриканському департаменті здоров'я / W. Zeleke // Problems and Perspectives in Management. – 2017. – Vol. 15, № 2. – Р. 140-147.</w:t>
            </w:r>
          </w:p>
        </w:tc>
      </w:tr>
      <w:tr w:rsidR="0052180D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Zharova L.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Rethinking of international management in the context of current trends = Переосмислення міжнародного менеджменту в контексті сучасних тенденцій / L. V. Zharova // Economic Processes Management. – 2017. – № 2.</w:t>
            </w:r>
          </w:p>
        </w:tc>
      </w:tr>
      <w:tr w:rsidR="0052180D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201110" w:rsidRDefault="0052180D" w:rsidP="0020111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52180D" w:rsidRPr="009109AA" w:rsidRDefault="0052180D" w:rsidP="0052180D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Страхування</w:t>
            </w:r>
          </w:p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2180D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Аберніхіна І.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показників оцінки фінансової надійності страховика / І. Г. Аберніхіна, І. Г. Сокиринська // Фінанси України. – 2017. – № 6. – С. 74-86.</w:t>
            </w:r>
          </w:p>
        </w:tc>
      </w:tr>
      <w:tr w:rsidR="0052180D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Андрияшко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Обязательные страховые взносы по пенсионному и социальному страхованию для работающих пенсионеров / М. В. Андрияшко // Вісник Національного університету "Львівська політехніка". Юридичні науки. – 2016. – № 845. – С. 231-238.</w:t>
            </w:r>
          </w:p>
        </w:tc>
      </w:tr>
      <w:tr w:rsidR="0052180D" w:rsidRPr="007208A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Андрієнко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та місце безпеки ринку страхових послуг в економічній безпеці держави / В. М. Андрієнко, Р. В. Кобко // Економіка та держава. – 2017. – № 5. – С. 24-28.</w:t>
            </w:r>
          </w:p>
        </w:tc>
      </w:tr>
      <w:tr w:rsidR="0052180D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Баранова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ринку страхування життя в Україні в посткризовому періоді / О. Баранова, М. Коваленко, О. Савич // Ринок цінних паперів України. – 2016. – № 1-2. – С. 93-101.</w:t>
            </w:r>
          </w:p>
        </w:tc>
      </w:tr>
      <w:tr w:rsidR="0052180D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Біла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Регулювання діяльності страховиків: зарубіжний досвід / Д. Біла // Ринок цінних паперів України. – 2016. – № 3-4. – С. 67-77.</w:t>
            </w:r>
          </w:p>
        </w:tc>
      </w:tr>
      <w:tr w:rsidR="0052180D" w:rsidRPr="007208A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Борисюк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Значення екологічного страхування в умовах загострення екологічної ситуації в Україні / О. В. Борисюк // Глобальні та національні проблеми економіки. – 2017. – № 16. – С. 649-654.</w:t>
            </w:r>
          </w:p>
        </w:tc>
      </w:tr>
      <w:tr w:rsidR="0052180D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Голеусова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Пенсійна реформа. Чого очікувати медикам? : [юридична консультація] / Г. Голеусова // Ваше здоров'я. – 2017. – № 23-24.- 16 червня. – С. 21.</w:t>
            </w:r>
          </w:p>
        </w:tc>
      </w:tr>
      <w:tr w:rsidR="0052180D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Заколодяжний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Інноваційні підходи до формування маркетингової політики ринку страхових послуг в Україні / В. О. Заколодяжний // Інвестиції: практика та досвід. – 2017. – № 9. – С. 71-74.</w:t>
            </w:r>
          </w:p>
        </w:tc>
      </w:tr>
      <w:tr w:rsidR="0052180D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Заколодяжний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Характеристика сучасних тенденцій інноваційного розвитку страхової діяльності / В. О. Заколодяжний // Економіка та держава. – 2017. – № 5. – С. 89-92.</w:t>
            </w:r>
          </w:p>
        </w:tc>
      </w:tr>
      <w:tr w:rsidR="0052180D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Клапків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сприятливих умов для поширення та розвитку страхової справи / Ю. М. Клапків // Вісник Одеського національного університету. Економіка. – 2017. – Т. 22, Вип. 4 (57). – С. 106-109.</w:t>
            </w:r>
          </w:p>
        </w:tc>
      </w:tr>
      <w:tr w:rsidR="0052180D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Огляд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страхового ринку за 2016 рік. Звіт Нацкомфінпослуг // Страхова справа. – 2017. – № 1. – С. 12-24.</w:t>
            </w:r>
          </w:p>
        </w:tc>
      </w:tr>
      <w:tr w:rsidR="0052180D" w:rsidRPr="007208A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Остапенко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регулювання діяльності у сфері страхування сільськогосподарських товаровиробників / О. М. Остапенко // Глобальні та національні проблеми економіки. – 2017. – № 16. – С. 212-218.</w:t>
            </w:r>
          </w:p>
        </w:tc>
      </w:tr>
      <w:tr w:rsidR="0052180D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Охріменко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Пенсії чорнобильцям / О. Охріменко // Вісник. Право знати все про податки і збори. – 2017. – № 24 : Спільна діяльність. – С. 31-35.</w:t>
            </w:r>
          </w:p>
        </w:tc>
      </w:tr>
      <w:tr w:rsidR="0052180D" w:rsidRPr="00446E26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Охріменко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Чорнобильські пенсії по інвалідності та в разі втрати годувальника / О. Охріменко // Пенсійний кур'єр. – 2017. – № 24-25, 27.</w:t>
            </w:r>
          </w:p>
        </w:tc>
      </w:tr>
      <w:tr w:rsidR="0052180D" w:rsidRPr="007208A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Пахомова І.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ринку страхування кредитних ризиків в Україні / І. Г. Пахомова, Л. М. Ляшова // Ефективна економіка. – 2017. – № 6.</w:t>
            </w:r>
          </w:p>
        </w:tc>
      </w:tr>
      <w:tr w:rsidR="0052180D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Пенсійна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реформа. Законодавчі ініціативи // Пенсійний кур'єр. – 2017. – № 28.- 14 липня. – С. 1-2.</w:t>
            </w:r>
          </w:p>
        </w:tc>
      </w:tr>
      <w:tr w:rsidR="0052180D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Природні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технологічні катастрофи в 2016 році. Глобальний огляд // Страхова справа. – 2017. – № 1. – С. 6-12.</w:t>
            </w:r>
          </w:p>
        </w:tc>
      </w:tr>
      <w:tr w:rsidR="0052180D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Прогноз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розвитку глобального страхового ринку в 2017-2018 роках // Страхова справа. – 2017. – № 1. – С. 4-6.</w:t>
            </w:r>
          </w:p>
        </w:tc>
      </w:tr>
      <w:tr w:rsidR="0052180D" w:rsidRPr="007208A5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Рудь І.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основи страхування життя в Україні / І. Ю. Рудь // Глобальні та національні проблеми економіки. – 2017. – № 16. – С. 787-792.</w:t>
            </w:r>
          </w:p>
        </w:tc>
      </w:tr>
      <w:tr w:rsidR="0052180D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Середній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термін прямого врегулювання в Українів 5 разів меньше, ніж за звичайною системою </w:t>
            </w:r>
            <w:r w:rsidR="00442C7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Страхова справа. – 2017. – №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 – С. 36-38.</w:t>
            </w:r>
          </w:p>
        </w:tc>
      </w:tr>
      <w:tr w:rsidR="0052180D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Соціальна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пенсія в Україні в 2017 році // Пенсійний кур'єр. – 2017. – № 22.- 2 червня. – С. 3.</w:t>
            </w:r>
          </w:p>
        </w:tc>
      </w:tr>
      <w:tr w:rsidR="0052180D" w:rsidRPr="000F4D3A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Черненок К.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розвитком національної пенсійної системи / К. П. Черненок // Інвестиції: практика та досвід. – 2017. – № 12. – С. 23-27.</w:t>
            </w:r>
          </w:p>
        </w:tc>
      </w:tr>
      <w:tr w:rsidR="0052180D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Чернушенко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коштів Фонду соціального страхування: перевірки без проблем / І. Чернушенко // Головбух: БЮДЖЕТ. – 2017. – № 24. – С. 6-11.</w:t>
            </w:r>
          </w:p>
        </w:tc>
      </w:tr>
      <w:tr w:rsidR="0052180D" w:rsidTr="00BE0D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2180D" w:rsidRPr="0052180D" w:rsidRDefault="0052180D" w:rsidP="0052180D">
            <w:pPr>
              <w:pStyle w:val="a8"/>
              <w:numPr>
                <w:ilvl w:val="0"/>
                <w:numId w:val="32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2180D" w:rsidRDefault="0052180D" w:rsidP="0052180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використовувалися Фонди МТСБУ в 2016 році? Звіт Ревізійної комісії // Страхова справа. – 2017. – № 1. – С. 32-36.</w:t>
            </w:r>
          </w:p>
        </w:tc>
      </w:tr>
    </w:tbl>
    <w:p w:rsidR="00BE0D6B" w:rsidRDefault="00BE0D6B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BE0D6B" w:rsidRDefault="00BE0D6B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BE0D6B" w:rsidRDefault="00BE0D6B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  <w:t>Місця збереження документів:</w:t>
      </w:r>
    </w:p>
    <w:p w:rsidR="00677DA4" w:rsidRDefault="00677DA4" w:rsidP="00677DA4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E705DC">
        <w:rPr>
          <w:rFonts w:ascii="Times New Roman" w:hAnsi="Times New Roman" w:cs="Times New Roman"/>
          <w:bCs/>
          <w:sz w:val="24"/>
          <w:szCs w:val="24"/>
          <w:lang w:val="uk-UA"/>
        </w:rPr>
        <w:t>Бухгалтерія</w:t>
      </w:r>
    </w:p>
    <w:p w:rsidR="00677DA4" w:rsidRDefault="00677DA4" w:rsidP="00677DA4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ДБВі</w:t>
      </w:r>
    </w:p>
    <w:p w:rsidR="00677DA4" w:rsidRDefault="00677DA4" w:rsidP="00677DA4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 w:rsidRPr="001D55E1">
        <w:rPr>
          <w:rFonts w:ascii="Times New Roman" w:hAnsi="Times New Roman" w:cs="Times New Roman"/>
          <w:bCs/>
          <w:sz w:val="24"/>
          <w:szCs w:val="24"/>
          <w:lang w:val="uk-UA"/>
        </w:rPr>
        <w:t>НавчЗ - Навчальний зал</w:t>
      </w:r>
    </w:p>
    <w:p w:rsidR="00677DA4" w:rsidRPr="00515FF8" w:rsidRDefault="00677DA4" w:rsidP="00677DA4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НауЗ -Науковий зал</w:t>
      </w:r>
    </w:p>
    <w:p w:rsidR="00677DA4" w:rsidRDefault="00677DA4" w:rsidP="00677DA4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ННІ БТ - Читальний зал</w:t>
      </w:r>
    </w:p>
    <w:p w:rsidR="0052180D" w:rsidRDefault="0052180D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sectPr w:rsidR="0052180D">
      <w:footerReference w:type="default" r:id="rId10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4C93" w:rsidRDefault="004F4C93" w:rsidP="00940899">
      <w:pPr>
        <w:spacing w:after="0" w:line="240" w:lineRule="auto"/>
      </w:pPr>
      <w:r>
        <w:separator/>
      </w:r>
    </w:p>
  </w:endnote>
  <w:endnote w:type="continuationSeparator" w:id="0">
    <w:p w:rsidR="004F4C93" w:rsidRDefault="004F4C93" w:rsidP="009408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52289361"/>
      <w:docPartObj>
        <w:docPartGallery w:val="Page Numbers (Bottom of Page)"/>
        <w:docPartUnique/>
      </w:docPartObj>
    </w:sdtPr>
    <w:sdtEndPr/>
    <w:sdtContent>
      <w:p w:rsidR="00B026EB" w:rsidRDefault="00B026EB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737B">
          <w:rPr>
            <w:noProof/>
          </w:rPr>
          <w:t>2</w:t>
        </w:r>
        <w:r>
          <w:fldChar w:fldCharType="end"/>
        </w:r>
      </w:p>
    </w:sdtContent>
  </w:sdt>
  <w:p w:rsidR="00B026EB" w:rsidRDefault="00B026E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4C93" w:rsidRDefault="004F4C93" w:rsidP="00940899">
      <w:pPr>
        <w:spacing w:after="0" w:line="240" w:lineRule="auto"/>
      </w:pPr>
      <w:r>
        <w:separator/>
      </w:r>
    </w:p>
  </w:footnote>
  <w:footnote w:type="continuationSeparator" w:id="0">
    <w:p w:rsidR="004F4C93" w:rsidRDefault="004F4C93" w:rsidP="009408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714B3"/>
    <w:multiLevelType w:val="hybridMultilevel"/>
    <w:tmpl w:val="A10A6DBE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ED00A9"/>
    <w:multiLevelType w:val="hybridMultilevel"/>
    <w:tmpl w:val="A1C69D38"/>
    <w:lvl w:ilvl="0" w:tplc="E7424BC8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782CE7"/>
    <w:multiLevelType w:val="hybridMultilevel"/>
    <w:tmpl w:val="4F9EF24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16052DC"/>
    <w:multiLevelType w:val="hybridMultilevel"/>
    <w:tmpl w:val="0DDE83C8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38D3AB8"/>
    <w:multiLevelType w:val="hybridMultilevel"/>
    <w:tmpl w:val="E05602F0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E01D06"/>
    <w:multiLevelType w:val="hybridMultilevel"/>
    <w:tmpl w:val="E0DE4D2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8200B4"/>
    <w:multiLevelType w:val="hybridMultilevel"/>
    <w:tmpl w:val="6F30133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9D06987"/>
    <w:multiLevelType w:val="hybridMultilevel"/>
    <w:tmpl w:val="DBDABD96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B9D0889"/>
    <w:multiLevelType w:val="hybridMultilevel"/>
    <w:tmpl w:val="35E880FC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D643FA0"/>
    <w:multiLevelType w:val="hybridMultilevel"/>
    <w:tmpl w:val="29645BFC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DBC5CC2"/>
    <w:multiLevelType w:val="hybridMultilevel"/>
    <w:tmpl w:val="D2EEA9E6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D67858"/>
    <w:multiLevelType w:val="hybridMultilevel"/>
    <w:tmpl w:val="1F2AE1F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6D44E5F"/>
    <w:multiLevelType w:val="hybridMultilevel"/>
    <w:tmpl w:val="F022E580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4">
    <w:nsid w:val="2B395824"/>
    <w:multiLevelType w:val="hybridMultilevel"/>
    <w:tmpl w:val="51883F76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0E15F2A"/>
    <w:multiLevelType w:val="hybridMultilevel"/>
    <w:tmpl w:val="5602F1D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4415005"/>
    <w:multiLevelType w:val="hybridMultilevel"/>
    <w:tmpl w:val="8B26ADF6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50830C2"/>
    <w:multiLevelType w:val="hybridMultilevel"/>
    <w:tmpl w:val="D7E89ED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C0D6FEF"/>
    <w:multiLevelType w:val="hybridMultilevel"/>
    <w:tmpl w:val="D3E45840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C137308"/>
    <w:multiLevelType w:val="hybridMultilevel"/>
    <w:tmpl w:val="FB627192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F5D084C"/>
    <w:multiLevelType w:val="hybridMultilevel"/>
    <w:tmpl w:val="487648B4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FDB67B1"/>
    <w:multiLevelType w:val="hybridMultilevel"/>
    <w:tmpl w:val="4D92453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D7D0089"/>
    <w:multiLevelType w:val="hybridMultilevel"/>
    <w:tmpl w:val="7C90076C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7884772"/>
    <w:multiLevelType w:val="hybridMultilevel"/>
    <w:tmpl w:val="5D90E38A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FFB686F"/>
    <w:multiLevelType w:val="hybridMultilevel"/>
    <w:tmpl w:val="F0F4830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2760B4F"/>
    <w:multiLevelType w:val="hybridMultilevel"/>
    <w:tmpl w:val="19BA7D5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F7E1415"/>
    <w:multiLevelType w:val="hybridMultilevel"/>
    <w:tmpl w:val="2D3812E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04305C8"/>
    <w:multiLevelType w:val="hybridMultilevel"/>
    <w:tmpl w:val="4FE2F97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0925E9E"/>
    <w:multiLevelType w:val="hybridMultilevel"/>
    <w:tmpl w:val="C4404DD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B373D1E"/>
    <w:multiLevelType w:val="hybridMultilevel"/>
    <w:tmpl w:val="53926DBA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BA69B6"/>
    <w:multiLevelType w:val="hybridMultilevel"/>
    <w:tmpl w:val="DAC68188"/>
    <w:lvl w:ilvl="0" w:tplc="7B38B742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lang w:val="uk-UA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  <w:lvlOverride w:ilvl="0"/>
    <w:lvlOverride w:ilvl="1">
      <w:startOverride w:val="542"/>
    </w:lvlOverride>
    <w:lvlOverride w:ilvl="2">
      <w:startOverride w:val="33"/>
    </w:lvlOverride>
    <w:lvlOverride w:ilvl="3">
      <w:startOverride w:val="10"/>
    </w:lvlOverride>
    <w:lvlOverride w:ilvl="4">
      <w:startOverride w:val="3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5"/>
  </w:num>
  <w:num w:numId="4">
    <w:abstractNumId w:val="26"/>
  </w:num>
  <w:num w:numId="5">
    <w:abstractNumId w:val="25"/>
  </w:num>
  <w:num w:numId="6">
    <w:abstractNumId w:val="24"/>
  </w:num>
  <w:num w:numId="7">
    <w:abstractNumId w:val="2"/>
  </w:num>
  <w:num w:numId="8">
    <w:abstractNumId w:val="28"/>
  </w:num>
  <w:num w:numId="9">
    <w:abstractNumId w:val="15"/>
  </w:num>
  <w:num w:numId="10">
    <w:abstractNumId w:val="11"/>
  </w:num>
  <w:num w:numId="11">
    <w:abstractNumId w:val="21"/>
  </w:num>
  <w:num w:numId="12">
    <w:abstractNumId w:val="6"/>
  </w:num>
  <w:num w:numId="13">
    <w:abstractNumId w:val="27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</w:num>
  <w:num w:numId="16">
    <w:abstractNumId w:val="7"/>
  </w:num>
  <w:num w:numId="17">
    <w:abstractNumId w:val="4"/>
  </w:num>
  <w:num w:numId="18">
    <w:abstractNumId w:val="18"/>
  </w:num>
  <w:num w:numId="19">
    <w:abstractNumId w:val="12"/>
  </w:num>
  <w:num w:numId="20">
    <w:abstractNumId w:val="16"/>
  </w:num>
  <w:num w:numId="21">
    <w:abstractNumId w:val="3"/>
  </w:num>
  <w:num w:numId="22">
    <w:abstractNumId w:val="19"/>
  </w:num>
  <w:num w:numId="23">
    <w:abstractNumId w:val="22"/>
  </w:num>
  <w:num w:numId="24">
    <w:abstractNumId w:val="29"/>
  </w:num>
  <w:num w:numId="25">
    <w:abstractNumId w:val="30"/>
  </w:num>
  <w:num w:numId="26">
    <w:abstractNumId w:val="14"/>
  </w:num>
  <w:num w:numId="27">
    <w:abstractNumId w:val="8"/>
  </w:num>
  <w:num w:numId="28">
    <w:abstractNumId w:val="9"/>
  </w:num>
  <w:num w:numId="29">
    <w:abstractNumId w:val="23"/>
  </w:num>
  <w:num w:numId="30">
    <w:abstractNumId w:val="20"/>
  </w:num>
  <w:num w:numId="31">
    <w:abstractNumId w:val="10"/>
  </w:num>
  <w:num w:numId="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D6B"/>
    <w:rsid w:val="0001015C"/>
    <w:rsid w:val="000548A1"/>
    <w:rsid w:val="00066DA6"/>
    <w:rsid w:val="00080008"/>
    <w:rsid w:val="0008739E"/>
    <w:rsid w:val="000B37DA"/>
    <w:rsid w:val="000B4285"/>
    <w:rsid w:val="000C7D4D"/>
    <w:rsid w:val="000D3A2C"/>
    <w:rsid w:val="000F4D3A"/>
    <w:rsid w:val="00104C65"/>
    <w:rsid w:val="00113723"/>
    <w:rsid w:val="00166F3F"/>
    <w:rsid w:val="001A4F53"/>
    <w:rsid w:val="001B300A"/>
    <w:rsid w:val="001C5FAB"/>
    <w:rsid w:val="001C7D8B"/>
    <w:rsid w:val="00200813"/>
    <w:rsid w:val="00201110"/>
    <w:rsid w:val="00252A8F"/>
    <w:rsid w:val="00253C0B"/>
    <w:rsid w:val="00267F5E"/>
    <w:rsid w:val="002A654E"/>
    <w:rsid w:val="002D54CE"/>
    <w:rsid w:val="0030425A"/>
    <w:rsid w:val="00305CDB"/>
    <w:rsid w:val="00320409"/>
    <w:rsid w:val="00352646"/>
    <w:rsid w:val="003632A8"/>
    <w:rsid w:val="00377271"/>
    <w:rsid w:val="00391404"/>
    <w:rsid w:val="003B07D4"/>
    <w:rsid w:val="003B1C58"/>
    <w:rsid w:val="003B3CDE"/>
    <w:rsid w:val="003C297E"/>
    <w:rsid w:val="003C6531"/>
    <w:rsid w:val="003F448A"/>
    <w:rsid w:val="00403BC0"/>
    <w:rsid w:val="004303A0"/>
    <w:rsid w:val="0043388D"/>
    <w:rsid w:val="00442C74"/>
    <w:rsid w:val="0044554A"/>
    <w:rsid w:val="00446E26"/>
    <w:rsid w:val="00462FE0"/>
    <w:rsid w:val="0047605D"/>
    <w:rsid w:val="00485C96"/>
    <w:rsid w:val="004A17C6"/>
    <w:rsid w:val="004A3006"/>
    <w:rsid w:val="004C3DAE"/>
    <w:rsid w:val="004F4C93"/>
    <w:rsid w:val="00506149"/>
    <w:rsid w:val="00516A08"/>
    <w:rsid w:val="0052180D"/>
    <w:rsid w:val="00540B46"/>
    <w:rsid w:val="00557302"/>
    <w:rsid w:val="0058330C"/>
    <w:rsid w:val="005B40F9"/>
    <w:rsid w:val="005B5833"/>
    <w:rsid w:val="005F100A"/>
    <w:rsid w:val="0060737B"/>
    <w:rsid w:val="00650927"/>
    <w:rsid w:val="0066554A"/>
    <w:rsid w:val="00666D16"/>
    <w:rsid w:val="00673BFA"/>
    <w:rsid w:val="00677DA4"/>
    <w:rsid w:val="0069453E"/>
    <w:rsid w:val="006C1EC0"/>
    <w:rsid w:val="006E0021"/>
    <w:rsid w:val="00704038"/>
    <w:rsid w:val="0071101A"/>
    <w:rsid w:val="007208A5"/>
    <w:rsid w:val="00752EF8"/>
    <w:rsid w:val="007530CC"/>
    <w:rsid w:val="0077408A"/>
    <w:rsid w:val="00781DD0"/>
    <w:rsid w:val="007E7E9F"/>
    <w:rsid w:val="007F56BC"/>
    <w:rsid w:val="008450C4"/>
    <w:rsid w:val="0086613F"/>
    <w:rsid w:val="00881577"/>
    <w:rsid w:val="00891269"/>
    <w:rsid w:val="008978BD"/>
    <w:rsid w:val="008A1DE6"/>
    <w:rsid w:val="008A6D05"/>
    <w:rsid w:val="008B6008"/>
    <w:rsid w:val="008C6890"/>
    <w:rsid w:val="008E536B"/>
    <w:rsid w:val="008F30A6"/>
    <w:rsid w:val="00926548"/>
    <w:rsid w:val="00935E12"/>
    <w:rsid w:val="00940899"/>
    <w:rsid w:val="00947EA9"/>
    <w:rsid w:val="00962F22"/>
    <w:rsid w:val="00966A91"/>
    <w:rsid w:val="009942AF"/>
    <w:rsid w:val="009B2672"/>
    <w:rsid w:val="009C0AF2"/>
    <w:rsid w:val="009D50CB"/>
    <w:rsid w:val="00A11FEF"/>
    <w:rsid w:val="00A651C2"/>
    <w:rsid w:val="00A815C7"/>
    <w:rsid w:val="00A86E76"/>
    <w:rsid w:val="00A87DC8"/>
    <w:rsid w:val="00AB7E63"/>
    <w:rsid w:val="00AD7A9F"/>
    <w:rsid w:val="00AF1E23"/>
    <w:rsid w:val="00B026EB"/>
    <w:rsid w:val="00B508F9"/>
    <w:rsid w:val="00B52707"/>
    <w:rsid w:val="00B9397B"/>
    <w:rsid w:val="00BA48AB"/>
    <w:rsid w:val="00BB52B3"/>
    <w:rsid w:val="00BE0D6B"/>
    <w:rsid w:val="00C85A69"/>
    <w:rsid w:val="00CE006B"/>
    <w:rsid w:val="00CE333E"/>
    <w:rsid w:val="00D029D8"/>
    <w:rsid w:val="00D51185"/>
    <w:rsid w:val="00D55C15"/>
    <w:rsid w:val="00DA7EE5"/>
    <w:rsid w:val="00E165EE"/>
    <w:rsid w:val="00E519DE"/>
    <w:rsid w:val="00E604FE"/>
    <w:rsid w:val="00E61DBA"/>
    <w:rsid w:val="00EE3B3D"/>
    <w:rsid w:val="00EF3F98"/>
    <w:rsid w:val="00F302DB"/>
    <w:rsid w:val="00F42CE2"/>
    <w:rsid w:val="00F81A0F"/>
    <w:rsid w:val="00F96ED2"/>
    <w:rsid w:val="00FA0DF5"/>
    <w:rsid w:val="00FD3291"/>
    <w:rsid w:val="00FF3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E89D9FF9-3EB8-4EFA-BB25-288FC9A59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BB52B3"/>
    <w:rPr>
      <w:rFonts w:ascii="Times New Roman" w:hAnsi="Times New Roman" w:cs="Times New Roman" w:hint="default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9408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40899"/>
  </w:style>
  <w:style w:type="paragraph" w:styleId="a6">
    <w:name w:val="footer"/>
    <w:basedOn w:val="a"/>
    <w:link w:val="a7"/>
    <w:uiPriority w:val="99"/>
    <w:unhideWhenUsed/>
    <w:rsid w:val="009408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40899"/>
  </w:style>
  <w:style w:type="paragraph" w:styleId="a8">
    <w:name w:val="List Paragraph"/>
    <w:basedOn w:val="a"/>
    <w:uiPriority w:val="34"/>
    <w:qFormat/>
    <w:rsid w:val="0052180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446E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46E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22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8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8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3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9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library@sumdu.edu.u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29696</Words>
  <Characters>169271</Characters>
  <Application>Microsoft Office Word</Application>
  <DocSecurity>0</DocSecurity>
  <Lines>1410</Lines>
  <Paragraphs>397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Бондар Олена Володимирiвна</dc:creator>
  <cp:keywords/>
  <dc:description/>
  <cp:lastModifiedBy>Жерьобкiна Яна Вiкторiвна</cp:lastModifiedBy>
  <cp:revision>2</cp:revision>
  <dcterms:created xsi:type="dcterms:W3CDTF">2017-09-19T11:48:00Z</dcterms:created>
  <dcterms:modified xsi:type="dcterms:W3CDTF">2017-09-19T11:48:00Z</dcterms:modified>
</cp:coreProperties>
</file>